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65" w:rsidRDefault="00DE6B9E" w:rsidP="00465C65">
      <w:pPr>
        <w:rPr>
          <w:rFonts w:hint="eastAsia"/>
        </w:rPr>
      </w:pPr>
      <w:r>
        <w:rPr>
          <w:rFonts w:hint="eastAsia"/>
        </w:rPr>
        <w:t>様式第１号</w:t>
      </w:r>
      <w:bookmarkStart w:id="0" w:name="_GoBack"/>
      <w:bookmarkEnd w:id="0"/>
    </w:p>
    <w:p w:rsidR="00DE6B9E" w:rsidRDefault="00761BBB" w:rsidP="00FA0B78">
      <w:pPr>
        <w:rPr>
          <w:rFonts w:hint="eastAsia"/>
        </w:rPr>
      </w:pPr>
      <w:r>
        <w:rPr>
          <w:rFonts w:hint="eastAsia"/>
        </w:rPr>
        <w:t>（第４</w:t>
      </w:r>
      <w:r w:rsidR="009B2CC7">
        <w:rPr>
          <w:rFonts w:hint="eastAsia"/>
        </w:rPr>
        <w:t>条関係）</w:t>
      </w:r>
    </w:p>
    <w:p w:rsidR="00DE6B9E" w:rsidRDefault="00DE6B9E" w:rsidP="00DE6B9E">
      <w:pPr>
        <w:jc w:val="right"/>
        <w:rPr>
          <w:rFonts w:hint="eastAsia"/>
        </w:rPr>
      </w:pPr>
      <w:r>
        <w:rPr>
          <w:rFonts w:hint="eastAsia"/>
        </w:rPr>
        <w:t>年　　月　　日</w:t>
      </w:r>
    </w:p>
    <w:p w:rsidR="00DE6B9E" w:rsidRDefault="00DE6B9E" w:rsidP="00DE6B9E">
      <w:pPr>
        <w:jc w:val="center"/>
        <w:rPr>
          <w:rFonts w:hint="eastAsia"/>
        </w:rPr>
      </w:pPr>
      <w:r>
        <w:rPr>
          <w:rFonts w:hint="eastAsia"/>
        </w:rPr>
        <w:t>農業経営改善計画認定申請書</w:t>
      </w:r>
    </w:p>
    <w:p w:rsidR="00FA0B78" w:rsidRDefault="00FA0B78" w:rsidP="00DE6B9E">
      <w:pPr>
        <w:jc w:val="center"/>
        <w:rPr>
          <w:rFonts w:hint="eastAsia"/>
        </w:rPr>
      </w:pPr>
    </w:p>
    <w:p w:rsidR="00DE6B9E" w:rsidRDefault="00122ACD" w:rsidP="00465C65">
      <w:pPr>
        <w:rPr>
          <w:rFonts w:hint="eastAsia"/>
        </w:rPr>
      </w:pPr>
      <w:r>
        <w:rPr>
          <w:rFonts w:hint="eastAsia"/>
        </w:rPr>
        <w:t xml:space="preserve">西宮市長　　　　　　　</w:t>
      </w:r>
      <w:r w:rsidR="00FA0B78">
        <w:rPr>
          <w:rFonts w:hint="eastAsia"/>
        </w:rPr>
        <w:t xml:space="preserve">　　</w:t>
      </w:r>
      <w:r>
        <w:rPr>
          <w:rFonts w:hint="eastAsia"/>
        </w:rPr>
        <w:t>様</w:t>
      </w:r>
    </w:p>
    <w:p w:rsidR="00122ACD" w:rsidRDefault="00122ACD" w:rsidP="00122ACD">
      <w:pPr>
        <w:ind w:firstLineChars="2000" w:firstLine="4200"/>
        <w:rPr>
          <w:rFonts w:hint="eastAsia"/>
        </w:rPr>
      </w:pPr>
      <w:r>
        <w:rPr>
          <w:rFonts w:hint="eastAsia"/>
        </w:rPr>
        <w:t>申請者住所</w:t>
      </w:r>
    </w:p>
    <w:p w:rsidR="00FA0B78" w:rsidRDefault="00FA0B78" w:rsidP="00122ACD">
      <w:pPr>
        <w:ind w:firstLineChars="2000" w:firstLine="4200"/>
        <w:rPr>
          <w:rFonts w:hint="eastAsia"/>
        </w:rPr>
      </w:pPr>
    </w:p>
    <w:p w:rsidR="00122ACD" w:rsidRDefault="00122ACD" w:rsidP="00465C65">
      <w:pPr>
        <w:rPr>
          <w:rFonts w:hint="eastAsia"/>
        </w:rPr>
      </w:pPr>
      <w:r>
        <w:rPr>
          <w:rFonts w:hint="eastAsia"/>
        </w:rPr>
        <w:t xml:space="preserve">　　　　　　　　　　　　　　　　　　　　　　　氏名　　　　　　　　　　　　　　印</w:t>
      </w:r>
    </w:p>
    <w:p w:rsidR="00FA0B78" w:rsidRDefault="00FA0B78" w:rsidP="00465C65">
      <w:pPr>
        <w:rPr>
          <w:rFonts w:hint="eastAsia"/>
        </w:rPr>
      </w:pPr>
    </w:p>
    <w:p w:rsidR="00122ACD" w:rsidRDefault="00122ACD" w:rsidP="00465C65">
      <w:pPr>
        <w:rPr>
          <w:rFonts w:hint="eastAsia"/>
        </w:rPr>
      </w:pPr>
      <w:r>
        <w:rPr>
          <w:rFonts w:hint="eastAsia"/>
        </w:rPr>
        <w:t xml:space="preserve">　　　　　　　　　　　　　　　　　　　　　生年月日　　　年　　月　　日生（　　歳）</w:t>
      </w:r>
    </w:p>
    <w:p w:rsidR="00122ACD" w:rsidRDefault="00122ACD" w:rsidP="00465C65">
      <w:pPr>
        <w:rPr>
          <w:rFonts w:hint="eastAsia"/>
        </w:rPr>
      </w:pPr>
    </w:p>
    <w:p w:rsidR="00122ACD" w:rsidRDefault="00122ACD" w:rsidP="00465C65">
      <w:pPr>
        <w:rPr>
          <w:rFonts w:hint="eastAsia"/>
        </w:rPr>
      </w:pPr>
      <w:r>
        <w:rPr>
          <w:rFonts w:hint="eastAsia"/>
        </w:rPr>
        <w:t xml:space="preserve">　農業経営基盤強化促進法（昭和５５年法律第６５号）第１２条第１項の規定に基づき、次の農業経営改善計画の認定を申請します。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78"/>
        <w:gridCol w:w="182"/>
        <w:gridCol w:w="540"/>
        <w:gridCol w:w="360"/>
        <w:gridCol w:w="712"/>
        <w:gridCol w:w="8"/>
        <w:gridCol w:w="180"/>
        <w:gridCol w:w="360"/>
        <w:gridCol w:w="10"/>
        <w:gridCol w:w="350"/>
        <w:gridCol w:w="130"/>
        <w:gridCol w:w="50"/>
        <w:gridCol w:w="178"/>
        <w:gridCol w:w="362"/>
        <w:gridCol w:w="538"/>
        <w:gridCol w:w="364"/>
        <w:gridCol w:w="356"/>
        <w:gridCol w:w="354"/>
        <w:gridCol w:w="186"/>
        <w:gridCol w:w="364"/>
        <w:gridCol w:w="176"/>
        <w:gridCol w:w="190"/>
        <w:gridCol w:w="159"/>
        <w:gridCol w:w="208"/>
        <w:gridCol w:w="167"/>
        <w:gridCol w:w="176"/>
        <w:gridCol w:w="540"/>
        <w:gridCol w:w="184"/>
        <w:gridCol w:w="686"/>
      </w:tblGrid>
      <w:tr w:rsidR="00122ACD" w:rsidTr="00587514">
        <w:tc>
          <w:tcPr>
            <w:tcW w:w="8718" w:type="dxa"/>
            <w:gridSpan w:val="30"/>
            <w:tcBorders>
              <w:top w:val="single" w:sz="4" w:space="0" w:color="auto"/>
              <w:left w:val="single" w:sz="4" w:space="0" w:color="auto"/>
              <w:bottom w:val="single" w:sz="4" w:space="0" w:color="auto"/>
            </w:tcBorders>
            <w:shd w:val="clear" w:color="auto" w:fill="auto"/>
          </w:tcPr>
          <w:p w:rsidR="00122ACD" w:rsidRDefault="00122ACD" w:rsidP="00587514">
            <w:pPr>
              <w:jc w:val="center"/>
              <w:rPr>
                <w:rFonts w:hint="eastAsia"/>
              </w:rPr>
            </w:pPr>
            <w:r>
              <w:rPr>
                <w:rFonts w:hint="eastAsia"/>
              </w:rPr>
              <w:t>農業経営改善計画</w:t>
            </w:r>
          </w:p>
        </w:tc>
      </w:tr>
      <w:tr w:rsidR="009F1BFA" w:rsidTr="00587514">
        <w:trPr>
          <w:trHeight w:val="711"/>
        </w:trPr>
        <w:tc>
          <w:tcPr>
            <w:tcW w:w="3480" w:type="dxa"/>
            <w:gridSpan w:val="12"/>
            <w:tcBorders>
              <w:top w:val="single" w:sz="4" w:space="0" w:color="auto"/>
              <w:left w:val="single" w:sz="4" w:space="0" w:color="auto"/>
            </w:tcBorders>
            <w:shd w:val="clear" w:color="auto" w:fill="auto"/>
            <w:vAlign w:val="center"/>
          </w:tcPr>
          <w:p w:rsidR="009F1BFA" w:rsidRDefault="009F1BFA" w:rsidP="003802B9">
            <w:pPr>
              <w:rPr>
                <w:rFonts w:hint="eastAsia"/>
              </w:rPr>
            </w:pPr>
            <w:r>
              <w:rPr>
                <w:rFonts w:hint="eastAsia"/>
              </w:rPr>
              <w:t>①目標とする営農類型</w:t>
            </w:r>
          </w:p>
        </w:tc>
        <w:tc>
          <w:tcPr>
            <w:tcW w:w="5238" w:type="dxa"/>
            <w:gridSpan w:val="18"/>
            <w:tcBorders>
              <w:top w:val="single" w:sz="4" w:space="0" w:color="auto"/>
            </w:tcBorders>
            <w:shd w:val="clear" w:color="auto" w:fill="auto"/>
          </w:tcPr>
          <w:p w:rsidR="009F1BFA" w:rsidRPr="009F1BFA" w:rsidRDefault="009F1BFA" w:rsidP="00465C65">
            <w:pPr>
              <w:rPr>
                <w:rFonts w:hint="eastAsia"/>
              </w:rPr>
            </w:pPr>
          </w:p>
        </w:tc>
      </w:tr>
      <w:tr w:rsidR="009F1BFA" w:rsidTr="00587514">
        <w:trPr>
          <w:trHeight w:val="876"/>
        </w:trPr>
        <w:tc>
          <w:tcPr>
            <w:tcW w:w="3480" w:type="dxa"/>
            <w:gridSpan w:val="12"/>
            <w:vMerge w:val="restart"/>
            <w:tcBorders>
              <w:left w:val="single" w:sz="4" w:space="0" w:color="auto"/>
            </w:tcBorders>
            <w:shd w:val="clear" w:color="auto" w:fill="auto"/>
            <w:vAlign w:val="center"/>
          </w:tcPr>
          <w:p w:rsidR="009F1BFA" w:rsidRDefault="009F1BFA" w:rsidP="003802B9">
            <w:pPr>
              <w:rPr>
                <w:rFonts w:hint="eastAsia"/>
              </w:rPr>
            </w:pPr>
            <w:r>
              <w:rPr>
                <w:rFonts w:hint="eastAsia"/>
              </w:rPr>
              <w:t>②経営改善の方向の概要</w:t>
            </w:r>
          </w:p>
        </w:tc>
        <w:tc>
          <w:tcPr>
            <w:tcW w:w="5238" w:type="dxa"/>
            <w:gridSpan w:val="18"/>
            <w:shd w:val="clear" w:color="auto" w:fill="auto"/>
          </w:tcPr>
          <w:p w:rsidR="009F1BFA" w:rsidRDefault="009F1BFA" w:rsidP="00465C65">
            <w:pPr>
              <w:rPr>
                <w:rFonts w:hint="eastAsia"/>
              </w:rPr>
            </w:pPr>
          </w:p>
          <w:p w:rsidR="00FA0B78" w:rsidRDefault="00FA0B78" w:rsidP="00465C65">
            <w:pPr>
              <w:rPr>
                <w:rFonts w:hint="eastAsia"/>
              </w:rPr>
            </w:pPr>
          </w:p>
          <w:p w:rsidR="00FA0B78" w:rsidRDefault="00FA0B78" w:rsidP="00465C65">
            <w:pPr>
              <w:rPr>
                <w:rFonts w:hint="eastAsia"/>
              </w:rPr>
            </w:pPr>
          </w:p>
          <w:p w:rsidR="00FA0B78" w:rsidRPr="009F1BFA" w:rsidRDefault="00FA0B78" w:rsidP="00465C65">
            <w:pPr>
              <w:rPr>
                <w:rFonts w:hint="eastAsia"/>
              </w:rPr>
            </w:pPr>
          </w:p>
        </w:tc>
      </w:tr>
      <w:tr w:rsidR="009F1BFA" w:rsidTr="00587514">
        <w:trPr>
          <w:trHeight w:val="344"/>
        </w:trPr>
        <w:tc>
          <w:tcPr>
            <w:tcW w:w="3480" w:type="dxa"/>
            <w:gridSpan w:val="12"/>
            <w:vMerge/>
            <w:tcBorders>
              <w:left w:val="single" w:sz="4" w:space="0" w:color="auto"/>
            </w:tcBorders>
            <w:shd w:val="clear" w:color="auto" w:fill="auto"/>
          </w:tcPr>
          <w:p w:rsidR="009F1BFA" w:rsidRDefault="009F1BFA" w:rsidP="00465C65">
            <w:pPr>
              <w:rPr>
                <w:rFonts w:hint="eastAsia"/>
              </w:rPr>
            </w:pPr>
          </w:p>
        </w:tc>
        <w:tc>
          <w:tcPr>
            <w:tcW w:w="5238" w:type="dxa"/>
            <w:gridSpan w:val="18"/>
            <w:shd w:val="clear" w:color="auto" w:fill="auto"/>
          </w:tcPr>
          <w:p w:rsidR="009F1BFA" w:rsidRDefault="009F1BFA" w:rsidP="00587514">
            <w:pPr>
              <w:jc w:val="center"/>
              <w:rPr>
                <w:rFonts w:hint="eastAsia"/>
              </w:rPr>
            </w:pPr>
            <w:r>
              <w:rPr>
                <w:rFonts w:hint="eastAsia"/>
              </w:rPr>
              <w:t>（年間農業所得及び年間労働時間の現状及び目標）</w:t>
            </w:r>
          </w:p>
        </w:tc>
      </w:tr>
      <w:tr w:rsidR="009F1BFA" w:rsidTr="00587514">
        <w:trPr>
          <w:trHeight w:val="344"/>
        </w:trPr>
        <w:tc>
          <w:tcPr>
            <w:tcW w:w="3480" w:type="dxa"/>
            <w:gridSpan w:val="12"/>
            <w:vMerge/>
            <w:tcBorders>
              <w:left w:val="single" w:sz="4" w:space="0" w:color="auto"/>
            </w:tcBorders>
            <w:shd w:val="clear" w:color="auto" w:fill="auto"/>
          </w:tcPr>
          <w:p w:rsidR="009F1BFA" w:rsidRDefault="009F1BFA" w:rsidP="00465C65">
            <w:pPr>
              <w:rPr>
                <w:rFonts w:hint="eastAsia"/>
              </w:rPr>
            </w:pPr>
          </w:p>
        </w:tc>
        <w:tc>
          <w:tcPr>
            <w:tcW w:w="1492" w:type="dxa"/>
            <w:gridSpan w:val="5"/>
            <w:shd w:val="clear" w:color="auto" w:fill="auto"/>
          </w:tcPr>
          <w:p w:rsidR="009F1BFA" w:rsidRPr="009F1BFA" w:rsidRDefault="009F1BFA" w:rsidP="00465C65">
            <w:pPr>
              <w:rPr>
                <w:rFonts w:hint="eastAsia"/>
              </w:rPr>
            </w:pPr>
          </w:p>
        </w:tc>
        <w:tc>
          <w:tcPr>
            <w:tcW w:w="1993" w:type="dxa"/>
            <w:gridSpan w:val="8"/>
            <w:shd w:val="clear" w:color="auto" w:fill="auto"/>
          </w:tcPr>
          <w:p w:rsidR="009F1BFA" w:rsidRDefault="009F1BFA" w:rsidP="00587514">
            <w:pPr>
              <w:jc w:val="center"/>
              <w:rPr>
                <w:rFonts w:hint="eastAsia"/>
              </w:rPr>
            </w:pPr>
            <w:r>
              <w:rPr>
                <w:rFonts w:hint="eastAsia"/>
              </w:rPr>
              <w:t>現状</w:t>
            </w:r>
          </w:p>
        </w:tc>
        <w:tc>
          <w:tcPr>
            <w:tcW w:w="1753" w:type="dxa"/>
            <w:gridSpan w:val="5"/>
            <w:shd w:val="clear" w:color="auto" w:fill="auto"/>
          </w:tcPr>
          <w:p w:rsidR="009F1BFA" w:rsidRDefault="009F1BFA" w:rsidP="00587514">
            <w:pPr>
              <w:jc w:val="center"/>
              <w:rPr>
                <w:rFonts w:hint="eastAsia"/>
              </w:rPr>
            </w:pPr>
            <w:r>
              <w:rPr>
                <w:rFonts w:hint="eastAsia"/>
              </w:rPr>
              <w:t>目標（　　年）</w:t>
            </w:r>
          </w:p>
        </w:tc>
      </w:tr>
      <w:tr w:rsidR="009F1BFA" w:rsidTr="00587514">
        <w:trPr>
          <w:trHeight w:val="329"/>
        </w:trPr>
        <w:tc>
          <w:tcPr>
            <w:tcW w:w="3480" w:type="dxa"/>
            <w:gridSpan w:val="12"/>
            <w:vMerge/>
            <w:tcBorders>
              <w:left w:val="single" w:sz="4" w:space="0" w:color="auto"/>
            </w:tcBorders>
            <w:shd w:val="clear" w:color="auto" w:fill="auto"/>
          </w:tcPr>
          <w:p w:rsidR="009F1BFA" w:rsidRDefault="009F1BFA" w:rsidP="00465C65">
            <w:pPr>
              <w:rPr>
                <w:rFonts w:hint="eastAsia"/>
              </w:rPr>
            </w:pPr>
          </w:p>
        </w:tc>
        <w:tc>
          <w:tcPr>
            <w:tcW w:w="1492" w:type="dxa"/>
            <w:gridSpan w:val="5"/>
            <w:shd w:val="clear" w:color="auto" w:fill="auto"/>
          </w:tcPr>
          <w:p w:rsidR="009F1BFA" w:rsidRPr="009F1BFA" w:rsidRDefault="009F1BFA" w:rsidP="00465C65">
            <w:pPr>
              <w:rPr>
                <w:rFonts w:hint="eastAsia"/>
              </w:rPr>
            </w:pPr>
            <w:r>
              <w:rPr>
                <w:rFonts w:hint="eastAsia"/>
              </w:rPr>
              <w:t>年間農業所得</w:t>
            </w:r>
          </w:p>
        </w:tc>
        <w:tc>
          <w:tcPr>
            <w:tcW w:w="1993" w:type="dxa"/>
            <w:gridSpan w:val="8"/>
            <w:shd w:val="clear" w:color="auto" w:fill="auto"/>
          </w:tcPr>
          <w:p w:rsidR="009F1BFA" w:rsidRDefault="009F1BFA" w:rsidP="00587514">
            <w:pPr>
              <w:jc w:val="right"/>
              <w:rPr>
                <w:rFonts w:hint="eastAsia"/>
              </w:rPr>
            </w:pPr>
            <w:r>
              <w:rPr>
                <w:rFonts w:hint="eastAsia"/>
              </w:rPr>
              <w:t>千円</w:t>
            </w:r>
          </w:p>
        </w:tc>
        <w:tc>
          <w:tcPr>
            <w:tcW w:w="1753" w:type="dxa"/>
            <w:gridSpan w:val="5"/>
            <w:shd w:val="clear" w:color="auto" w:fill="auto"/>
          </w:tcPr>
          <w:p w:rsidR="009F1BFA" w:rsidRDefault="009F1BFA" w:rsidP="00587514">
            <w:pPr>
              <w:jc w:val="right"/>
              <w:rPr>
                <w:rFonts w:hint="eastAsia"/>
              </w:rPr>
            </w:pPr>
            <w:r>
              <w:rPr>
                <w:rFonts w:hint="eastAsia"/>
              </w:rPr>
              <w:t>千円</w:t>
            </w:r>
          </w:p>
        </w:tc>
      </w:tr>
      <w:tr w:rsidR="009F1BFA" w:rsidTr="00587514">
        <w:trPr>
          <w:trHeight w:val="326"/>
        </w:trPr>
        <w:tc>
          <w:tcPr>
            <w:tcW w:w="3480" w:type="dxa"/>
            <w:gridSpan w:val="12"/>
            <w:vMerge/>
            <w:tcBorders>
              <w:left w:val="single" w:sz="4" w:space="0" w:color="auto"/>
            </w:tcBorders>
            <w:shd w:val="clear" w:color="auto" w:fill="auto"/>
          </w:tcPr>
          <w:p w:rsidR="009F1BFA" w:rsidRDefault="009F1BFA" w:rsidP="00465C65">
            <w:pPr>
              <w:rPr>
                <w:rFonts w:hint="eastAsia"/>
              </w:rPr>
            </w:pPr>
          </w:p>
        </w:tc>
        <w:tc>
          <w:tcPr>
            <w:tcW w:w="1492" w:type="dxa"/>
            <w:gridSpan w:val="5"/>
            <w:shd w:val="clear" w:color="auto" w:fill="auto"/>
          </w:tcPr>
          <w:p w:rsidR="009F1BFA" w:rsidRDefault="009F1BFA" w:rsidP="00465C65">
            <w:pPr>
              <w:rPr>
                <w:rFonts w:hint="eastAsia"/>
              </w:rPr>
            </w:pPr>
            <w:r>
              <w:rPr>
                <w:rFonts w:hint="eastAsia"/>
              </w:rPr>
              <w:t>年間労働時間</w:t>
            </w:r>
          </w:p>
        </w:tc>
        <w:tc>
          <w:tcPr>
            <w:tcW w:w="1993" w:type="dxa"/>
            <w:gridSpan w:val="8"/>
            <w:shd w:val="clear" w:color="auto" w:fill="auto"/>
          </w:tcPr>
          <w:p w:rsidR="009F1BFA" w:rsidRDefault="009F1BFA" w:rsidP="00587514">
            <w:pPr>
              <w:jc w:val="right"/>
              <w:rPr>
                <w:rFonts w:hint="eastAsia"/>
              </w:rPr>
            </w:pPr>
            <w:r>
              <w:rPr>
                <w:rFonts w:hint="eastAsia"/>
              </w:rPr>
              <w:t>時間</w:t>
            </w:r>
          </w:p>
        </w:tc>
        <w:tc>
          <w:tcPr>
            <w:tcW w:w="1753" w:type="dxa"/>
            <w:gridSpan w:val="5"/>
            <w:shd w:val="clear" w:color="auto" w:fill="auto"/>
          </w:tcPr>
          <w:p w:rsidR="009F1BFA" w:rsidRDefault="009F1BFA" w:rsidP="00587514">
            <w:pPr>
              <w:jc w:val="right"/>
              <w:rPr>
                <w:rFonts w:hint="eastAsia"/>
              </w:rPr>
            </w:pPr>
            <w:r>
              <w:rPr>
                <w:rFonts w:hint="eastAsia"/>
              </w:rPr>
              <w:t>時間</w:t>
            </w:r>
          </w:p>
        </w:tc>
      </w:tr>
      <w:tr w:rsidR="005F781B" w:rsidTr="00587514">
        <w:trPr>
          <w:trHeight w:val="530"/>
        </w:trPr>
        <w:tc>
          <w:tcPr>
            <w:tcW w:w="470" w:type="dxa"/>
            <w:vMerge w:val="restart"/>
            <w:tcBorders>
              <w:left w:val="single" w:sz="4" w:space="0" w:color="auto"/>
            </w:tcBorders>
            <w:shd w:val="clear" w:color="auto" w:fill="auto"/>
          </w:tcPr>
          <w:p w:rsidR="005F781B" w:rsidRDefault="005F781B" w:rsidP="00465C65">
            <w:pPr>
              <w:rPr>
                <w:rFonts w:hint="eastAsia"/>
              </w:rPr>
            </w:pPr>
            <w:r>
              <w:rPr>
                <w:rFonts w:hint="eastAsia"/>
              </w:rPr>
              <w:t>③農業経営の規模の拡</w:t>
            </w:r>
            <w:r>
              <w:rPr>
                <w:rFonts w:hint="eastAsia"/>
              </w:rPr>
              <w:lastRenderedPageBreak/>
              <w:t>大に関する目標</w:t>
            </w:r>
          </w:p>
        </w:tc>
        <w:tc>
          <w:tcPr>
            <w:tcW w:w="1260" w:type="dxa"/>
            <w:gridSpan w:val="4"/>
            <w:vMerge w:val="restart"/>
            <w:shd w:val="clear" w:color="auto" w:fill="auto"/>
            <w:vAlign w:val="center"/>
          </w:tcPr>
          <w:p w:rsidR="005F781B" w:rsidRDefault="005F781B" w:rsidP="00587514">
            <w:pPr>
              <w:jc w:val="center"/>
              <w:rPr>
                <w:rFonts w:hint="eastAsia"/>
              </w:rPr>
            </w:pPr>
            <w:r>
              <w:rPr>
                <w:rFonts w:hint="eastAsia"/>
              </w:rPr>
              <w:lastRenderedPageBreak/>
              <w:t>作目・</w:t>
            </w:r>
          </w:p>
          <w:p w:rsidR="005F781B" w:rsidRPr="009F1BFA" w:rsidRDefault="005F781B" w:rsidP="00587514">
            <w:pPr>
              <w:jc w:val="center"/>
              <w:rPr>
                <w:rFonts w:hint="eastAsia"/>
              </w:rPr>
            </w:pPr>
            <w:r>
              <w:rPr>
                <w:rFonts w:hint="eastAsia"/>
              </w:rPr>
              <w:t>部門名</w:t>
            </w:r>
          </w:p>
        </w:tc>
        <w:tc>
          <w:tcPr>
            <w:tcW w:w="3242" w:type="dxa"/>
            <w:gridSpan w:val="12"/>
            <w:shd w:val="clear" w:color="auto" w:fill="auto"/>
            <w:vAlign w:val="center"/>
          </w:tcPr>
          <w:p w:rsidR="005F781B" w:rsidRDefault="005F781B" w:rsidP="00587514">
            <w:pPr>
              <w:jc w:val="center"/>
              <w:rPr>
                <w:rFonts w:hint="eastAsia"/>
              </w:rPr>
            </w:pPr>
            <w:r>
              <w:rPr>
                <w:rFonts w:hint="eastAsia"/>
              </w:rPr>
              <w:t>現状</w:t>
            </w:r>
          </w:p>
        </w:tc>
        <w:tc>
          <w:tcPr>
            <w:tcW w:w="3746" w:type="dxa"/>
            <w:gridSpan w:val="13"/>
            <w:shd w:val="clear" w:color="auto" w:fill="auto"/>
            <w:vAlign w:val="center"/>
          </w:tcPr>
          <w:p w:rsidR="005F781B" w:rsidRDefault="005F781B" w:rsidP="00587514">
            <w:pPr>
              <w:jc w:val="center"/>
              <w:rPr>
                <w:rFonts w:hint="eastAsia"/>
              </w:rPr>
            </w:pPr>
            <w:r>
              <w:rPr>
                <w:rFonts w:hint="eastAsia"/>
              </w:rPr>
              <w:t>目標（　　年）</w:t>
            </w:r>
          </w:p>
        </w:tc>
      </w:tr>
      <w:tr w:rsidR="005F781B" w:rsidTr="00587514">
        <w:trPr>
          <w:trHeight w:val="651"/>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vMerge/>
            <w:shd w:val="clear" w:color="auto" w:fill="auto"/>
          </w:tcPr>
          <w:p w:rsidR="005F781B" w:rsidRDefault="005F781B" w:rsidP="00465C65">
            <w:pPr>
              <w:rPr>
                <w:rFonts w:hint="eastAsia"/>
              </w:rPr>
            </w:pPr>
          </w:p>
        </w:tc>
        <w:tc>
          <w:tcPr>
            <w:tcW w:w="1978" w:type="dxa"/>
            <w:gridSpan w:val="9"/>
            <w:shd w:val="clear" w:color="auto" w:fill="auto"/>
          </w:tcPr>
          <w:p w:rsidR="005F781B" w:rsidRDefault="005F781B" w:rsidP="00587514">
            <w:pPr>
              <w:jc w:val="center"/>
              <w:rPr>
                <w:rFonts w:hint="eastAsia"/>
              </w:rPr>
            </w:pPr>
            <w:r>
              <w:rPr>
                <w:rFonts w:hint="eastAsia"/>
              </w:rPr>
              <w:t>作付面積</w:t>
            </w:r>
          </w:p>
          <w:p w:rsidR="005F781B" w:rsidRDefault="005F781B" w:rsidP="00587514">
            <w:pPr>
              <w:jc w:val="center"/>
              <w:rPr>
                <w:rFonts w:hint="eastAsia"/>
              </w:rPr>
            </w:pPr>
            <w:r>
              <w:rPr>
                <w:rFonts w:hint="eastAsia"/>
              </w:rPr>
              <w:t>飼養頭数</w:t>
            </w:r>
          </w:p>
        </w:tc>
        <w:tc>
          <w:tcPr>
            <w:tcW w:w="1264" w:type="dxa"/>
            <w:gridSpan w:val="3"/>
            <w:shd w:val="clear" w:color="auto" w:fill="auto"/>
            <w:vAlign w:val="center"/>
          </w:tcPr>
          <w:p w:rsidR="005F781B" w:rsidRDefault="005F781B" w:rsidP="00587514">
            <w:pPr>
              <w:jc w:val="center"/>
              <w:rPr>
                <w:rFonts w:hint="eastAsia"/>
              </w:rPr>
            </w:pPr>
            <w:r>
              <w:rPr>
                <w:rFonts w:hint="eastAsia"/>
              </w:rPr>
              <w:t>生産量</w:t>
            </w:r>
          </w:p>
        </w:tc>
        <w:tc>
          <w:tcPr>
            <w:tcW w:w="2336" w:type="dxa"/>
            <w:gridSpan w:val="10"/>
            <w:shd w:val="clear" w:color="auto" w:fill="auto"/>
          </w:tcPr>
          <w:p w:rsidR="005F781B" w:rsidRDefault="005F781B" w:rsidP="00587514">
            <w:pPr>
              <w:widowControl/>
              <w:jc w:val="center"/>
            </w:pPr>
            <w:r>
              <w:rPr>
                <w:rFonts w:hint="eastAsia"/>
              </w:rPr>
              <w:t>作付面積</w:t>
            </w:r>
          </w:p>
          <w:p w:rsidR="005F781B" w:rsidRDefault="005F781B" w:rsidP="00587514">
            <w:pPr>
              <w:jc w:val="center"/>
              <w:rPr>
                <w:rFonts w:hint="eastAsia"/>
              </w:rPr>
            </w:pPr>
            <w:r>
              <w:rPr>
                <w:rFonts w:hint="eastAsia"/>
              </w:rPr>
              <w:t>飼養頭数</w:t>
            </w:r>
          </w:p>
        </w:tc>
        <w:tc>
          <w:tcPr>
            <w:tcW w:w="1410" w:type="dxa"/>
            <w:gridSpan w:val="3"/>
            <w:shd w:val="clear" w:color="auto" w:fill="auto"/>
            <w:vAlign w:val="center"/>
          </w:tcPr>
          <w:p w:rsidR="005F781B" w:rsidRDefault="005F781B" w:rsidP="00587514">
            <w:pPr>
              <w:jc w:val="center"/>
              <w:rPr>
                <w:rFonts w:hint="eastAsia"/>
              </w:rPr>
            </w:pPr>
            <w:r>
              <w:rPr>
                <w:rFonts w:hint="eastAsia"/>
              </w:rPr>
              <w:t>生産量</w:t>
            </w:r>
          </w:p>
        </w:tc>
      </w:tr>
      <w:tr w:rsidR="005F781B" w:rsidTr="00587514">
        <w:trPr>
          <w:trHeight w:val="2609"/>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shd w:val="clear" w:color="auto" w:fill="auto"/>
          </w:tcPr>
          <w:p w:rsidR="005F781B" w:rsidRDefault="005F781B" w:rsidP="00465C65">
            <w:pPr>
              <w:rPr>
                <w:rFonts w:hint="eastAsia"/>
              </w:rPr>
            </w:pPr>
          </w:p>
        </w:tc>
        <w:tc>
          <w:tcPr>
            <w:tcW w:w="1978" w:type="dxa"/>
            <w:gridSpan w:val="9"/>
            <w:shd w:val="clear" w:color="auto" w:fill="auto"/>
          </w:tcPr>
          <w:p w:rsidR="005F781B" w:rsidRDefault="005F781B" w:rsidP="00465C65">
            <w:pPr>
              <w:rPr>
                <w:rFonts w:hint="eastAsia"/>
              </w:rPr>
            </w:pPr>
          </w:p>
        </w:tc>
        <w:tc>
          <w:tcPr>
            <w:tcW w:w="1264" w:type="dxa"/>
            <w:gridSpan w:val="3"/>
            <w:shd w:val="clear" w:color="auto" w:fill="auto"/>
          </w:tcPr>
          <w:p w:rsidR="005F781B" w:rsidRDefault="005F781B" w:rsidP="00465C65">
            <w:pPr>
              <w:rPr>
                <w:rFonts w:hint="eastAsia"/>
              </w:rPr>
            </w:pPr>
          </w:p>
        </w:tc>
        <w:tc>
          <w:tcPr>
            <w:tcW w:w="2336" w:type="dxa"/>
            <w:gridSpan w:val="10"/>
            <w:shd w:val="clear" w:color="auto" w:fill="auto"/>
          </w:tcPr>
          <w:p w:rsidR="005F781B" w:rsidRDefault="005F781B" w:rsidP="00465C65">
            <w:pPr>
              <w:rPr>
                <w:rFonts w:hint="eastAsia"/>
              </w:rPr>
            </w:pPr>
          </w:p>
        </w:tc>
        <w:tc>
          <w:tcPr>
            <w:tcW w:w="1410" w:type="dxa"/>
            <w:gridSpan w:val="3"/>
            <w:shd w:val="clear" w:color="auto" w:fill="auto"/>
          </w:tcPr>
          <w:p w:rsidR="005F781B" w:rsidRDefault="005F781B" w:rsidP="00465C65">
            <w:pPr>
              <w:rPr>
                <w:rFonts w:hint="eastAsia"/>
              </w:rPr>
            </w:pPr>
          </w:p>
        </w:tc>
      </w:tr>
      <w:tr w:rsidR="005F781B" w:rsidTr="00587514">
        <w:trPr>
          <w:trHeight w:val="892"/>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shd w:val="clear" w:color="auto" w:fill="auto"/>
            <w:vAlign w:val="center"/>
          </w:tcPr>
          <w:p w:rsidR="005F781B" w:rsidRDefault="005F781B" w:rsidP="00587514">
            <w:pPr>
              <w:jc w:val="center"/>
              <w:rPr>
                <w:rFonts w:hint="eastAsia"/>
              </w:rPr>
            </w:pPr>
            <w:r>
              <w:rPr>
                <w:rFonts w:hint="eastAsia"/>
              </w:rPr>
              <w:t>経営合計</w:t>
            </w:r>
          </w:p>
        </w:tc>
        <w:tc>
          <w:tcPr>
            <w:tcW w:w="1978" w:type="dxa"/>
            <w:gridSpan w:val="9"/>
            <w:shd w:val="clear" w:color="auto" w:fill="auto"/>
          </w:tcPr>
          <w:p w:rsidR="005F781B" w:rsidRDefault="005F781B" w:rsidP="00465C65">
            <w:pPr>
              <w:rPr>
                <w:rFonts w:hint="eastAsia"/>
              </w:rPr>
            </w:pPr>
          </w:p>
        </w:tc>
        <w:tc>
          <w:tcPr>
            <w:tcW w:w="1264" w:type="dxa"/>
            <w:gridSpan w:val="3"/>
            <w:shd w:val="clear" w:color="auto" w:fill="auto"/>
          </w:tcPr>
          <w:p w:rsidR="005F781B" w:rsidRDefault="005F781B" w:rsidP="00465C65">
            <w:pPr>
              <w:rPr>
                <w:rFonts w:hint="eastAsia"/>
              </w:rPr>
            </w:pPr>
          </w:p>
        </w:tc>
        <w:tc>
          <w:tcPr>
            <w:tcW w:w="2336" w:type="dxa"/>
            <w:gridSpan w:val="10"/>
            <w:shd w:val="clear" w:color="auto" w:fill="auto"/>
          </w:tcPr>
          <w:p w:rsidR="005F781B" w:rsidRDefault="005F781B" w:rsidP="00465C65">
            <w:pPr>
              <w:rPr>
                <w:rFonts w:hint="eastAsia"/>
              </w:rPr>
            </w:pPr>
          </w:p>
        </w:tc>
        <w:tc>
          <w:tcPr>
            <w:tcW w:w="1410" w:type="dxa"/>
            <w:gridSpan w:val="3"/>
            <w:shd w:val="clear" w:color="auto" w:fill="auto"/>
          </w:tcPr>
          <w:p w:rsidR="005F781B" w:rsidRDefault="005F781B" w:rsidP="00465C65">
            <w:pPr>
              <w:rPr>
                <w:rFonts w:hint="eastAsia"/>
              </w:rPr>
            </w:pPr>
          </w:p>
        </w:tc>
      </w:tr>
      <w:tr w:rsidR="005F781B" w:rsidTr="00587514">
        <w:trPr>
          <w:trHeight w:val="328"/>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shd w:val="clear" w:color="auto" w:fill="auto"/>
            <w:vAlign w:val="center"/>
          </w:tcPr>
          <w:p w:rsidR="005F781B" w:rsidRDefault="005F781B" w:rsidP="00587514">
            <w:pPr>
              <w:jc w:val="center"/>
              <w:rPr>
                <w:rFonts w:hint="eastAsia"/>
              </w:rPr>
            </w:pPr>
            <w:r>
              <w:rPr>
                <w:rFonts w:hint="eastAsia"/>
              </w:rPr>
              <w:t>区分</w:t>
            </w:r>
          </w:p>
        </w:tc>
        <w:tc>
          <w:tcPr>
            <w:tcW w:w="720" w:type="dxa"/>
            <w:gridSpan w:val="2"/>
            <w:shd w:val="clear" w:color="auto" w:fill="auto"/>
            <w:vAlign w:val="center"/>
          </w:tcPr>
          <w:p w:rsidR="005F781B" w:rsidRDefault="005F781B" w:rsidP="00587514">
            <w:pPr>
              <w:jc w:val="center"/>
              <w:rPr>
                <w:rFonts w:hint="eastAsia"/>
              </w:rPr>
            </w:pPr>
            <w:r>
              <w:rPr>
                <w:rFonts w:hint="eastAsia"/>
              </w:rPr>
              <w:t>地目</w:t>
            </w:r>
          </w:p>
        </w:tc>
        <w:tc>
          <w:tcPr>
            <w:tcW w:w="2522" w:type="dxa"/>
            <w:gridSpan w:val="10"/>
            <w:shd w:val="clear" w:color="auto" w:fill="auto"/>
            <w:vAlign w:val="center"/>
          </w:tcPr>
          <w:p w:rsidR="005F781B" w:rsidRDefault="005F781B" w:rsidP="00587514">
            <w:pPr>
              <w:jc w:val="center"/>
              <w:rPr>
                <w:rFonts w:hint="eastAsia"/>
              </w:rPr>
            </w:pPr>
            <w:r>
              <w:rPr>
                <w:rFonts w:hint="eastAsia"/>
              </w:rPr>
              <w:t>土地所在地（市町名）</w:t>
            </w:r>
          </w:p>
        </w:tc>
        <w:tc>
          <w:tcPr>
            <w:tcW w:w="2336" w:type="dxa"/>
            <w:gridSpan w:val="10"/>
            <w:shd w:val="clear" w:color="auto" w:fill="auto"/>
            <w:vAlign w:val="center"/>
          </w:tcPr>
          <w:p w:rsidR="005F781B" w:rsidRDefault="005F781B" w:rsidP="00587514">
            <w:pPr>
              <w:jc w:val="center"/>
              <w:rPr>
                <w:rFonts w:hint="eastAsia"/>
              </w:rPr>
            </w:pPr>
            <w:r>
              <w:rPr>
                <w:rFonts w:hint="eastAsia"/>
              </w:rPr>
              <w:t>現状</w:t>
            </w:r>
          </w:p>
        </w:tc>
        <w:tc>
          <w:tcPr>
            <w:tcW w:w="1410" w:type="dxa"/>
            <w:gridSpan w:val="3"/>
            <w:shd w:val="clear" w:color="auto" w:fill="auto"/>
          </w:tcPr>
          <w:p w:rsidR="001E61B9" w:rsidRDefault="005F781B" w:rsidP="00587514">
            <w:pPr>
              <w:jc w:val="center"/>
            </w:pPr>
            <w:r>
              <w:rPr>
                <w:rFonts w:hint="eastAsia"/>
              </w:rPr>
              <w:t>目標</w:t>
            </w:r>
          </w:p>
          <w:p w:rsidR="005F781B" w:rsidRDefault="005F781B" w:rsidP="00587514">
            <w:pPr>
              <w:jc w:val="center"/>
              <w:rPr>
                <w:rFonts w:hint="eastAsia"/>
              </w:rPr>
            </w:pPr>
            <w:r>
              <w:rPr>
                <w:rFonts w:hint="eastAsia"/>
              </w:rPr>
              <w:t>（　　年）</w:t>
            </w:r>
          </w:p>
        </w:tc>
      </w:tr>
      <w:tr w:rsidR="005F781B" w:rsidTr="00587514">
        <w:trPr>
          <w:trHeight w:val="1243"/>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shd w:val="clear" w:color="auto" w:fill="auto"/>
            <w:vAlign w:val="center"/>
          </w:tcPr>
          <w:p w:rsidR="005F781B" w:rsidRDefault="005F781B" w:rsidP="00587514">
            <w:pPr>
              <w:jc w:val="center"/>
              <w:rPr>
                <w:rFonts w:hint="eastAsia"/>
              </w:rPr>
            </w:pPr>
            <w:r>
              <w:rPr>
                <w:rFonts w:hint="eastAsia"/>
              </w:rPr>
              <w:t>所有地</w:t>
            </w:r>
          </w:p>
        </w:tc>
        <w:tc>
          <w:tcPr>
            <w:tcW w:w="720" w:type="dxa"/>
            <w:gridSpan w:val="2"/>
            <w:shd w:val="clear" w:color="auto" w:fill="auto"/>
          </w:tcPr>
          <w:p w:rsidR="005F781B" w:rsidRDefault="005F781B" w:rsidP="00465C65">
            <w:pPr>
              <w:rPr>
                <w:rFonts w:hint="eastAsia"/>
              </w:rPr>
            </w:pPr>
          </w:p>
        </w:tc>
        <w:tc>
          <w:tcPr>
            <w:tcW w:w="2522" w:type="dxa"/>
            <w:gridSpan w:val="10"/>
            <w:shd w:val="clear" w:color="auto" w:fill="auto"/>
          </w:tcPr>
          <w:p w:rsidR="005F781B" w:rsidRDefault="005F781B" w:rsidP="00465C65">
            <w:pPr>
              <w:rPr>
                <w:rFonts w:hint="eastAsia"/>
              </w:rPr>
            </w:pPr>
          </w:p>
        </w:tc>
        <w:tc>
          <w:tcPr>
            <w:tcW w:w="2336" w:type="dxa"/>
            <w:gridSpan w:val="10"/>
            <w:shd w:val="clear" w:color="auto" w:fill="auto"/>
          </w:tcPr>
          <w:p w:rsidR="005F781B" w:rsidRDefault="005F781B" w:rsidP="00465C65">
            <w:pPr>
              <w:rPr>
                <w:rFonts w:hint="eastAsia"/>
              </w:rPr>
            </w:pPr>
          </w:p>
        </w:tc>
        <w:tc>
          <w:tcPr>
            <w:tcW w:w="1410" w:type="dxa"/>
            <w:gridSpan w:val="3"/>
            <w:shd w:val="clear" w:color="auto" w:fill="auto"/>
          </w:tcPr>
          <w:p w:rsidR="005F781B" w:rsidRDefault="005F781B" w:rsidP="00465C65">
            <w:pPr>
              <w:rPr>
                <w:rFonts w:hint="eastAsia"/>
              </w:rPr>
            </w:pPr>
          </w:p>
        </w:tc>
      </w:tr>
      <w:tr w:rsidR="005F781B" w:rsidTr="00587514">
        <w:trPr>
          <w:trHeight w:val="1252"/>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shd w:val="clear" w:color="auto" w:fill="auto"/>
            <w:vAlign w:val="center"/>
          </w:tcPr>
          <w:p w:rsidR="005F781B" w:rsidRDefault="005F781B" w:rsidP="00587514">
            <w:pPr>
              <w:jc w:val="center"/>
              <w:rPr>
                <w:rFonts w:hint="eastAsia"/>
              </w:rPr>
            </w:pPr>
            <w:r>
              <w:rPr>
                <w:rFonts w:hint="eastAsia"/>
              </w:rPr>
              <w:t>借入地</w:t>
            </w:r>
          </w:p>
        </w:tc>
        <w:tc>
          <w:tcPr>
            <w:tcW w:w="720" w:type="dxa"/>
            <w:gridSpan w:val="2"/>
            <w:shd w:val="clear" w:color="auto" w:fill="auto"/>
          </w:tcPr>
          <w:p w:rsidR="005F781B" w:rsidRDefault="005F781B" w:rsidP="00465C65">
            <w:pPr>
              <w:rPr>
                <w:rFonts w:hint="eastAsia"/>
              </w:rPr>
            </w:pPr>
          </w:p>
        </w:tc>
        <w:tc>
          <w:tcPr>
            <w:tcW w:w="2522" w:type="dxa"/>
            <w:gridSpan w:val="10"/>
            <w:shd w:val="clear" w:color="auto" w:fill="auto"/>
          </w:tcPr>
          <w:p w:rsidR="005F781B" w:rsidRDefault="005F781B" w:rsidP="00465C65">
            <w:pPr>
              <w:rPr>
                <w:rFonts w:hint="eastAsia"/>
              </w:rPr>
            </w:pPr>
          </w:p>
        </w:tc>
        <w:tc>
          <w:tcPr>
            <w:tcW w:w="2336" w:type="dxa"/>
            <w:gridSpan w:val="10"/>
            <w:shd w:val="clear" w:color="auto" w:fill="auto"/>
          </w:tcPr>
          <w:p w:rsidR="005F781B" w:rsidRDefault="005F781B" w:rsidP="00465C65">
            <w:pPr>
              <w:rPr>
                <w:rFonts w:hint="eastAsia"/>
              </w:rPr>
            </w:pPr>
          </w:p>
        </w:tc>
        <w:tc>
          <w:tcPr>
            <w:tcW w:w="1410" w:type="dxa"/>
            <w:gridSpan w:val="3"/>
            <w:shd w:val="clear" w:color="auto" w:fill="auto"/>
          </w:tcPr>
          <w:p w:rsidR="005F781B" w:rsidRDefault="005F781B" w:rsidP="00465C65">
            <w:pPr>
              <w:rPr>
                <w:rFonts w:hint="eastAsia"/>
              </w:rPr>
            </w:pPr>
          </w:p>
        </w:tc>
      </w:tr>
      <w:tr w:rsidR="005F781B" w:rsidTr="00587514">
        <w:trPr>
          <w:trHeight w:val="516"/>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vMerge w:val="restart"/>
            <w:shd w:val="clear" w:color="auto" w:fill="auto"/>
            <w:vAlign w:val="center"/>
          </w:tcPr>
          <w:p w:rsidR="005F781B" w:rsidRPr="009F1BFA" w:rsidRDefault="005F781B" w:rsidP="003802B9">
            <w:pPr>
              <w:rPr>
                <w:rFonts w:hint="eastAsia"/>
              </w:rPr>
            </w:pPr>
            <w:r>
              <w:rPr>
                <w:rFonts w:hint="eastAsia"/>
              </w:rPr>
              <w:t>特定作業受託</w:t>
            </w:r>
          </w:p>
        </w:tc>
        <w:tc>
          <w:tcPr>
            <w:tcW w:w="1270" w:type="dxa"/>
            <w:gridSpan w:val="5"/>
            <w:vMerge w:val="restart"/>
            <w:shd w:val="clear" w:color="auto" w:fill="auto"/>
            <w:vAlign w:val="center"/>
          </w:tcPr>
          <w:p w:rsidR="005F781B" w:rsidRDefault="005F781B" w:rsidP="00587514">
            <w:pPr>
              <w:jc w:val="center"/>
              <w:rPr>
                <w:rFonts w:hint="eastAsia"/>
              </w:rPr>
            </w:pPr>
            <w:r>
              <w:rPr>
                <w:rFonts w:hint="eastAsia"/>
              </w:rPr>
              <w:t>作目</w:t>
            </w:r>
          </w:p>
        </w:tc>
        <w:tc>
          <w:tcPr>
            <w:tcW w:w="1972" w:type="dxa"/>
            <w:gridSpan w:val="7"/>
            <w:vMerge w:val="restart"/>
            <w:shd w:val="clear" w:color="auto" w:fill="auto"/>
            <w:vAlign w:val="center"/>
          </w:tcPr>
          <w:p w:rsidR="005F781B" w:rsidRDefault="005F781B" w:rsidP="00587514">
            <w:pPr>
              <w:jc w:val="center"/>
              <w:rPr>
                <w:rFonts w:hint="eastAsia"/>
              </w:rPr>
            </w:pPr>
            <w:r>
              <w:rPr>
                <w:rFonts w:hint="eastAsia"/>
              </w:rPr>
              <w:t>作業</w:t>
            </w:r>
          </w:p>
        </w:tc>
        <w:tc>
          <w:tcPr>
            <w:tcW w:w="2336" w:type="dxa"/>
            <w:gridSpan w:val="10"/>
            <w:shd w:val="clear" w:color="auto" w:fill="auto"/>
            <w:vAlign w:val="center"/>
          </w:tcPr>
          <w:p w:rsidR="005F781B" w:rsidRDefault="005F781B" w:rsidP="00587514">
            <w:pPr>
              <w:jc w:val="center"/>
              <w:rPr>
                <w:rFonts w:hint="eastAsia"/>
              </w:rPr>
            </w:pPr>
            <w:r>
              <w:rPr>
                <w:rFonts w:hint="eastAsia"/>
              </w:rPr>
              <w:t>現状</w:t>
            </w:r>
          </w:p>
        </w:tc>
        <w:tc>
          <w:tcPr>
            <w:tcW w:w="1410" w:type="dxa"/>
            <w:gridSpan w:val="3"/>
            <w:shd w:val="clear" w:color="auto" w:fill="auto"/>
            <w:vAlign w:val="center"/>
          </w:tcPr>
          <w:p w:rsidR="001E61B9" w:rsidRDefault="005F781B" w:rsidP="00587514">
            <w:pPr>
              <w:jc w:val="center"/>
            </w:pPr>
            <w:r>
              <w:rPr>
                <w:rFonts w:hint="eastAsia"/>
              </w:rPr>
              <w:t>目標</w:t>
            </w:r>
          </w:p>
          <w:p w:rsidR="005F781B" w:rsidRDefault="005F781B" w:rsidP="00587514">
            <w:pPr>
              <w:jc w:val="center"/>
              <w:rPr>
                <w:rFonts w:hint="eastAsia"/>
              </w:rPr>
            </w:pPr>
            <w:r>
              <w:rPr>
                <w:rFonts w:hint="eastAsia"/>
              </w:rPr>
              <w:t>（　　年）</w:t>
            </w:r>
          </w:p>
        </w:tc>
      </w:tr>
      <w:tr w:rsidR="005F781B" w:rsidTr="00587514">
        <w:trPr>
          <w:trHeight w:val="532"/>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vMerge/>
            <w:shd w:val="clear" w:color="auto" w:fill="auto"/>
          </w:tcPr>
          <w:p w:rsidR="005F781B" w:rsidRDefault="005F781B" w:rsidP="00465C65">
            <w:pPr>
              <w:rPr>
                <w:rFonts w:hint="eastAsia"/>
              </w:rPr>
            </w:pPr>
          </w:p>
        </w:tc>
        <w:tc>
          <w:tcPr>
            <w:tcW w:w="1270" w:type="dxa"/>
            <w:gridSpan w:val="5"/>
            <w:vMerge/>
            <w:shd w:val="clear" w:color="auto" w:fill="auto"/>
          </w:tcPr>
          <w:p w:rsidR="005F781B" w:rsidRDefault="005F781B" w:rsidP="00465C65">
            <w:pPr>
              <w:rPr>
                <w:rFonts w:hint="eastAsia"/>
              </w:rPr>
            </w:pPr>
          </w:p>
        </w:tc>
        <w:tc>
          <w:tcPr>
            <w:tcW w:w="1972" w:type="dxa"/>
            <w:gridSpan w:val="7"/>
            <w:vMerge/>
            <w:shd w:val="clear" w:color="auto" w:fill="auto"/>
          </w:tcPr>
          <w:p w:rsidR="005F781B" w:rsidRDefault="005F781B" w:rsidP="00465C65">
            <w:pPr>
              <w:rPr>
                <w:rFonts w:hint="eastAsia"/>
              </w:rPr>
            </w:pPr>
          </w:p>
        </w:tc>
        <w:tc>
          <w:tcPr>
            <w:tcW w:w="1260" w:type="dxa"/>
            <w:gridSpan w:val="4"/>
            <w:shd w:val="clear" w:color="auto" w:fill="auto"/>
            <w:vAlign w:val="center"/>
          </w:tcPr>
          <w:p w:rsidR="005F781B" w:rsidRDefault="005F781B" w:rsidP="00056399">
            <w:pPr>
              <w:rPr>
                <w:rFonts w:hint="eastAsia"/>
              </w:rPr>
            </w:pPr>
            <w:r>
              <w:rPr>
                <w:rFonts w:hint="eastAsia"/>
              </w:rPr>
              <w:t>作業受託面積</w:t>
            </w:r>
          </w:p>
        </w:tc>
        <w:tc>
          <w:tcPr>
            <w:tcW w:w="1076" w:type="dxa"/>
            <w:gridSpan w:val="6"/>
            <w:shd w:val="clear" w:color="auto" w:fill="auto"/>
            <w:vAlign w:val="center"/>
          </w:tcPr>
          <w:p w:rsidR="005F781B" w:rsidRDefault="005F781B" w:rsidP="00587514">
            <w:pPr>
              <w:jc w:val="center"/>
              <w:rPr>
                <w:rFonts w:hint="eastAsia"/>
              </w:rPr>
            </w:pPr>
            <w:r>
              <w:rPr>
                <w:rFonts w:hint="eastAsia"/>
              </w:rPr>
              <w:t>生産量</w:t>
            </w:r>
          </w:p>
        </w:tc>
        <w:tc>
          <w:tcPr>
            <w:tcW w:w="724" w:type="dxa"/>
            <w:gridSpan w:val="2"/>
            <w:shd w:val="clear" w:color="auto" w:fill="auto"/>
          </w:tcPr>
          <w:p w:rsidR="005F781B" w:rsidRDefault="005F781B" w:rsidP="00465C65">
            <w:pPr>
              <w:rPr>
                <w:rFonts w:hint="eastAsia"/>
              </w:rPr>
            </w:pPr>
            <w:r>
              <w:rPr>
                <w:rFonts w:hint="eastAsia"/>
              </w:rPr>
              <w:t>作業受託面積</w:t>
            </w:r>
          </w:p>
        </w:tc>
        <w:tc>
          <w:tcPr>
            <w:tcW w:w="686" w:type="dxa"/>
            <w:shd w:val="clear" w:color="auto" w:fill="auto"/>
            <w:vAlign w:val="center"/>
          </w:tcPr>
          <w:p w:rsidR="005F781B" w:rsidRDefault="005F781B" w:rsidP="00056399">
            <w:pPr>
              <w:rPr>
                <w:rFonts w:hint="eastAsia"/>
              </w:rPr>
            </w:pPr>
            <w:r>
              <w:rPr>
                <w:rFonts w:hint="eastAsia"/>
              </w:rPr>
              <w:t>生産量</w:t>
            </w:r>
          </w:p>
        </w:tc>
      </w:tr>
      <w:tr w:rsidR="005F781B" w:rsidTr="00587514">
        <w:trPr>
          <w:trHeight w:val="1072"/>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vMerge/>
            <w:shd w:val="clear" w:color="auto" w:fill="auto"/>
          </w:tcPr>
          <w:p w:rsidR="005F781B" w:rsidRDefault="005F781B" w:rsidP="00465C65">
            <w:pPr>
              <w:rPr>
                <w:rFonts w:hint="eastAsia"/>
              </w:rPr>
            </w:pPr>
          </w:p>
        </w:tc>
        <w:tc>
          <w:tcPr>
            <w:tcW w:w="1270" w:type="dxa"/>
            <w:gridSpan w:val="5"/>
            <w:shd w:val="clear" w:color="auto" w:fill="auto"/>
          </w:tcPr>
          <w:p w:rsidR="005F781B" w:rsidRDefault="005F781B" w:rsidP="00465C65">
            <w:pPr>
              <w:rPr>
                <w:rFonts w:hint="eastAsia"/>
              </w:rPr>
            </w:pPr>
          </w:p>
          <w:p w:rsidR="0014417F" w:rsidRDefault="0014417F" w:rsidP="00465C65">
            <w:pPr>
              <w:rPr>
                <w:rFonts w:hint="eastAsia"/>
              </w:rPr>
            </w:pPr>
          </w:p>
          <w:p w:rsidR="0014417F" w:rsidRDefault="0014417F" w:rsidP="00465C65">
            <w:pPr>
              <w:rPr>
                <w:rFonts w:hint="eastAsia"/>
              </w:rPr>
            </w:pPr>
          </w:p>
          <w:p w:rsidR="0014417F" w:rsidRDefault="0014417F" w:rsidP="00465C65">
            <w:pPr>
              <w:rPr>
                <w:rFonts w:hint="eastAsia"/>
              </w:rPr>
            </w:pPr>
          </w:p>
        </w:tc>
        <w:tc>
          <w:tcPr>
            <w:tcW w:w="1972" w:type="dxa"/>
            <w:gridSpan w:val="7"/>
            <w:shd w:val="clear" w:color="auto" w:fill="auto"/>
          </w:tcPr>
          <w:p w:rsidR="005F781B" w:rsidRDefault="005F781B" w:rsidP="00465C65">
            <w:pPr>
              <w:rPr>
                <w:rFonts w:hint="eastAsia"/>
              </w:rPr>
            </w:pPr>
          </w:p>
        </w:tc>
        <w:tc>
          <w:tcPr>
            <w:tcW w:w="1260" w:type="dxa"/>
            <w:gridSpan w:val="4"/>
            <w:shd w:val="clear" w:color="auto" w:fill="auto"/>
          </w:tcPr>
          <w:p w:rsidR="005F781B" w:rsidRDefault="005F781B" w:rsidP="00465C65">
            <w:pPr>
              <w:rPr>
                <w:rFonts w:hint="eastAsia"/>
              </w:rPr>
            </w:pPr>
          </w:p>
        </w:tc>
        <w:tc>
          <w:tcPr>
            <w:tcW w:w="1076" w:type="dxa"/>
            <w:gridSpan w:val="6"/>
            <w:shd w:val="clear" w:color="auto" w:fill="auto"/>
          </w:tcPr>
          <w:p w:rsidR="005F781B" w:rsidRDefault="005F781B" w:rsidP="00465C65">
            <w:pPr>
              <w:rPr>
                <w:rFonts w:hint="eastAsia"/>
              </w:rPr>
            </w:pPr>
          </w:p>
        </w:tc>
        <w:tc>
          <w:tcPr>
            <w:tcW w:w="724" w:type="dxa"/>
            <w:gridSpan w:val="2"/>
            <w:shd w:val="clear" w:color="auto" w:fill="auto"/>
          </w:tcPr>
          <w:p w:rsidR="005F781B" w:rsidRDefault="005F781B" w:rsidP="00465C65">
            <w:pPr>
              <w:rPr>
                <w:rFonts w:hint="eastAsia"/>
              </w:rPr>
            </w:pPr>
          </w:p>
        </w:tc>
        <w:tc>
          <w:tcPr>
            <w:tcW w:w="686" w:type="dxa"/>
            <w:shd w:val="clear" w:color="auto" w:fill="auto"/>
          </w:tcPr>
          <w:p w:rsidR="005F781B" w:rsidRDefault="005F781B" w:rsidP="00465C65">
            <w:pPr>
              <w:rPr>
                <w:rFonts w:hint="eastAsia"/>
              </w:rPr>
            </w:pPr>
          </w:p>
        </w:tc>
      </w:tr>
      <w:tr w:rsidR="005F781B" w:rsidTr="00587514">
        <w:trPr>
          <w:trHeight w:val="689"/>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vMerge/>
            <w:shd w:val="clear" w:color="auto" w:fill="auto"/>
          </w:tcPr>
          <w:p w:rsidR="005F781B" w:rsidRDefault="005F781B" w:rsidP="00465C65">
            <w:pPr>
              <w:rPr>
                <w:rFonts w:hint="eastAsia"/>
              </w:rPr>
            </w:pPr>
          </w:p>
        </w:tc>
        <w:tc>
          <w:tcPr>
            <w:tcW w:w="1270" w:type="dxa"/>
            <w:gridSpan w:val="5"/>
            <w:shd w:val="clear" w:color="auto" w:fill="auto"/>
          </w:tcPr>
          <w:p w:rsidR="005F781B" w:rsidRDefault="005F781B" w:rsidP="00465C65">
            <w:pPr>
              <w:rPr>
                <w:rFonts w:hint="eastAsia"/>
              </w:rPr>
            </w:pPr>
          </w:p>
          <w:p w:rsidR="0014417F" w:rsidRDefault="0014417F" w:rsidP="00465C65">
            <w:pPr>
              <w:rPr>
                <w:rFonts w:hint="eastAsia"/>
              </w:rPr>
            </w:pPr>
          </w:p>
        </w:tc>
        <w:tc>
          <w:tcPr>
            <w:tcW w:w="1972" w:type="dxa"/>
            <w:gridSpan w:val="7"/>
            <w:shd w:val="clear" w:color="auto" w:fill="auto"/>
          </w:tcPr>
          <w:p w:rsidR="005F781B" w:rsidRDefault="005F781B" w:rsidP="00465C65">
            <w:pPr>
              <w:rPr>
                <w:rFonts w:hint="eastAsia"/>
              </w:rPr>
            </w:pPr>
          </w:p>
        </w:tc>
        <w:tc>
          <w:tcPr>
            <w:tcW w:w="1260" w:type="dxa"/>
            <w:gridSpan w:val="4"/>
            <w:shd w:val="clear" w:color="auto" w:fill="auto"/>
          </w:tcPr>
          <w:p w:rsidR="005F781B" w:rsidRDefault="005F781B" w:rsidP="00465C65">
            <w:pPr>
              <w:rPr>
                <w:rFonts w:hint="eastAsia"/>
              </w:rPr>
            </w:pPr>
          </w:p>
        </w:tc>
        <w:tc>
          <w:tcPr>
            <w:tcW w:w="1076" w:type="dxa"/>
            <w:gridSpan w:val="6"/>
            <w:shd w:val="clear" w:color="auto" w:fill="auto"/>
          </w:tcPr>
          <w:p w:rsidR="005F781B" w:rsidRDefault="005F781B" w:rsidP="00465C65">
            <w:pPr>
              <w:rPr>
                <w:rFonts w:hint="eastAsia"/>
              </w:rPr>
            </w:pPr>
          </w:p>
        </w:tc>
        <w:tc>
          <w:tcPr>
            <w:tcW w:w="724" w:type="dxa"/>
            <w:gridSpan w:val="2"/>
            <w:shd w:val="clear" w:color="auto" w:fill="auto"/>
          </w:tcPr>
          <w:p w:rsidR="005F781B" w:rsidRDefault="005F781B" w:rsidP="00465C65">
            <w:pPr>
              <w:rPr>
                <w:rFonts w:hint="eastAsia"/>
              </w:rPr>
            </w:pPr>
          </w:p>
        </w:tc>
        <w:tc>
          <w:tcPr>
            <w:tcW w:w="686" w:type="dxa"/>
            <w:shd w:val="clear" w:color="auto" w:fill="auto"/>
          </w:tcPr>
          <w:p w:rsidR="005F781B" w:rsidRDefault="005F781B" w:rsidP="00465C65">
            <w:pPr>
              <w:rPr>
                <w:rFonts w:hint="eastAsia"/>
              </w:rPr>
            </w:pPr>
          </w:p>
        </w:tc>
      </w:tr>
      <w:tr w:rsidR="005F781B" w:rsidTr="00587514">
        <w:trPr>
          <w:trHeight w:val="360"/>
        </w:trPr>
        <w:tc>
          <w:tcPr>
            <w:tcW w:w="470" w:type="dxa"/>
            <w:vMerge/>
            <w:tcBorders>
              <w:left w:val="single" w:sz="4" w:space="0" w:color="auto"/>
            </w:tcBorders>
            <w:shd w:val="clear" w:color="auto" w:fill="auto"/>
          </w:tcPr>
          <w:p w:rsidR="005F781B" w:rsidRDefault="005F781B" w:rsidP="00465C65">
            <w:pPr>
              <w:rPr>
                <w:rFonts w:hint="eastAsia"/>
              </w:rPr>
            </w:pPr>
          </w:p>
        </w:tc>
        <w:tc>
          <w:tcPr>
            <w:tcW w:w="360" w:type="dxa"/>
            <w:gridSpan w:val="2"/>
            <w:vMerge w:val="restart"/>
            <w:shd w:val="clear" w:color="auto" w:fill="auto"/>
            <w:vAlign w:val="center"/>
          </w:tcPr>
          <w:p w:rsidR="005F781B" w:rsidRDefault="005F781B" w:rsidP="00587514">
            <w:pPr>
              <w:jc w:val="center"/>
              <w:rPr>
                <w:rFonts w:hint="eastAsia"/>
              </w:rPr>
            </w:pPr>
            <w:r>
              <w:rPr>
                <w:rFonts w:hint="eastAsia"/>
              </w:rPr>
              <w:t>作業受託</w:t>
            </w:r>
          </w:p>
        </w:tc>
        <w:tc>
          <w:tcPr>
            <w:tcW w:w="1800" w:type="dxa"/>
            <w:gridSpan w:val="5"/>
            <w:shd w:val="clear" w:color="auto" w:fill="auto"/>
            <w:vAlign w:val="center"/>
          </w:tcPr>
          <w:p w:rsidR="005F781B" w:rsidRDefault="005F781B" w:rsidP="00587514">
            <w:pPr>
              <w:jc w:val="center"/>
              <w:rPr>
                <w:rFonts w:hint="eastAsia"/>
              </w:rPr>
            </w:pPr>
            <w:r>
              <w:rPr>
                <w:rFonts w:hint="eastAsia"/>
              </w:rPr>
              <w:t>作目</w:t>
            </w:r>
          </w:p>
        </w:tc>
        <w:tc>
          <w:tcPr>
            <w:tcW w:w="2342" w:type="dxa"/>
            <w:gridSpan w:val="9"/>
            <w:shd w:val="clear" w:color="auto" w:fill="auto"/>
            <w:vAlign w:val="center"/>
          </w:tcPr>
          <w:p w:rsidR="005F781B" w:rsidRDefault="005F781B" w:rsidP="00587514">
            <w:pPr>
              <w:jc w:val="center"/>
              <w:rPr>
                <w:rFonts w:hint="eastAsia"/>
              </w:rPr>
            </w:pPr>
            <w:r>
              <w:rPr>
                <w:rFonts w:hint="eastAsia"/>
              </w:rPr>
              <w:t>作業</w:t>
            </w:r>
          </w:p>
        </w:tc>
        <w:tc>
          <w:tcPr>
            <w:tcW w:w="2336" w:type="dxa"/>
            <w:gridSpan w:val="10"/>
            <w:shd w:val="clear" w:color="auto" w:fill="auto"/>
            <w:vAlign w:val="center"/>
          </w:tcPr>
          <w:p w:rsidR="005F781B" w:rsidRDefault="005F781B" w:rsidP="00587514">
            <w:pPr>
              <w:jc w:val="center"/>
              <w:rPr>
                <w:rFonts w:hint="eastAsia"/>
              </w:rPr>
            </w:pPr>
            <w:r>
              <w:rPr>
                <w:rFonts w:hint="eastAsia"/>
              </w:rPr>
              <w:t>現状</w:t>
            </w:r>
          </w:p>
        </w:tc>
        <w:tc>
          <w:tcPr>
            <w:tcW w:w="1410" w:type="dxa"/>
            <w:gridSpan w:val="3"/>
            <w:shd w:val="clear" w:color="auto" w:fill="auto"/>
          </w:tcPr>
          <w:p w:rsidR="001E61B9" w:rsidRDefault="005F781B" w:rsidP="001E61B9">
            <w:pPr>
              <w:jc w:val="center"/>
            </w:pPr>
            <w:r>
              <w:rPr>
                <w:rFonts w:hint="eastAsia"/>
              </w:rPr>
              <w:t>目標</w:t>
            </w:r>
          </w:p>
          <w:p w:rsidR="005F781B" w:rsidRDefault="005F781B" w:rsidP="001E61B9">
            <w:pPr>
              <w:jc w:val="center"/>
              <w:rPr>
                <w:rFonts w:hint="eastAsia"/>
              </w:rPr>
            </w:pPr>
            <w:r>
              <w:rPr>
                <w:rFonts w:hint="eastAsia"/>
              </w:rPr>
              <w:t>（　　年）</w:t>
            </w:r>
          </w:p>
        </w:tc>
      </w:tr>
      <w:tr w:rsidR="005F781B" w:rsidTr="00587514">
        <w:trPr>
          <w:trHeight w:val="1086"/>
        </w:trPr>
        <w:tc>
          <w:tcPr>
            <w:tcW w:w="470" w:type="dxa"/>
            <w:vMerge/>
            <w:tcBorders>
              <w:left w:val="single" w:sz="4" w:space="0" w:color="auto"/>
            </w:tcBorders>
            <w:shd w:val="clear" w:color="auto" w:fill="auto"/>
          </w:tcPr>
          <w:p w:rsidR="005F781B" w:rsidRDefault="005F781B" w:rsidP="00465C65">
            <w:pPr>
              <w:rPr>
                <w:rFonts w:hint="eastAsia"/>
              </w:rPr>
            </w:pPr>
          </w:p>
        </w:tc>
        <w:tc>
          <w:tcPr>
            <w:tcW w:w="360" w:type="dxa"/>
            <w:gridSpan w:val="2"/>
            <w:vMerge/>
            <w:shd w:val="clear" w:color="auto" w:fill="auto"/>
          </w:tcPr>
          <w:p w:rsidR="005F781B" w:rsidRDefault="005F781B" w:rsidP="00465C65">
            <w:pPr>
              <w:rPr>
                <w:rFonts w:hint="eastAsia"/>
              </w:rPr>
            </w:pPr>
          </w:p>
        </w:tc>
        <w:tc>
          <w:tcPr>
            <w:tcW w:w="1800" w:type="dxa"/>
            <w:gridSpan w:val="5"/>
            <w:shd w:val="clear" w:color="auto" w:fill="auto"/>
          </w:tcPr>
          <w:p w:rsidR="005F781B" w:rsidRDefault="005F781B" w:rsidP="00465C65">
            <w:pPr>
              <w:rPr>
                <w:rFonts w:hint="eastAsia"/>
              </w:rPr>
            </w:pPr>
          </w:p>
          <w:p w:rsidR="0014417F" w:rsidRDefault="0014417F" w:rsidP="00465C65">
            <w:pPr>
              <w:rPr>
                <w:rFonts w:hint="eastAsia"/>
              </w:rPr>
            </w:pPr>
          </w:p>
          <w:p w:rsidR="0014417F" w:rsidRDefault="0014417F" w:rsidP="00465C65">
            <w:pPr>
              <w:rPr>
                <w:rFonts w:hint="eastAsia"/>
              </w:rPr>
            </w:pPr>
          </w:p>
          <w:p w:rsidR="0014417F" w:rsidRDefault="0014417F" w:rsidP="00465C65">
            <w:pPr>
              <w:rPr>
                <w:rFonts w:hint="eastAsia"/>
              </w:rPr>
            </w:pPr>
          </w:p>
          <w:p w:rsidR="0014417F" w:rsidRDefault="0014417F" w:rsidP="00465C65">
            <w:pPr>
              <w:rPr>
                <w:rFonts w:hint="eastAsia"/>
              </w:rPr>
            </w:pPr>
          </w:p>
        </w:tc>
        <w:tc>
          <w:tcPr>
            <w:tcW w:w="2342" w:type="dxa"/>
            <w:gridSpan w:val="9"/>
            <w:shd w:val="clear" w:color="auto" w:fill="auto"/>
          </w:tcPr>
          <w:p w:rsidR="005F781B" w:rsidRDefault="005F781B" w:rsidP="00465C65">
            <w:pPr>
              <w:rPr>
                <w:rFonts w:hint="eastAsia"/>
              </w:rPr>
            </w:pPr>
          </w:p>
        </w:tc>
        <w:tc>
          <w:tcPr>
            <w:tcW w:w="2336" w:type="dxa"/>
            <w:gridSpan w:val="10"/>
            <w:shd w:val="clear" w:color="auto" w:fill="auto"/>
          </w:tcPr>
          <w:p w:rsidR="005F781B" w:rsidRDefault="005F781B" w:rsidP="00465C65">
            <w:pPr>
              <w:rPr>
                <w:rFonts w:hint="eastAsia"/>
              </w:rPr>
            </w:pPr>
          </w:p>
        </w:tc>
        <w:tc>
          <w:tcPr>
            <w:tcW w:w="1410" w:type="dxa"/>
            <w:gridSpan w:val="3"/>
            <w:shd w:val="clear" w:color="auto" w:fill="auto"/>
          </w:tcPr>
          <w:p w:rsidR="005F781B" w:rsidRDefault="005F781B" w:rsidP="00465C65">
            <w:pPr>
              <w:rPr>
                <w:rFonts w:hint="eastAsia"/>
              </w:rPr>
            </w:pPr>
          </w:p>
        </w:tc>
      </w:tr>
      <w:tr w:rsidR="005F781B" w:rsidTr="00587514">
        <w:trPr>
          <w:trHeight w:val="345"/>
        </w:trPr>
        <w:tc>
          <w:tcPr>
            <w:tcW w:w="470" w:type="dxa"/>
            <w:vMerge/>
            <w:tcBorders>
              <w:left w:val="single" w:sz="4" w:space="0" w:color="auto"/>
            </w:tcBorders>
            <w:shd w:val="clear" w:color="auto" w:fill="auto"/>
          </w:tcPr>
          <w:p w:rsidR="005F781B" w:rsidRDefault="005F781B" w:rsidP="00465C65">
            <w:pPr>
              <w:rPr>
                <w:rFonts w:hint="eastAsia"/>
              </w:rPr>
            </w:pPr>
          </w:p>
        </w:tc>
        <w:tc>
          <w:tcPr>
            <w:tcW w:w="360" w:type="dxa"/>
            <w:gridSpan w:val="2"/>
            <w:vMerge/>
            <w:shd w:val="clear" w:color="auto" w:fill="auto"/>
          </w:tcPr>
          <w:p w:rsidR="005F781B" w:rsidRDefault="005F781B" w:rsidP="00465C65">
            <w:pPr>
              <w:rPr>
                <w:rFonts w:hint="eastAsia"/>
              </w:rPr>
            </w:pPr>
          </w:p>
        </w:tc>
        <w:tc>
          <w:tcPr>
            <w:tcW w:w="4142" w:type="dxa"/>
            <w:gridSpan w:val="14"/>
            <w:shd w:val="clear" w:color="auto" w:fill="auto"/>
          </w:tcPr>
          <w:p w:rsidR="005F781B" w:rsidRDefault="005F781B" w:rsidP="00587514">
            <w:pPr>
              <w:jc w:val="center"/>
              <w:rPr>
                <w:rFonts w:hint="eastAsia"/>
              </w:rPr>
            </w:pPr>
            <w:r>
              <w:rPr>
                <w:rFonts w:hint="eastAsia"/>
              </w:rPr>
              <w:t>単純計</w:t>
            </w:r>
          </w:p>
        </w:tc>
        <w:tc>
          <w:tcPr>
            <w:tcW w:w="2336" w:type="dxa"/>
            <w:gridSpan w:val="10"/>
            <w:shd w:val="clear" w:color="auto" w:fill="auto"/>
          </w:tcPr>
          <w:p w:rsidR="005F781B" w:rsidRDefault="005F781B" w:rsidP="00465C65">
            <w:pPr>
              <w:rPr>
                <w:rFonts w:hint="eastAsia"/>
              </w:rPr>
            </w:pPr>
          </w:p>
        </w:tc>
        <w:tc>
          <w:tcPr>
            <w:tcW w:w="1410" w:type="dxa"/>
            <w:gridSpan w:val="3"/>
            <w:shd w:val="clear" w:color="auto" w:fill="auto"/>
          </w:tcPr>
          <w:p w:rsidR="005F781B" w:rsidRDefault="005F781B" w:rsidP="00465C65">
            <w:pPr>
              <w:rPr>
                <w:rFonts w:hint="eastAsia"/>
              </w:rPr>
            </w:pPr>
          </w:p>
        </w:tc>
      </w:tr>
      <w:tr w:rsidR="005F781B" w:rsidTr="00587514">
        <w:trPr>
          <w:trHeight w:val="345"/>
        </w:trPr>
        <w:tc>
          <w:tcPr>
            <w:tcW w:w="470" w:type="dxa"/>
            <w:vMerge/>
            <w:tcBorders>
              <w:left w:val="single" w:sz="4" w:space="0" w:color="auto"/>
            </w:tcBorders>
            <w:shd w:val="clear" w:color="auto" w:fill="auto"/>
          </w:tcPr>
          <w:p w:rsidR="005F781B" w:rsidRDefault="005F781B" w:rsidP="00465C65">
            <w:pPr>
              <w:rPr>
                <w:rFonts w:hint="eastAsia"/>
              </w:rPr>
            </w:pPr>
          </w:p>
        </w:tc>
        <w:tc>
          <w:tcPr>
            <w:tcW w:w="360" w:type="dxa"/>
            <w:gridSpan w:val="2"/>
            <w:vMerge/>
            <w:shd w:val="clear" w:color="auto" w:fill="auto"/>
          </w:tcPr>
          <w:p w:rsidR="005F781B" w:rsidRDefault="005F781B" w:rsidP="00465C65">
            <w:pPr>
              <w:rPr>
                <w:rFonts w:hint="eastAsia"/>
              </w:rPr>
            </w:pPr>
          </w:p>
        </w:tc>
        <w:tc>
          <w:tcPr>
            <w:tcW w:w="4142" w:type="dxa"/>
            <w:gridSpan w:val="14"/>
            <w:shd w:val="clear" w:color="auto" w:fill="auto"/>
          </w:tcPr>
          <w:p w:rsidR="005F781B" w:rsidRDefault="005F781B" w:rsidP="00587514">
            <w:pPr>
              <w:jc w:val="center"/>
              <w:rPr>
                <w:rFonts w:hint="eastAsia"/>
              </w:rPr>
            </w:pPr>
            <w:r>
              <w:rPr>
                <w:rFonts w:hint="eastAsia"/>
              </w:rPr>
              <w:t>換算後</w:t>
            </w:r>
          </w:p>
        </w:tc>
        <w:tc>
          <w:tcPr>
            <w:tcW w:w="2336" w:type="dxa"/>
            <w:gridSpan w:val="10"/>
            <w:shd w:val="clear" w:color="auto" w:fill="auto"/>
          </w:tcPr>
          <w:p w:rsidR="005F781B" w:rsidRDefault="005F781B" w:rsidP="00465C65">
            <w:pPr>
              <w:rPr>
                <w:rFonts w:hint="eastAsia"/>
              </w:rPr>
            </w:pPr>
          </w:p>
        </w:tc>
        <w:tc>
          <w:tcPr>
            <w:tcW w:w="1410" w:type="dxa"/>
            <w:gridSpan w:val="3"/>
            <w:shd w:val="clear" w:color="auto" w:fill="auto"/>
          </w:tcPr>
          <w:p w:rsidR="005F781B" w:rsidRDefault="005F781B" w:rsidP="00465C65">
            <w:pPr>
              <w:rPr>
                <w:rFonts w:hint="eastAsia"/>
              </w:rPr>
            </w:pPr>
          </w:p>
        </w:tc>
      </w:tr>
      <w:tr w:rsidR="005F781B" w:rsidTr="00587514">
        <w:trPr>
          <w:trHeight w:val="344"/>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vMerge w:val="restart"/>
            <w:shd w:val="clear" w:color="auto" w:fill="auto"/>
          </w:tcPr>
          <w:p w:rsidR="005F781B" w:rsidRPr="009F1BFA" w:rsidRDefault="005F781B" w:rsidP="00465C65">
            <w:pPr>
              <w:rPr>
                <w:rFonts w:hint="eastAsia"/>
              </w:rPr>
            </w:pPr>
            <w:r>
              <w:rPr>
                <w:rFonts w:hint="eastAsia"/>
              </w:rPr>
              <w:t>農畜産物の加工・販</w:t>
            </w:r>
            <w:r>
              <w:rPr>
                <w:rFonts w:hint="eastAsia"/>
              </w:rPr>
              <w:lastRenderedPageBreak/>
              <w:t>売その他の関連・附帯事業</w:t>
            </w:r>
          </w:p>
        </w:tc>
        <w:tc>
          <w:tcPr>
            <w:tcW w:w="1620" w:type="dxa"/>
            <w:gridSpan w:val="6"/>
            <w:shd w:val="clear" w:color="auto" w:fill="auto"/>
            <w:vAlign w:val="center"/>
          </w:tcPr>
          <w:p w:rsidR="005F781B" w:rsidRDefault="005F781B" w:rsidP="00587514">
            <w:pPr>
              <w:jc w:val="center"/>
              <w:rPr>
                <w:rFonts w:hint="eastAsia"/>
              </w:rPr>
            </w:pPr>
            <w:r>
              <w:rPr>
                <w:rFonts w:hint="eastAsia"/>
              </w:rPr>
              <w:lastRenderedPageBreak/>
              <w:t>事業名</w:t>
            </w:r>
          </w:p>
        </w:tc>
        <w:tc>
          <w:tcPr>
            <w:tcW w:w="1622" w:type="dxa"/>
            <w:gridSpan w:val="6"/>
            <w:shd w:val="clear" w:color="auto" w:fill="auto"/>
            <w:vAlign w:val="center"/>
          </w:tcPr>
          <w:p w:rsidR="005F781B" w:rsidRDefault="005F781B" w:rsidP="00587514">
            <w:pPr>
              <w:jc w:val="center"/>
              <w:rPr>
                <w:rFonts w:hint="eastAsia"/>
              </w:rPr>
            </w:pPr>
            <w:r>
              <w:rPr>
                <w:rFonts w:hint="eastAsia"/>
              </w:rPr>
              <w:t>内容</w:t>
            </w:r>
          </w:p>
        </w:tc>
        <w:tc>
          <w:tcPr>
            <w:tcW w:w="2336" w:type="dxa"/>
            <w:gridSpan w:val="10"/>
            <w:shd w:val="clear" w:color="auto" w:fill="auto"/>
            <w:vAlign w:val="center"/>
          </w:tcPr>
          <w:p w:rsidR="005F781B" w:rsidRDefault="005F781B" w:rsidP="00587514">
            <w:pPr>
              <w:jc w:val="center"/>
              <w:rPr>
                <w:rFonts w:hint="eastAsia"/>
              </w:rPr>
            </w:pPr>
            <w:r>
              <w:rPr>
                <w:rFonts w:hint="eastAsia"/>
              </w:rPr>
              <w:t>現状</w:t>
            </w:r>
          </w:p>
        </w:tc>
        <w:tc>
          <w:tcPr>
            <w:tcW w:w="1410" w:type="dxa"/>
            <w:gridSpan w:val="3"/>
            <w:shd w:val="clear" w:color="auto" w:fill="auto"/>
          </w:tcPr>
          <w:p w:rsidR="001E61B9" w:rsidRDefault="005F781B" w:rsidP="001E61B9">
            <w:pPr>
              <w:jc w:val="center"/>
            </w:pPr>
            <w:r>
              <w:rPr>
                <w:rFonts w:hint="eastAsia"/>
              </w:rPr>
              <w:t>目標</w:t>
            </w:r>
          </w:p>
          <w:p w:rsidR="005F781B" w:rsidRDefault="005F781B" w:rsidP="001E61B9">
            <w:pPr>
              <w:jc w:val="center"/>
              <w:rPr>
                <w:rFonts w:hint="eastAsia"/>
              </w:rPr>
            </w:pPr>
            <w:r>
              <w:rPr>
                <w:rFonts w:hint="eastAsia"/>
              </w:rPr>
              <w:t>（　　年）</w:t>
            </w:r>
          </w:p>
        </w:tc>
      </w:tr>
      <w:tr w:rsidR="005F781B" w:rsidTr="00587514">
        <w:trPr>
          <w:trHeight w:val="2294"/>
        </w:trPr>
        <w:tc>
          <w:tcPr>
            <w:tcW w:w="470" w:type="dxa"/>
            <w:vMerge/>
            <w:tcBorders>
              <w:left w:val="single" w:sz="4" w:space="0" w:color="auto"/>
            </w:tcBorders>
            <w:shd w:val="clear" w:color="auto" w:fill="auto"/>
          </w:tcPr>
          <w:p w:rsidR="005F781B" w:rsidRDefault="005F781B" w:rsidP="00465C65">
            <w:pPr>
              <w:rPr>
                <w:rFonts w:hint="eastAsia"/>
              </w:rPr>
            </w:pPr>
          </w:p>
        </w:tc>
        <w:tc>
          <w:tcPr>
            <w:tcW w:w="1260" w:type="dxa"/>
            <w:gridSpan w:val="4"/>
            <w:vMerge/>
            <w:tcBorders>
              <w:bottom w:val="single" w:sz="4" w:space="0" w:color="auto"/>
            </w:tcBorders>
            <w:shd w:val="clear" w:color="auto" w:fill="auto"/>
          </w:tcPr>
          <w:p w:rsidR="005F781B" w:rsidRDefault="005F781B" w:rsidP="00465C65">
            <w:pPr>
              <w:rPr>
                <w:rFonts w:hint="eastAsia"/>
              </w:rPr>
            </w:pPr>
          </w:p>
        </w:tc>
        <w:tc>
          <w:tcPr>
            <w:tcW w:w="1620" w:type="dxa"/>
            <w:gridSpan w:val="6"/>
            <w:tcBorders>
              <w:bottom w:val="single" w:sz="4" w:space="0" w:color="auto"/>
            </w:tcBorders>
            <w:shd w:val="clear" w:color="auto" w:fill="auto"/>
          </w:tcPr>
          <w:p w:rsidR="005F781B" w:rsidRDefault="005F781B" w:rsidP="00465C65">
            <w:pPr>
              <w:rPr>
                <w:rFonts w:hint="eastAsia"/>
              </w:rPr>
            </w:pPr>
          </w:p>
        </w:tc>
        <w:tc>
          <w:tcPr>
            <w:tcW w:w="1622" w:type="dxa"/>
            <w:gridSpan w:val="6"/>
            <w:tcBorders>
              <w:bottom w:val="single" w:sz="4" w:space="0" w:color="auto"/>
            </w:tcBorders>
            <w:shd w:val="clear" w:color="auto" w:fill="auto"/>
          </w:tcPr>
          <w:p w:rsidR="005F781B" w:rsidRDefault="005F781B" w:rsidP="00465C65">
            <w:pPr>
              <w:rPr>
                <w:rFonts w:hint="eastAsia"/>
              </w:rPr>
            </w:pPr>
          </w:p>
        </w:tc>
        <w:tc>
          <w:tcPr>
            <w:tcW w:w="2336" w:type="dxa"/>
            <w:gridSpan w:val="10"/>
            <w:tcBorders>
              <w:bottom w:val="single" w:sz="4" w:space="0" w:color="auto"/>
            </w:tcBorders>
            <w:shd w:val="clear" w:color="auto" w:fill="auto"/>
          </w:tcPr>
          <w:p w:rsidR="005F781B" w:rsidRDefault="005F781B" w:rsidP="00465C65">
            <w:pPr>
              <w:rPr>
                <w:rFonts w:hint="eastAsia"/>
              </w:rPr>
            </w:pPr>
          </w:p>
        </w:tc>
        <w:tc>
          <w:tcPr>
            <w:tcW w:w="1410" w:type="dxa"/>
            <w:gridSpan w:val="3"/>
            <w:tcBorders>
              <w:bottom w:val="single" w:sz="4" w:space="0" w:color="auto"/>
            </w:tcBorders>
            <w:shd w:val="clear" w:color="auto" w:fill="auto"/>
          </w:tcPr>
          <w:p w:rsidR="005F781B" w:rsidRDefault="005F781B" w:rsidP="00465C65">
            <w:pPr>
              <w:rPr>
                <w:rFonts w:hint="eastAsia"/>
              </w:rPr>
            </w:pPr>
          </w:p>
        </w:tc>
      </w:tr>
      <w:tr w:rsidR="0014417F" w:rsidTr="00587514">
        <w:trPr>
          <w:trHeight w:val="350"/>
        </w:trPr>
        <w:tc>
          <w:tcPr>
            <w:tcW w:w="470" w:type="dxa"/>
            <w:vMerge w:val="restart"/>
            <w:tcBorders>
              <w:right w:val="single" w:sz="4" w:space="0" w:color="auto"/>
            </w:tcBorders>
            <w:shd w:val="clear" w:color="auto" w:fill="auto"/>
          </w:tcPr>
          <w:p w:rsidR="0014417F" w:rsidRDefault="0014417F" w:rsidP="00465C65">
            <w:r>
              <w:rPr>
                <w:rFonts w:hint="eastAsia"/>
              </w:rPr>
              <w:t>④生産方式の合理化に関す</w:t>
            </w:r>
          </w:p>
          <w:p w:rsidR="0014417F" w:rsidRDefault="0014417F" w:rsidP="00465C65">
            <w:pPr>
              <w:rPr>
                <w:rFonts w:hint="eastAsia"/>
              </w:rPr>
            </w:pPr>
            <w:r>
              <w:rPr>
                <w:rFonts w:hint="eastAsia"/>
              </w:rPr>
              <w:t>る目標</w:t>
            </w:r>
          </w:p>
        </w:tc>
        <w:tc>
          <w:tcPr>
            <w:tcW w:w="900" w:type="dxa"/>
            <w:gridSpan w:val="3"/>
            <w:vMerge w:val="restart"/>
            <w:tcBorders>
              <w:top w:val="single" w:sz="4" w:space="0" w:color="auto"/>
              <w:left w:val="single" w:sz="4" w:space="0" w:color="auto"/>
              <w:bottom w:val="nil"/>
              <w:right w:val="single" w:sz="4" w:space="0" w:color="auto"/>
            </w:tcBorders>
            <w:shd w:val="clear" w:color="auto" w:fill="auto"/>
            <w:vAlign w:val="center"/>
          </w:tcPr>
          <w:p w:rsidR="0014417F" w:rsidRPr="005F781B" w:rsidRDefault="0014417F" w:rsidP="003802B9">
            <w:pPr>
              <w:rPr>
                <w:rFonts w:hint="eastAsia"/>
              </w:rPr>
            </w:pPr>
            <w:r>
              <w:rPr>
                <w:rFonts w:hint="eastAsia"/>
              </w:rPr>
              <w:t>機械・施設</w:t>
            </w:r>
          </w:p>
        </w:tc>
        <w:tc>
          <w:tcPr>
            <w:tcW w:w="3602"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417F" w:rsidRDefault="0014417F" w:rsidP="00587514">
            <w:pPr>
              <w:jc w:val="center"/>
              <w:rPr>
                <w:rFonts w:hint="eastAsia"/>
              </w:rPr>
            </w:pPr>
            <w:r>
              <w:rPr>
                <w:rFonts w:hint="eastAsia"/>
              </w:rPr>
              <w:t>機械・施設名</w:t>
            </w:r>
          </w:p>
        </w:tc>
        <w:tc>
          <w:tcPr>
            <w:tcW w:w="3746" w:type="dxa"/>
            <w:gridSpan w:val="13"/>
            <w:tcBorders>
              <w:top w:val="single" w:sz="4" w:space="0" w:color="auto"/>
              <w:left w:val="single" w:sz="4" w:space="0" w:color="auto"/>
              <w:bottom w:val="single" w:sz="4" w:space="0" w:color="auto"/>
              <w:right w:val="single" w:sz="4" w:space="0" w:color="auto"/>
            </w:tcBorders>
            <w:shd w:val="clear" w:color="auto" w:fill="auto"/>
          </w:tcPr>
          <w:p w:rsidR="0014417F" w:rsidRDefault="0014417F" w:rsidP="00587514">
            <w:pPr>
              <w:jc w:val="center"/>
              <w:rPr>
                <w:rFonts w:hint="eastAsia"/>
              </w:rPr>
            </w:pPr>
            <w:r>
              <w:rPr>
                <w:rFonts w:hint="eastAsia"/>
              </w:rPr>
              <w:t>型式、性能、規模等及びその台数</w:t>
            </w:r>
          </w:p>
        </w:tc>
      </w:tr>
      <w:tr w:rsidR="0014417F" w:rsidTr="00587514">
        <w:trPr>
          <w:trHeight w:val="344"/>
        </w:trPr>
        <w:tc>
          <w:tcPr>
            <w:tcW w:w="470" w:type="dxa"/>
            <w:vMerge/>
            <w:tcBorders>
              <w:right w:val="single" w:sz="4" w:space="0" w:color="auto"/>
            </w:tcBorders>
            <w:shd w:val="clear" w:color="auto" w:fill="auto"/>
          </w:tcPr>
          <w:p w:rsidR="0014417F" w:rsidRDefault="0014417F" w:rsidP="00465C65">
            <w:pPr>
              <w:rPr>
                <w:rFonts w:hint="eastAsia"/>
              </w:rPr>
            </w:pPr>
          </w:p>
        </w:tc>
        <w:tc>
          <w:tcPr>
            <w:tcW w:w="900" w:type="dxa"/>
            <w:gridSpan w:val="3"/>
            <w:vMerge/>
            <w:tcBorders>
              <w:top w:val="nil"/>
              <w:left w:val="single" w:sz="4" w:space="0" w:color="auto"/>
              <w:bottom w:val="nil"/>
              <w:right w:val="single" w:sz="4" w:space="0" w:color="auto"/>
            </w:tcBorders>
            <w:shd w:val="clear" w:color="auto" w:fill="auto"/>
          </w:tcPr>
          <w:p w:rsidR="0014417F" w:rsidRDefault="0014417F" w:rsidP="00465C65">
            <w:pPr>
              <w:rPr>
                <w:rFonts w:hint="eastAsia"/>
              </w:rPr>
            </w:pPr>
          </w:p>
        </w:tc>
        <w:tc>
          <w:tcPr>
            <w:tcW w:w="3602" w:type="dxa"/>
            <w:gridSpan w:val="13"/>
            <w:vMerge/>
            <w:tcBorders>
              <w:top w:val="nil"/>
              <w:left w:val="single" w:sz="4" w:space="0" w:color="auto"/>
              <w:bottom w:val="single" w:sz="4" w:space="0" w:color="auto"/>
              <w:right w:val="single" w:sz="4" w:space="0" w:color="auto"/>
            </w:tcBorders>
            <w:shd w:val="clear" w:color="auto" w:fill="auto"/>
          </w:tcPr>
          <w:p w:rsidR="0014417F" w:rsidRDefault="0014417F" w:rsidP="00465C65">
            <w:pPr>
              <w:rPr>
                <w:rFonts w:hint="eastAsia"/>
              </w:rPr>
            </w:pPr>
          </w:p>
        </w:tc>
        <w:tc>
          <w:tcPr>
            <w:tcW w:w="21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4417F" w:rsidRDefault="0014417F" w:rsidP="00587514">
            <w:pPr>
              <w:jc w:val="center"/>
              <w:rPr>
                <w:rFonts w:hint="eastAsia"/>
              </w:rPr>
            </w:pPr>
            <w:r>
              <w:rPr>
                <w:rFonts w:hint="eastAsia"/>
              </w:rPr>
              <w:t>現状</w:t>
            </w:r>
          </w:p>
        </w:tc>
        <w:tc>
          <w:tcPr>
            <w:tcW w:w="15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61B9" w:rsidRDefault="0014417F" w:rsidP="00587514">
            <w:pPr>
              <w:jc w:val="center"/>
            </w:pPr>
            <w:r>
              <w:rPr>
                <w:rFonts w:hint="eastAsia"/>
              </w:rPr>
              <w:t>目標</w:t>
            </w:r>
          </w:p>
          <w:p w:rsidR="0014417F" w:rsidRDefault="0014417F" w:rsidP="00587514">
            <w:pPr>
              <w:jc w:val="center"/>
              <w:rPr>
                <w:rFonts w:hint="eastAsia"/>
              </w:rPr>
            </w:pPr>
            <w:r>
              <w:rPr>
                <w:rFonts w:hint="eastAsia"/>
              </w:rPr>
              <w:t>（　　年）</w:t>
            </w:r>
          </w:p>
        </w:tc>
      </w:tr>
      <w:tr w:rsidR="0014417F" w:rsidTr="00587514">
        <w:trPr>
          <w:trHeight w:val="767"/>
        </w:trPr>
        <w:tc>
          <w:tcPr>
            <w:tcW w:w="470" w:type="dxa"/>
            <w:vMerge/>
            <w:tcBorders>
              <w:right w:val="single" w:sz="4" w:space="0" w:color="auto"/>
            </w:tcBorders>
            <w:shd w:val="clear" w:color="auto" w:fill="auto"/>
          </w:tcPr>
          <w:p w:rsidR="0014417F" w:rsidRDefault="0014417F" w:rsidP="00465C65">
            <w:pPr>
              <w:rPr>
                <w:rFonts w:hint="eastAsia"/>
              </w:rPr>
            </w:pPr>
          </w:p>
        </w:tc>
        <w:tc>
          <w:tcPr>
            <w:tcW w:w="900" w:type="dxa"/>
            <w:gridSpan w:val="3"/>
            <w:vMerge/>
            <w:tcBorders>
              <w:top w:val="nil"/>
              <w:left w:val="single" w:sz="4" w:space="0" w:color="auto"/>
              <w:bottom w:val="nil"/>
              <w:right w:val="single" w:sz="4" w:space="0" w:color="auto"/>
            </w:tcBorders>
            <w:shd w:val="clear" w:color="auto" w:fill="auto"/>
          </w:tcPr>
          <w:p w:rsidR="0014417F" w:rsidRDefault="0014417F" w:rsidP="00465C65">
            <w:pPr>
              <w:rPr>
                <w:rFonts w:hint="eastAsia"/>
              </w:rPr>
            </w:pPr>
          </w:p>
        </w:tc>
        <w:tc>
          <w:tcPr>
            <w:tcW w:w="3602" w:type="dxa"/>
            <w:gridSpan w:val="13"/>
            <w:tcBorders>
              <w:top w:val="single" w:sz="4" w:space="0" w:color="auto"/>
              <w:left w:val="single" w:sz="4" w:space="0" w:color="auto"/>
              <w:bottom w:val="single" w:sz="4" w:space="0" w:color="auto"/>
              <w:right w:val="single" w:sz="4" w:space="0" w:color="auto"/>
            </w:tcBorders>
            <w:shd w:val="clear" w:color="auto" w:fill="auto"/>
          </w:tcPr>
          <w:p w:rsidR="0014417F" w:rsidRDefault="0014417F" w:rsidP="00465C65">
            <w:pPr>
              <w:rPr>
                <w:rFonts w:hint="eastAsia"/>
              </w:rPr>
            </w:pPr>
          </w:p>
        </w:tc>
        <w:tc>
          <w:tcPr>
            <w:tcW w:w="2160" w:type="dxa"/>
            <w:gridSpan w:val="9"/>
            <w:tcBorders>
              <w:top w:val="single" w:sz="4" w:space="0" w:color="auto"/>
              <w:left w:val="single" w:sz="4" w:space="0" w:color="auto"/>
              <w:bottom w:val="single" w:sz="4" w:space="0" w:color="auto"/>
              <w:right w:val="single" w:sz="4" w:space="0" w:color="auto"/>
            </w:tcBorders>
            <w:shd w:val="clear" w:color="auto" w:fill="auto"/>
          </w:tcPr>
          <w:p w:rsidR="0014417F" w:rsidRDefault="0014417F" w:rsidP="00465C65">
            <w:pPr>
              <w:rPr>
                <w:rFonts w:hint="eastAsia"/>
              </w:rPr>
            </w:pPr>
          </w:p>
        </w:tc>
        <w:tc>
          <w:tcPr>
            <w:tcW w:w="1586" w:type="dxa"/>
            <w:gridSpan w:val="4"/>
            <w:tcBorders>
              <w:top w:val="single" w:sz="4" w:space="0" w:color="auto"/>
              <w:left w:val="single" w:sz="4" w:space="0" w:color="auto"/>
              <w:bottom w:val="single" w:sz="4" w:space="0" w:color="auto"/>
              <w:right w:val="single" w:sz="4" w:space="0" w:color="auto"/>
            </w:tcBorders>
            <w:shd w:val="clear" w:color="auto" w:fill="auto"/>
          </w:tcPr>
          <w:p w:rsidR="0014417F" w:rsidRDefault="0014417F" w:rsidP="00465C65">
            <w:pPr>
              <w:rPr>
                <w:rFonts w:hint="eastAsia"/>
              </w:rPr>
            </w:pPr>
          </w:p>
          <w:p w:rsidR="0014417F" w:rsidRDefault="0014417F" w:rsidP="00465C65">
            <w:pPr>
              <w:rPr>
                <w:rFonts w:hint="eastAsia"/>
              </w:rPr>
            </w:pPr>
          </w:p>
          <w:p w:rsidR="0014417F" w:rsidRDefault="0014417F" w:rsidP="00465C65">
            <w:pPr>
              <w:rPr>
                <w:rFonts w:hint="eastAsia"/>
              </w:rPr>
            </w:pPr>
          </w:p>
          <w:p w:rsidR="0014417F" w:rsidRDefault="0014417F" w:rsidP="00465C65">
            <w:pPr>
              <w:rPr>
                <w:rFonts w:hint="eastAsia"/>
              </w:rPr>
            </w:pPr>
          </w:p>
        </w:tc>
      </w:tr>
      <w:tr w:rsidR="0014417F" w:rsidTr="00587514">
        <w:trPr>
          <w:trHeight w:val="438"/>
        </w:trPr>
        <w:tc>
          <w:tcPr>
            <w:tcW w:w="470" w:type="dxa"/>
            <w:vMerge/>
            <w:tcBorders>
              <w:right w:val="single" w:sz="4" w:space="0" w:color="auto"/>
            </w:tcBorders>
            <w:shd w:val="clear" w:color="auto" w:fill="auto"/>
          </w:tcPr>
          <w:p w:rsidR="0014417F" w:rsidRDefault="0014417F" w:rsidP="00465C65">
            <w:pPr>
              <w:rPr>
                <w:rFonts w:hint="eastAsia"/>
              </w:rPr>
            </w:pPr>
          </w:p>
        </w:tc>
        <w:tc>
          <w:tcPr>
            <w:tcW w:w="900" w:type="dxa"/>
            <w:gridSpan w:val="3"/>
            <w:vMerge w:val="restart"/>
            <w:tcBorders>
              <w:top w:val="nil"/>
              <w:left w:val="single" w:sz="4" w:space="0" w:color="auto"/>
              <w:bottom w:val="nil"/>
              <w:right w:val="single" w:sz="4" w:space="0" w:color="auto"/>
            </w:tcBorders>
            <w:shd w:val="clear" w:color="auto" w:fill="auto"/>
            <w:vAlign w:val="center"/>
          </w:tcPr>
          <w:p w:rsidR="0014417F" w:rsidRPr="005F781B" w:rsidRDefault="0014417F" w:rsidP="003802B9">
            <w:pPr>
              <w:rPr>
                <w:rFonts w:hint="eastAsia"/>
              </w:rPr>
            </w:pPr>
            <w:r>
              <w:rPr>
                <w:rFonts w:hint="eastAsia"/>
              </w:rPr>
              <w:t>農用地の利用条件</w:t>
            </w:r>
          </w:p>
        </w:tc>
        <w:tc>
          <w:tcPr>
            <w:tcW w:w="27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4417F" w:rsidRDefault="0014417F" w:rsidP="00587514">
            <w:pPr>
              <w:jc w:val="center"/>
              <w:rPr>
                <w:rFonts w:hint="eastAsia"/>
              </w:rPr>
            </w:pPr>
            <w:r>
              <w:rPr>
                <w:rFonts w:hint="eastAsia"/>
              </w:rPr>
              <w:t>現状</w:t>
            </w:r>
          </w:p>
        </w:tc>
        <w:tc>
          <w:tcPr>
            <w:tcW w:w="4648" w:type="dxa"/>
            <w:gridSpan w:val="15"/>
            <w:tcBorders>
              <w:top w:val="nil"/>
              <w:left w:val="single" w:sz="4" w:space="0" w:color="auto"/>
              <w:bottom w:val="single" w:sz="4" w:space="0" w:color="auto"/>
              <w:right w:val="single" w:sz="4" w:space="0" w:color="auto"/>
            </w:tcBorders>
            <w:shd w:val="clear" w:color="auto" w:fill="auto"/>
            <w:vAlign w:val="center"/>
          </w:tcPr>
          <w:p w:rsidR="0014417F" w:rsidRDefault="0014417F" w:rsidP="00587514">
            <w:pPr>
              <w:jc w:val="center"/>
              <w:rPr>
                <w:rFonts w:hint="eastAsia"/>
              </w:rPr>
            </w:pPr>
            <w:r>
              <w:rPr>
                <w:rFonts w:hint="eastAsia"/>
              </w:rPr>
              <w:t>目標（　　年）</w:t>
            </w:r>
          </w:p>
        </w:tc>
      </w:tr>
      <w:tr w:rsidR="0014417F" w:rsidTr="00587514">
        <w:trPr>
          <w:trHeight w:val="1440"/>
        </w:trPr>
        <w:tc>
          <w:tcPr>
            <w:tcW w:w="470" w:type="dxa"/>
            <w:vMerge/>
            <w:tcBorders>
              <w:right w:val="single" w:sz="4" w:space="0" w:color="auto"/>
            </w:tcBorders>
            <w:shd w:val="clear" w:color="auto" w:fill="auto"/>
          </w:tcPr>
          <w:p w:rsidR="0014417F" w:rsidRDefault="0014417F" w:rsidP="00465C65">
            <w:pPr>
              <w:rPr>
                <w:rFonts w:hint="eastAsia"/>
              </w:rPr>
            </w:pPr>
          </w:p>
        </w:tc>
        <w:tc>
          <w:tcPr>
            <w:tcW w:w="900" w:type="dxa"/>
            <w:gridSpan w:val="3"/>
            <w:vMerge/>
            <w:tcBorders>
              <w:top w:val="nil"/>
              <w:left w:val="single" w:sz="4" w:space="0" w:color="auto"/>
              <w:bottom w:val="single" w:sz="4" w:space="0" w:color="auto"/>
              <w:right w:val="single" w:sz="4" w:space="0" w:color="auto"/>
            </w:tcBorders>
            <w:shd w:val="clear" w:color="auto" w:fill="auto"/>
            <w:vAlign w:val="center"/>
          </w:tcPr>
          <w:p w:rsidR="0014417F" w:rsidRPr="005F781B" w:rsidRDefault="0014417F" w:rsidP="003802B9">
            <w:pPr>
              <w:rPr>
                <w:rFonts w:hint="eastAsia"/>
              </w:rPr>
            </w:pPr>
          </w:p>
        </w:tc>
        <w:tc>
          <w:tcPr>
            <w:tcW w:w="2700" w:type="dxa"/>
            <w:gridSpan w:val="11"/>
            <w:tcBorders>
              <w:top w:val="single" w:sz="4" w:space="0" w:color="auto"/>
              <w:left w:val="single" w:sz="4" w:space="0" w:color="auto"/>
              <w:bottom w:val="single" w:sz="4" w:space="0" w:color="auto"/>
              <w:right w:val="single" w:sz="4" w:space="0" w:color="auto"/>
            </w:tcBorders>
            <w:shd w:val="clear" w:color="auto" w:fill="auto"/>
          </w:tcPr>
          <w:p w:rsidR="0014417F" w:rsidRDefault="0014417F" w:rsidP="00465C65">
            <w:pPr>
              <w:rPr>
                <w:rFonts w:hint="eastAsia"/>
              </w:rPr>
            </w:pPr>
          </w:p>
        </w:tc>
        <w:tc>
          <w:tcPr>
            <w:tcW w:w="4648" w:type="dxa"/>
            <w:gridSpan w:val="15"/>
            <w:tcBorders>
              <w:top w:val="single" w:sz="4" w:space="0" w:color="auto"/>
              <w:left w:val="single" w:sz="4" w:space="0" w:color="auto"/>
              <w:bottom w:val="single" w:sz="4" w:space="0" w:color="auto"/>
              <w:right w:val="single" w:sz="4" w:space="0" w:color="auto"/>
            </w:tcBorders>
            <w:shd w:val="clear" w:color="auto" w:fill="auto"/>
          </w:tcPr>
          <w:p w:rsidR="0014417F" w:rsidRDefault="0014417F" w:rsidP="00465C65">
            <w:pPr>
              <w:rPr>
                <w:rFonts w:hint="eastAsia"/>
              </w:rPr>
            </w:pPr>
          </w:p>
        </w:tc>
      </w:tr>
      <w:tr w:rsidR="003802B9" w:rsidTr="00587514">
        <w:trPr>
          <w:trHeight w:val="304"/>
        </w:trPr>
        <w:tc>
          <w:tcPr>
            <w:tcW w:w="470" w:type="dxa"/>
            <w:vMerge/>
            <w:shd w:val="clear" w:color="auto" w:fill="auto"/>
          </w:tcPr>
          <w:p w:rsidR="003802B9" w:rsidRDefault="003802B9" w:rsidP="00465C65">
            <w:pPr>
              <w:rPr>
                <w:rFonts w:hint="eastAsia"/>
              </w:rPr>
            </w:pPr>
          </w:p>
        </w:tc>
        <w:tc>
          <w:tcPr>
            <w:tcW w:w="900" w:type="dxa"/>
            <w:gridSpan w:val="3"/>
            <w:vMerge w:val="restart"/>
            <w:tcBorders>
              <w:top w:val="single" w:sz="4" w:space="0" w:color="auto"/>
              <w:right w:val="single" w:sz="4" w:space="0" w:color="auto"/>
            </w:tcBorders>
            <w:shd w:val="clear" w:color="auto" w:fill="auto"/>
            <w:vAlign w:val="center"/>
          </w:tcPr>
          <w:p w:rsidR="003802B9" w:rsidRPr="005F781B" w:rsidRDefault="008900DA" w:rsidP="003802B9">
            <w:pPr>
              <w:rPr>
                <w:rFonts w:hint="eastAsia"/>
              </w:rPr>
            </w:pPr>
            <w:r>
              <w:rPr>
                <w:rFonts w:hint="eastAsia"/>
              </w:rPr>
              <w:t>作目・部門別</w:t>
            </w:r>
            <w:r w:rsidR="003802B9">
              <w:rPr>
                <w:rFonts w:hint="eastAsia"/>
              </w:rPr>
              <w:t>合理化の方向</w:t>
            </w:r>
          </w:p>
        </w:tc>
        <w:tc>
          <w:tcPr>
            <w:tcW w:w="21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802B9" w:rsidRDefault="003802B9" w:rsidP="00587514">
            <w:pPr>
              <w:jc w:val="center"/>
              <w:rPr>
                <w:rFonts w:hint="eastAsia"/>
              </w:rPr>
            </w:pPr>
            <w:r>
              <w:rPr>
                <w:rFonts w:hint="eastAsia"/>
              </w:rPr>
              <w:t>作目・部門別</w:t>
            </w:r>
          </w:p>
        </w:tc>
        <w:tc>
          <w:tcPr>
            <w:tcW w:w="30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02B9" w:rsidRDefault="003802B9" w:rsidP="00587514">
            <w:pPr>
              <w:jc w:val="center"/>
              <w:rPr>
                <w:rFonts w:hint="eastAsia"/>
              </w:rPr>
            </w:pPr>
            <w:r>
              <w:rPr>
                <w:rFonts w:hint="eastAsia"/>
              </w:rPr>
              <w:t>現状</w:t>
            </w:r>
          </w:p>
        </w:tc>
        <w:tc>
          <w:tcPr>
            <w:tcW w:w="21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02B9" w:rsidRDefault="003802B9" w:rsidP="00587514">
            <w:pPr>
              <w:jc w:val="center"/>
              <w:rPr>
                <w:rFonts w:hint="eastAsia"/>
              </w:rPr>
            </w:pPr>
            <w:r>
              <w:rPr>
                <w:rFonts w:hint="eastAsia"/>
              </w:rPr>
              <w:t>目標（　　年）</w:t>
            </w:r>
          </w:p>
        </w:tc>
      </w:tr>
      <w:tr w:rsidR="003802B9" w:rsidTr="00587514">
        <w:trPr>
          <w:trHeight w:val="1816"/>
        </w:trPr>
        <w:tc>
          <w:tcPr>
            <w:tcW w:w="470" w:type="dxa"/>
            <w:vMerge/>
            <w:tcBorders>
              <w:bottom w:val="single" w:sz="4" w:space="0" w:color="auto"/>
            </w:tcBorders>
            <w:shd w:val="clear" w:color="auto" w:fill="auto"/>
          </w:tcPr>
          <w:p w:rsidR="003802B9" w:rsidRDefault="003802B9" w:rsidP="00465C65">
            <w:pPr>
              <w:rPr>
                <w:rFonts w:hint="eastAsia"/>
              </w:rPr>
            </w:pPr>
          </w:p>
        </w:tc>
        <w:tc>
          <w:tcPr>
            <w:tcW w:w="900" w:type="dxa"/>
            <w:gridSpan w:val="3"/>
            <w:vMerge/>
            <w:tcBorders>
              <w:bottom w:val="single" w:sz="4" w:space="0" w:color="auto"/>
              <w:right w:val="single" w:sz="4" w:space="0" w:color="auto"/>
            </w:tcBorders>
            <w:shd w:val="clear" w:color="auto" w:fill="auto"/>
          </w:tcPr>
          <w:p w:rsidR="003802B9" w:rsidRDefault="003802B9" w:rsidP="00465C65">
            <w:pPr>
              <w:rPr>
                <w:rFonts w:hint="eastAsia"/>
              </w:rPr>
            </w:pPr>
          </w:p>
        </w:tc>
        <w:tc>
          <w:tcPr>
            <w:tcW w:w="2160" w:type="dxa"/>
            <w:gridSpan w:val="9"/>
            <w:tcBorders>
              <w:top w:val="single" w:sz="4" w:space="0" w:color="auto"/>
              <w:left w:val="single" w:sz="4" w:space="0" w:color="auto"/>
              <w:bottom w:val="single" w:sz="4" w:space="0" w:color="auto"/>
              <w:right w:val="single" w:sz="4" w:space="0" w:color="auto"/>
            </w:tcBorders>
            <w:shd w:val="clear" w:color="auto" w:fill="auto"/>
          </w:tcPr>
          <w:p w:rsidR="003802B9" w:rsidRDefault="003802B9" w:rsidP="00465C65">
            <w:pPr>
              <w:rPr>
                <w:rFonts w:hint="eastAsia"/>
              </w:rPr>
            </w:pPr>
          </w:p>
        </w:tc>
        <w:tc>
          <w:tcPr>
            <w:tcW w:w="3068" w:type="dxa"/>
            <w:gridSpan w:val="10"/>
            <w:tcBorders>
              <w:top w:val="single" w:sz="4" w:space="0" w:color="auto"/>
              <w:left w:val="single" w:sz="4" w:space="0" w:color="auto"/>
              <w:bottom w:val="single" w:sz="4" w:space="0" w:color="auto"/>
              <w:right w:val="single" w:sz="4" w:space="0" w:color="auto"/>
            </w:tcBorders>
            <w:shd w:val="clear" w:color="auto" w:fill="auto"/>
          </w:tcPr>
          <w:p w:rsidR="003802B9" w:rsidRDefault="003802B9" w:rsidP="00465C65">
            <w:pPr>
              <w:rPr>
                <w:rFonts w:hint="eastAsia"/>
              </w:rPr>
            </w:pPr>
          </w:p>
        </w:tc>
        <w:tc>
          <w:tcPr>
            <w:tcW w:w="2120" w:type="dxa"/>
            <w:gridSpan w:val="7"/>
            <w:tcBorders>
              <w:top w:val="single" w:sz="4" w:space="0" w:color="auto"/>
              <w:left w:val="single" w:sz="4" w:space="0" w:color="auto"/>
              <w:bottom w:val="single" w:sz="4" w:space="0" w:color="auto"/>
              <w:right w:val="single" w:sz="4" w:space="0" w:color="auto"/>
            </w:tcBorders>
            <w:shd w:val="clear" w:color="auto" w:fill="auto"/>
          </w:tcPr>
          <w:p w:rsidR="003802B9" w:rsidRDefault="003802B9" w:rsidP="00465C65">
            <w:pPr>
              <w:rPr>
                <w:rFonts w:hint="eastAsia"/>
              </w:rPr>
            </w:pPr>
          </w:p>
        </w:tc>
      </w:tr>
      <w:tr w:rsidR="003802B9" w:rsidTr="00587514">
        <w:trPr>
          <w:trHeight w:val="407"/>
        </w:trPr>
        <w:tc>
          <w:tcPr>
            <w:tcW w:w="2442" w:type="dxa"/>
            <w:gridSpan w:val="6"/>
            <w:vMerge w:val="restart"/>
            <w:tcBorders>
              <w:top w:val="single" w:sz="4" w:space="0" w:color="auto"/>
              <w:right w:val="single" w:sz="4" w:space="0" w:color="auto"/>
            </w:tcBorders>
            <w:shd w:val="clear" w:color="auto" w:fill="auto"/>
            <w:vAlign w:val="center"/>
          </w:tcPr>
          <w:p w:rsidR="003802B9" w:rsidRDefault="003802B9" w:rsidP="003802B9">
            <w:pPr>
              <w:rPr>
                <w:rFonts w:hint="eastAsia"/>
              </w:rPr>
            </w:pPr>
            <w:r>
              <w:rPr>
                <w:rFonts w:hint="eastAsia"/>
              </w:rPr>
              <w:t>⑤経営管理の合理化に関する目標</w:t>
            </w:r>
          </w:p>
        </w:tc>
        <w:tc>
          <w:tcPr>
            <w:tcW w:w="32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802B9" w:rsidRPr="003802B9" w:rsidRDefault="003802B9" w:rsidP="00587514">
            <w:pPr>
              <w:jc w:val="center"/>
              <w:rPr>
                <w:rFonts w:hint="eastAsia"/>
              </w:rPr>
            </w:pPr>
            <w:r>
              <w:rPr>
                <w:rFonts w:hint="eastAsia"/>
              </w:rPr>
              <w:t>現状</w:t>
            </w:r>
          </w:p>
        </w:tc>
        <w:tc>
          <w:tcPr>
            <w:tcW w:w="3036" w:type="dxa"/>
            <w:gridSpan w:val="11"/>
            <w:tcBorders>
              <w:top w:val="single" w:sz="4" w:space="0" w:color="auto"/>
              <w:left w:val="single" w:sz="4" w:space="0" w:color="auto"/>
              <w:bottom w:val="single" w:sz="4" w:space="0" w:color="auto"/>
            </w:tcBorders>
            <w:shd w:val="clear" w:color="auto" w:fill="auto"/>
            <w:vAlign w:val="center"/>
          </w:tcPr>
          <w:p w:rsidR="003802B9" w:rsidRDefault="003802B9" w:rsidP="00587514">
            <w:pPr>
              <w:jc w:val="center"/>
              <w:rPr>
                <w:rFonts w:hint="eastAsia"/>
              </w:rPr>
            </w:pPr>
            <w:r>
              <w:rPr>
                <w:rFonts w:hint="eastAsia"/>
              </w:rPr>
              <w:t>目標（　　年）</w:t>
            </w:r>
          </w:p>
        </w:tc>
      </w:tr>
      <w:tr w:rsidR="003802B9" w:rsidTr="00587514">
        <w:trPr>
          <w:trHeight w:val="2841"/>
        </w:trPr>
        <w:tc>
          <w:tcPr>
            <w:tcW w:w="2442" w:type="dxa"/>
            <w:gridSpan w:val="6"/>
            <w:vMerge/>
            <w:tcBorders>
              <w:bottom w:val="single" w:sz="4" w:space="0" w:color="auto"/>
              <w:right w:val="single" w:sz="4" w:space="0" w:color="auto"/>
            </w:tcBorders>
            <w:shd w:val="clear" w:color="auto" w:fill="auto"/>
          </w:tcPr>
          <w:p w:rsidR="003802B9" w:rsidRDefault="003802B9" w:rsidP="00465C65">
            <w:pPr>
              <w:rPr>
                <w:rFonts w:hint="eastAsia"/>
              </w:rPr>
            </w:pPr>
          </w:p>
        </w:tc>
        <w:tc>
          <w:tcPr>
            <w:tcW w:w="3240" w:type="dxa"/>
            <w:gridSpan w:val="13"/>
            <w:tcBorders>
              <w:top w:val="single" w:sz="4" w:space="0" w:color="auto"/>
              <w:left w:val="single" w:sz="4" w:space="0" w:color="auto"/>
              <w:bottom w:val="single" w:sz="4" w:space="0" w:color="auto"/>
              <w:right w:val="single" w:sz="4" w:space="0" w:color="auto"/>
            </w:tcBorders>
            <w:shd w:val="clear" w:color="auto" w:fill="auto"/>
          </w:tcPr>
          <w:p w:rsidR="003802B9" w:rsidRDefault="003802B9" w:rsidP="00465C65">
            <w:pPr>
              <w:rPr>
                <w:rFonts w:hint="eastAsia"/>
              </w:rPr>
            </w:pPr>
          </w:p>
        </w:tc>
        <w:tc>
          <w:tcPr>
            <w:tcW w:w="3036" w:type="dxa"/>
            <w:gridSpan w:val="11"/>
            <w:tcBorders>
              <w:top w:val="single" w:sz="4" w:space="0" w:color="auto"/>
              <w:left w:val="single" w:sz="4" w:space="0" w:color="auto"/>
              <w:bottom w:val="single" w:sz="4" w:space="0" w:color="auto"/>
            </w:tcBorders>
            <w:shd w:val="clear" w:color="auto" w:fill="auto"/>
          </w:tcPr>
          <w:p w:rsidR="003802B9" w:rsidRDefault="003802B9" w:rsidP="00465C65">
            <w:pPr>
              <w:rPr>
                <w:rFonts w:hint="eastAsia"/>
              </w:rPr>
            </w:pPr>
          </w:p>
        </w:tc>
      </w:tr>
      <w:tr w:rsidR="003802B9" w:rsidTr="00587514">
        <w:trPr>
          <w:trHeight w:val="3216"/>
        </w:trPr>
        <w:tc>
          <w:tcPr>
            <w:tcW w:w="2442" w:type="dxa"/>
            <w:gridSpan w:val="6"/>
            <w:tcBorders>
              <w:top w:val="single" w:sz="4" w:space="0" w:color="auto"/>
              <w:bottom w:val="single" w:sz="4" w:space="0" w:color="auto"/>
            </w:tcBorders>
            <w:shd w:val="clear" w:color="auto" w:fill="auto"/>
            <w:vAlign w:val="center"/>
          </w:tcPr>
          <w:p w:rsidR="003802B9" w:rsidRDefault="003802B9" w:rsidP="003802B9">
            <w:pPr>
              <w:rPr>
                <w:rFonts w:hint="eastAsia"/>
              </w:rPr>
            </w:pPr>
            <w:r>
              <w:rPr>
                <w:rFonts w:hint="eastAsia"/>
              </w:rPr>
              <w:lastRenderedPageBreak/>
              <w:t>⑥農業従事の態様等の改善に関する目標</w:t>
            </w:r>
          </w:p>
        </w:tc>
        <w:tc>
          <w:tcPr>
            <w:tcW w:w="3240" w:type="dxa"/>
            <w:gridSpan w:val="13"/>
            <w:tcBorders>
              <w:top w:val="single" w:sz="4" w:space="0" w:color="auto"/>
              <w:bottom w:val="single" w:sz="4" w:space="0" w:color="auto"/>
            </w:tcBorders>
            <w:shd w:val="clear" w:color="auto" w:fill="auto"/>
          </w:tcPr>
          <w:p w:rsidR="003802B9" w:rsidRDefault="003802B9" w:rsidP="00465C65">
            <w:pPr>
              <w:rPr>
                <w:rFonts w:hint="eastAsia"/>
              </w:rPr>
            </w:pPr>
          </w:p>
        </w:tc>
        <w:tc>
          <w:tcPr>
            <w:tcW w:w="3036" w:type="dxa"/>
            <w:gridSpan w:val="11"/>
            <w:tcBorders>
              <w:top w:val="single" w:sz="4" w:space="0" w:color="auto"/>
              <w:bottom w:val="single" w:sz="4" w:space="0" w:color="auto"/>
            </w:tcBorders>
            <w:shd w:val="clear" w:color="auto" w:fill="auto"/>
          </w:tcPr>
          <w:p w:rsidR="003802B9" w:rsidRDefault="003802B9" w:rsidP="00465C65">
            <w:pPr>
              <w:rPr>
                <w:rFonts w:hint="eastAsia"/>
              </w:rPr>
            </w:pPr>
          </w:p>
        </w:tc>
      </w:tr>
      <w:tr w:rsidR="003802B9" w:rsidTr="00587514">
        <w:trPr>
          <w:trHeight w:val="438"/>
        </w:trPr>
        <w:tc>
          <w:tcPr>
            <w:tcW w:w="648" w:type="dxa"/>
            <w:gridSpan w:val="2"/>
            <w:vMerge w:val="restart"/>
            <w:tcBorders>
              <w:top w:val="single" w:sz="4" w:space="0" w:color="auto"/>
            </w:tcBorders>
            <w:shd w:val="clear" w:color="auto" w:fill="auto"/>
          </w:tcPr>
          <w:p w:rsidR="003802B9" w:rsidRDefault="003802B9" w:rsidP="00465C65">
            <w:pPr>
              <w:rPr>
                <w:rFonts w:hint="eastAsia"/>
              </w:rPr>
            </w:pPr>
            <w:r>
              <w:rPr>
                <w:rFonts w:hint="eastAsia"/>
              </w:rPr>
              <w:t>⑦目標を達成するためとるべき措置</w:t>
            </w:r>
          </w:p>
        </w:tc>
        <w:tc>
          <w:tcPr>
            <w:tcW w:w="2342" w:type="dxa"/>
            <w:gridSpan w:val="7"/>
            <w:tcBorders>
              <w:top w:val="single" w:sz="4" w:space="0" w:color="auto"/>
              <w:bottom w:val="single" w:sz="4" w:space="0" w:color="auto"/>
            </w:tcBorders>
            <w:shd w:val="clear" w:color="auto" w:fill="auto"/>
            <w:vAlign w:val="center"/>
          </w:tcPr>
          <w:p w:rsidR="003802B9" w:rsidRDefault="003802B9" w:rsidP="00587514">
            <w:pPr>
              <w:jc w:val="center"/>
              <w:rPr>
                <w:rFonts w:hint="eastAsia"/>
              </w:rPr>
            </w:pPr>
            <w:r>
              <w:rPr>
                <w:rFonts w:hint="eastAsia"/>
              </w:rPr>
              <w:t>経営改善の目標</w:t>
            </w:r>
          </w:p>
        </w:tc>
        <w:tc>
          <w:tcPr>
            <w:tcW w:w="5728" w:type="dxa"/>
            <w:gridSpan w:val="21"/>
            <w:tcBorders>
              <w:top w:val="single" w:sz="4" w:space="0" w:color="auto"/>
              <w:bottom w:val="single" w:sz="4" w:space="0" w:color="auto"/>
            </w:tcBorders>
            <w:shd w:val="clear" w:color="auto" w:fill="auto"/>
            <w:vAlign w:val="center"/>
          </w:tcPr>
          <w:p w:rsidR="003802B9" w:rsidRDefault="003802B9" w:rsidP="00587514">
            <w:pPr>
              <w:jc w:val="center"/>
              <w:rPr>
                <w:rFonts w:hint="eastAsia"/>
              </w:rPr>
            </w:pPr>
            <w:r>
              <w:rPr>
                <w:rFonts w:hint="eastAsia"/>
              </w:rPr>
              <w:t>措置</w:t>
            </w:r>
          </w:p>
        </w:tc>
      </w:tr>
      <w:tr w:rsidR="003802B9" w:rsidTr="00587514">
        <w:trPr>
          <w:trHeight w:val="5663"/>
        </w:trPr>
        <w:tc>
          <w:tcPr>
            <w:tcW w:w="648" w:type="dxa"/>
            <w:gridSpan w:val="2"/>
            <w:vMerge/>
            <w:shd w:val="clear" w:color="auto" w:fill="auto"/>
          </w:tcPr>
          <w:p w:rsidR="003802B9" w:rsidRDefault="003802B9" w:rsidP="00465C65">
            <w:pPr>
              <w:rPr>
                <w:rFonts w:hint="eastAsia"/>
              </w:rPr>
            </w:pPr>
          </w:p>
        </w:tc>
        <w:tc>
          <w:tcPr>
            <w:tcW w:w="2342" w:type="dxa"/>
            <w:gridSpan w:val="7"/>
            <w:tcBorders>
              <w:top w:val="single" w:sz="4" w:space="0" w:color="auto"/>
              <w:bottom w:val="single" w:sz="4" w:space="0" w:color="auto"/>
            </w:tcBorders>
            <w:shd w:val="clear" w:color="auto" w:fill="auto"/>
          </w:tcPr>
          <w:p w:rsidR="003802B9" w:rsidRDefault="003802B9" w:rsidP="00465C65">
            <w:pPr>
              <w:rPr>
                <w:rFonts w:hint="eastAsia"/>
              </w:rPr>
            </w:pPr>
          </w:p>
        </w:tc>
        <w:tc>
          <w:tcPr>
            <w:tcW w:w="5728" w:type="dxa"/>
            <w:gridSpan w:val="21"/>
            <w:tcBorders>
              <w:top w:val="single" w:sz="4" w:space="0" w:color="auto"/>
              <w:bottom w:val="single" w:sz="4" w:space="0" w:color="auto"/>
            </w:tcBorders>
            <w:shd w:val="clear" w:color="auto" w:fill="auto"/>
          </w:tcPr>
          <w:p w:rsidR="003802B9" w:rsidRDefault="003802B9" w:rsidP="00465C65">
            <w:pPr>
              <w:rPr>
                <w:rFonts w:hint="eastAsia"/>
              </w:rPr>
            </w:pPr>
          </w:p>
        </w:tc>
      </w:tr>
      <w:tr w:rsidR="001D3394" w:rsidTr="00587514">
        <w:trPr>
          <w:trHeight w:val="266"/>
        </w:trPr>
        <w:tc>
          <w:tcPr>
            <w:tcW w:w="648" w:type="dxa"/>
            <w:gridSpan w:val="2"/>
            <w:vMerge w:val="restart"/>
            <w:shd w:val="clear" w:color="auto" w:fill="auto"/>
            <w:vAlign w:val="center"/>
          </w:tcPr>
          <w:p w:rsidR="001D3394" w:rsidRDefault="001D3394" w:rsidP="00587514">
            <w:pPr>
              <w:jc w:val="center"/>
              <w:rPr>
                <w:rFonts w:hint="eastAsia"/>
              </w:rPr>
            </w:pPr>
            <w:r>
              <w:rPr>
                <w:rFonts w:hint="eastAsia"/>
              </w:rPr>
              <w:t>（参考）経営の構成</w:t>
            </w:r>
          </w:p>
        </w:tc>
        <w:tc>
          <w:tcPr>
            <w:tcW w:w="1802" w:type="dxa"/>
            <w:gridSpan w:val="5"/>
            <w:vMerge w:val="restart"/>
            <w:tcBorders>
              <w:top w:val="single" w:sz="4" w:space="0" w:color="auto"/>
            </w:tcBorders>
            <w:shd w:val="clear" w:color="auto" w:fill="auto"/>
            <w:vAlign w:val="center"/>
          </w:tcPr>
          <w:p w:rsidR="001D3394" w:rsidRDefault="001D3394" w:rsidP="00587514">
            <w:pPr>
              <w:jc w:val="center"/>
              <w:rPr>
                <w:rFonts w:hint="eastAsia"/>
              </w:rPr>
            </w:pPr>
            <w:r>
              <w:rPr>
                <w:rFonts w:hint="eastAsia"/>
              </w:rPr>
              <w:t>氏名</w:t>
            </w:r>
          </w:p>
          <w:p w:rsidR="001D3394" w:rsidRPr="00587514" w:rsidRDefault="001D3394" w:rsidP="00587514">
            <w:pPr>
              <w:jc w:val="center"/>
              <w:rPr>
                <w:rFonts w:hint="eastAsia"/>
                <w:sz w:val="18"/>
                <w:szCs w:val="18"/>
              </w:rPr>
            </w:pPr>
            <w:r w:rsidRPr="00587514">
              <w:rPr>
                <w:rFonts w:hint="eastAsia"/>
                <w:sz w:val="18"/>
                <w:szCs w:val="18"/>
              </w:rPr>
              <w:t>（法人経営にあっては役員の氏名）</w:t>
            </w:r>
          </w:p>
        </w:tc>
        <w:tc>
          <w:tcPr>
            <w:tcW w:w="550" w:type="dxa"/>
            <w:gridSpan w:val="3"/>
            <w:vMerge w:val="restart"/>
            <w:tcBorders>
              <w:top w:val="single" w:sz="4" w:space="0" w:color="auto"/>
            </w:tcBorders>
            <w:shd w:val="clear" w:color="auto" w:fill="auto"/>
            <w:vAlign w:val="center"/>
          </w:tcPr>
          <w:p w:rsidR="001D3394" w:rsidRDefault="001D3394" w:rsidP="00587514">
            <w:pPr>
              <w:jc w:val="center"/>
              <w:rPr>
                <w:rFonts w:hint="eastAsia"/>
              </w:rPr>
            </w:pPr>
            <w:r>
              <w:rPr>
                <w:rFonts w:hint="eastAsia"/>
              </w:rPr>
              <w:t>年齢</w:t>
            </w:r>
          </w:p>
        </w:tc>
        <w:tc>
          <w:tcPr>
            <w:tcW w:w="1608" w:type="dxa"/>
            <w:gridSpan w:val="6"/>
            <w:vMerge w:val="restart"/>
            <w:tcBorders>
              <w:top w:val="single" w:sz="4" w:space="0" w:color="auto"/>
            </w:tcBorders>
            <w:shd w:val="clear" w:color="auto" w:fill="auto"/>
            <w:vAlign w:val="center"/>
          </w:tcPr>
          <w:p w:rsidR="001D3394" w:rsidRPr="00587514" w:rsidRDefault="001D3394" w:rsidP="00587514">
            <w:pPr>
              <w:jc w:val="center"/>
              <w:rPr>
                <w:rFonts w:hint="eastAsia"/>
                <w:sz w:val="18"/>
                <w:szCs w:val="18"/>
              </w:rPr>
            </w:pPr>
            <w:r w:rsidRPr="00587514">
              <w:rPr>
                <w:rFonts w:hint="eastAsia"/>
                <w:sz w:val="18"/>
                <w:szCs w:val="18"/>
              </w:rPr>
              <w:t>代表者との続柄</w:t>
            </w:r>
          </w:p>
          <w:p w:rsidR="001D3394" w:rsidRDefault="001D3394" w:rsidP="00587514">
            <w:pPr>
              <w:jc w:val="center"/>
              <w:rPr>
                <w:rFonts w:hint="eastAsia"/>
              </w:rPr>
            </w:pPr>
            <w:r>
              <w:rPr>
                <w:rFonts w:hint="eastAsia"/>
              </w:rPr>
              <w:t>（法人経営にあっては役職）</w:t>
            </w:r>
          </w:p>
        </w:tc>
        <w:tc>
          <w:tcPr>
            <w:tcW w:w="2149" w:type="dxa"/>
            <w:gridSpan w:val="8"/>
            <w:tcBorders>
              <w:top w:val="single" w:sz="4" w:space="0" w:color="auto"/>
              <w:bottom w:val="single" w:sz="4" w:space="0" w:color="auto"/>
            </w:tcBorders>
            <w:shd w:val="clear" w:color="auto" w:fill="auto"/>
            <w:vAlign w:val="center"/>
          </w:tcPr>
          <w:p w:rsidR="001D3394" w:rsidRDefault="001D3394" w:rsidP="00587514">
            <w:pPr>
              <w:jc w:val="center"/>
              <w:rPr>
                <w:rFonts w:hint="eastAsia"/>
              </w:rPr>
            </w:pPr>
            <w:r>
              <w:rPr>
                <w:rFonts w:hint="eastAsia"/>
              </w:rPr>
              <w:t>現状</w:t>
            </w:r>
          </w:p>
        </w:tc>
        <w:tc>
          <w:tcPr>
            <w:tcW w:w="1961" w:type="dxa"/>
            <w:gridSpan w:val="6"/>
            <w:tcBorders>
              <w:top w:val="single" w:sz="4" w:space="0" w:color="auto"/>
              <w:bottom w:val="single" w:sz="4" w:space="0" w:color="auto"/>
            </w:tcBorders>
            <w:shd w:val="clear" w:color="auto" w:fill="auto"/>
            <w:vAlign w:val="center"/>
          </w:tcPr>
          <w:p w:rsidR="001D3394" w:rsidRDefault="001D3394" w:rsidP="00587514">
            <w:pPr>
              <w:jc w:val="center"/>
              <w:rPr>
                <w:rFonts w:hint="eastAsia"/>
              </w:rPr>
            </w:pPr>
            <w:r>
              <w:rPr>
                <w:rFonts w:hint="eastAsia"/>
              </w:rPr>
              <w:t>見通し</w:t>
            </w:r>
          </w:p>
        </w:tc>
      </w:tr>
      <w:tr w:rsidR="001D3394" w:rsidTr="00587514">
        <w:trPr>
          <w:trHeight w:val="720"/>
        </w:trPr>
        <w:tc>
          <w:tcPr>
            <w:tcW w:w="648" w:type="dxa"/>
            <w:gridSpan w:val="2"/>
            <w:vMerge/>
            <w:shd w:val="clear" w:color="auto" w:fill="auto"/>
          </w:tcPr>
          <w:p w:rsidR="001D3394" w:rsidRDefault="001D3394" w:rsidP="00465C65">
            <w:pPr>
              <w:rPr>
                <w:rFonts w:hint="eastAsia"/>
              </w:rPr>
            </w:pPr>
          </w:p>
        </w:tc>
        <w:tc>
          <w:tcPr>
            <w:tcW w:w="1802" w:type="dxa"/>
            <w:gridSpan w:val="5"/>
            <w:vMerge/>
            <w:tcBorders>
              <w:bottom w:val="single" w:sz="4" w:space="0" w:color="auto"/>
            </w:tcBorders>
            <w:shd w:val="clear" w:color="auto" w:fill="auto"/>
          </w:tcPr>
          <w:p w:rsidR="001D3394" w:rsidRDefault="001D3394" w:rsidP="00465C65">
            <w:pPr>
              <w:rPr>
                <w:rFonts w:hint="eastAsia"/>
              </w:rPr>
            </w:pPr>
          </w:p>
        </w:tc>
        <w:tc>
          <w:tcPr>
            <w:tcW w:w="550" w:type="dxa"/>
            <w:gridSpan w:val="3"/>
            <w:vMerge/>
            <w:tcBorders>
              <w:bottom w:val="single" w:sz="4" w:space="0" w:color="auto"/>
            </w:tcBorders>
            <w:shd w:val="clear" w:color="auto" w:fill="auto"/>
          </w:tcPr>
          <w:p w:rsidR="001D3394" w:rsidRDefault="001D3394" w:rsidP="00465C65">
            <w:pPr>
              <w:rPr>
                <w:rFonts w:hint="eastAsia"/>
              </w:rPr>
            </w:pPr>
          </w:p>
        </w:tc>
        <w:tc>
          <w:tcPr>
            <w:tcW w:w="1608" w:type="dxa"/>
            <w:gridSpan w:val="6"/>
            <w:vMerge/>
            <w:tcBorders>
              <w:bottom w:val="single" w:sz="4" w:space="0" w:color="auto"/>
            </w:tcBorders>
            <w:shd w:val="clear" w:color="auto" w:fill="auto"/>
          </w:tcPr>
          <w:p w:rsidR="001D3394" w:rsidRDefault="001D3394" w:rsidP="00465C65">
            <w:pPr>
              <w:rPr>
                <w:rFonts w:hint="eastAsia"/>
              </w:rPr>
            </w:pPr>
          </w:p>
        </w:tc>
        <w:tc>
          <w:tcPr>
            <w:tcW w:w="1260" w:type="dxa"/>
            <w:gridSpan w:val="4"/>
            <w:tcBorders>
              <w:top w:val="single" w:sz="4" w:space="0" w:color="auto"/>
              <w:bottom w:val="single" w:sz="4" w:space="0" w:color="auto"/>
            </w:tcBorders>
            <w:shd w:val="clear" w:color="auto" w:fill="auto"/>
            <w:vAlign w:val="center"/>
          </w:tcPr>
          <w:p w:rsidR="001D3394" w:rsidRDefault="001D3394" w:rsidP="00587514">
            <w:pPr>
              <w:jc w:val="center"/>
              <w:rPr>
                <w:rFonts w:hint="eastAsia"/>
              </w:rPr>
            </w:pPr>
            <w:r>
              <w:rPr>
                <w:rFonts w:hint="eastAsia"/>
              </w:rPr>
              <w:t>担当業務</w:t>
            </w:r>
          </w:p>
        </w:tc>
        <w:tc>
          <w:tcPr>
            <w:tcW w:w="889" w:type="dxa"/>
            <w:gridSpan w:val="4"/>
            <w:tcBorders>
              <w:top w:val="single" w:sz="4" w:space="0" w:color="auto"/>
              <w:bottom w:val="single" w:sz="4" w:space="0" w:color="auto"/>
            </w:tcBorders>
            <w:shd w:val="clear" w:color="auto" w:fill="auto"/>
            <w:vAlign w:val="center"/>
          </w:tcPr>
          <w:p w:rsidR="001D3394" w:rsidRPr="00587514" w:rsidRDefault="001D3394" w:rsidP="008900DA">
            <w:pPr>
              <w:rPr>
                <w:rFonts w:hint="eastAsia"/>
                <w:sz w:val="18"/>
                <w:szCs w:val="18"/>
              </w:rPr>
            </w:pPr>
            <w:r w:rsidRPr="00587514">
              <w:rPr>
                <w:rFonts w:hint="eastAsia"/>
                <w:sz w:val="18"/>
                <w:szCs w:val="18"/>
              </w:rPr>
              <w:t>年間農業従事日数（日）</w:t>
            </w:r>
          </w:p>
        </w:tc>
        <w:tc>
          <w:tcPr>
            <w:tcW w:w="1091" w:type="dxa"/>
            <w:gridSpan w:val="4"/>
            <w:tcBorders>
              <w:top w:val="single" w:sz="4" w:space="0" w:color="auto"/>
              <w:bottom w:val="single" w:sz="4" w:space="0" w:color="auto"/>
            </w:tcBorders>
            <w:shd w:val="clear" w:color="auto" w:fill="auto"/>
            <w:vAlign w:val="center"/>
          </w:tcPr>
          <w:p w:rsidR="001D3394" w:rsidRDefault="001D3394" w:rsidP="00587514">
            <w:pPr>
              <w:jc w:val="center"/>
              <w:rPr>
                <w:rFonts w:hint="eastAsia"/>
              </w:rPr>
            </w:pPr>
            <w:r>
              <w:rPr>
                <w:rFonts w:hint="eastAsia"/>
              </w:rPr>
              <w:t>担当業務</w:t>
            </w:r>
          </w:p>
        </w:tc>
        <w:tc>
          <w:tcPr>
            <w:tcW w:w="870" w:type="dxa"/>
            <w:gridSpan w:val="2"/>
            <w:tcBorders>
              <w:top w:val="single" w:sz="4" w:space="0" w:color="auto"/>
              <w:bottom w:val="single" w:sz="4" w:space="0" w:color="auto"/>
            </w:tcBorders>
            <w:shd w:val="clear" w:color="auto" w:fill="auto"/>
          </w:tcPr>
          <w:p w:rsidR="001D3394" w:rsidRPr="00587514" w:rsidRDefault="001D3394" w:rsidP="0096565B">
            <w:pPr>
              <w:rPr>
                <w:rFonts w:hint="eastAsia"/>
                <w:sz w:val="18"/>
                <w:szCs w:val="18"/>
              </w:rPr>
            </w:pPr>
            <w:r w:rsidRPr="00587514">
              <w:rPr>
                <w:rFonts w:hint="eastAsia"/>
                <w:sz w:val="18"/>
                <w:szCs w:val="18"/>
              </w:rPr>
              <w:t>年間農業従事日数</w:t>
            </w:r>
            <w:r w:rsidR="001E61B9" w:rsidRPr="00587514">
              <w:rPr>
                <w:rFonts w:hint="eastAsia"/>
                <w:sz w:val="18"/>
                <w:szCs w:val="18"/>
              </w:rPr>
              <w:t>（日）</w:t>
            </w:r>
          </w:p>
        </w:tc>
      </w:tr>
      <w:tr w:rsidR="001D3394" w:rsidTr="00587514">
        <w:trPr>
          <w:trHeight w:val="704"/>
        </w:trPr>
        <w:tc>
          <w:tcPr>
            <w:tcW w:w="648" w:type="dxa"/>
            <w:gridSpan w:val="2"/>
            <w:vMerge/>
            <w:shd w:val="clear" w:color="auto" w:fill="auto"/>
          </w:tcPr>
          <w:p w:rsidR="001D3394" w:rsidRDefault="001D3394" w:rsidP="00465C65">
            <w:pPr>
              <w:rPr>
                <w:rFonts w:hint="eastAsia"/>
              </w:rPr>
            </w:pPr>
          </w:p>
        </w:tc>
        <w:tc>
          <w:tcPr>
            <w:tcW w:w="1802" w:type="dxa"/>
            <w:gridSpan w:val="5"/>
            <w:tcBorders>
              <w:top w:val="single" w:sz="4" w:space="0" w:color="auto"/>
              <w:bottom w:val="single" w:sz="4" w:space="0" w:color="auto"/>
            </w:tcBorders>
            <w:shd w:val="clear" w:color="auto" w:fill="auto"/>
          </w:tcPr>
          <w:p w:rsidR="001D3394" w:rsidRDefault="001D3394" w:rsidP="00465C65">
            <w:pPr>
              <w:rPr>
                <w:rFonts w:hint="eastAsia"/>
              </w:rPr>
            </w:pPr>
          </w:p>
        </w:tc>
        <w:tc>
          <w:tcPr>
            <w:tcW w:w="550" w:type="dxa"/>
            <w:gridSpan w:val="3"/>
            <w:tcBorders>
              <w:top w:val="single" w:sz="4" w:space="0" w:color="auto"/>
              <w:bottom w:val="single" w:sz="4" w:space="0" w:color="auto"/>
            </w:tcBorders>
            <w:shd w:val="clear" w:color="auto" w:fill="auto"/>
          </w:tcPr>
          <w:p w:rsidR="001D3394" w:rsidRDefault="001D3394" w:rsidP="00465C65">
            <w:pPr>
              <w:rPr>
                <w:rFonts w:hint="eastAsia"/>
              </w:rPr>
            </w:pPr>
          </w:p>
        </w:tc>
        <w:tc>
          <w:tcPr>
            <w:tcW w:w="1608" w:type="dxa"/>
            <w:gridSpan w:val="6"/>
            <w:tcBorders>
              <w:top w:val="single" w:sz="4" w:space="0" w:color="auto"/>
              <w:bottom w:val="single" w:sz="4" w:space="0" w:color="auto"/>
            </w:tcBorders>
            <w:shd w:val="clear" w:color="auto" w:fill="auto"/>
          </w:tcPr>
          <w:p w:rsidR="001D3394" w:rsidRDefault="001D3394" w:rsidP="00465C65">
            <w:pPr>
              <w:rPr>
                <w:rFonts w:hint="eastAsia"/>
              </w:rPr>
            </w:pPr>
            <w:r>
              <w:rPr>
                <w:rFonts w:hint="eastAsia"/>
              </w:rPr>
              <w:t>（代表者）</w:t>
            </w:r>
          </w:p>
        </w:tc>
        <w:tc>
          <w:tcPr>
            <w:tcW w:w="1260"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89"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1091"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70" w:type="dxa"/>
            <w:gridSpan w:val="2"/>
            <w:tcBorders>
              <w:top w:val="single" w:sz="4" w:space="0" w:color="auto"/>
              <w:bottom w:val="single" w:sz="4" w:space="0" w:color="auto"/>
            </w:tcBorders>
            <w:shd w:val="clear" w:color="auto" w:fill="auto"/>
          </w:tcPr>
          <w:p w:rsidR="001D3394" w:rsidRDefault="001D3394" w:rsidP="00465C65">
            <w:pPr>
              <w:rPr>
                <w:rFonts w:hint="eastAsia"/>
              </w:rPr>
            </w:pPr>
          </w:p>
        </w:tc>
      </w:tr>
      <w:tr w:rsidR="001D3394" w:rsidTr="00587514">
        <w:trPr>
          <w:trHeight w:val="618"/>
        </w:trPr>
        <w:tc>
          <w:tcPr>
            <w:tcW w:w="648" w:type="dxa"/>
            <w:gridSpan w:val="2"/>
            <w:vMerge/>
            <w:shd w:val="clear" w:color="auto" w:fill="auto"/>
          </w:tcPr>
          <w:p w:rsidR="001D3394" w:rsidRDefault="001D3394" w:rsidP="00465C65">
            <w:pPr>
              <w:rPr>
                <w:rFonts w:hint="eastAsia"/>
              </w:rPr>
            </w:pPr>
          </w:p>
        </w:tc>
        <w:tc>
          <w:tcPr>
            <w:tcW w:w="1802" w:type="dxa"/>
            <w:gridSpan w:val="5"/>
            <w:tcBorders>
              <w:top w:val="single" w:sz="4" w:space="0" w:color="auto"/>
              <w:bottom w:val="single" w:sz="4" w:space="0" w:color="auto"/>
            </w:tcBorders>
            <w:shd w:val="clear" w:color="auto" w:fill="auto"/>
          </w:tcPr>
          <w:p w:rsidR="001D3394" w:rsidRDefault="001D3394" w:rsidP="00465C65">
            <w:pPr>
              <w:rPr>
                <w:rFonts w:hint="eastAsia"/>
              </w:rPr>
            </w:pPr>
          </w:p>
        </w:tc>
        <w:tc>
          <w:tcPr>
            <w:tcW w:w="550" w:type="dxa"/>
            <w:gridSpan w:val="3"/>
            <w:tcBorders>
              <w:top w:val="single" w:sz="4" w:space="0" w:color="auto"/>
              <w:bottom w:val="single" w:sz="4" w:space="0" w:color="auto"/>
            </w:tcBorders>
            <w:shd w:val="clear" w:color="auto" w:fill="auto"/>
          </w:tcPr>
          <w:p w:rsidR="001D3394" w:rsidRDefault="001D3394" w:rsidP="00465C65">
            <w:pPr>
              <w:rPr>
                <w:rFonts w:hint="eastAsia"/>
              </w:rPr>
            </w:pPr>
          </w:p>
        </w:tc>
        <w:tc>
          <w:tcPr>
            <w:tcW w:w="1608" w:type="dxa"/>
            <w:gridSpan w:val="6"/>
            <w:tcBorders>
              <w:top w:val="single" w:sz="4" w:space="0" w:color="auto"/>
              <w:bottom w:val="single" w:sz="4" w:space="0" w:color="auto"/>
            </w:tcBorders>
            <w:shd w:val="clear" w:color="auto" w:fill="auto"/>
          </w:tcPr>
          <w:p w:rsidR="001D3394" w:rsidRDefault="001D3394" w:rsidP="00465C65">
            <w:pPr>
              <w:rPr>
                <w:rFonts w:hint="eastAsia"/>
              </w:rPr>
            </w:pPr>
          </w:p>
        </w:tc>
        <w:tc>
          <w:tcPr>
            <w:tcW w:w="1260"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89"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1091"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70" w:type="dxa"/>
            <w:gridSpan w:val="2"/>
            <w:tcBorders>
              <w:top w:val="single" w:sz="4" w:space="0" w:color="auto"/>
              <w:bottom w:val="single" w:sz="4" w:space="0" w:color="auto"/>
            </w:tcBorders>
            <w:shd w:val="clear" w:color="auto" w:fill="auto"/>
          </w:tcPr>
          <w:p w:rsidR="001D3394" w:rsidRDefault="001D3394" w:rsidP="00465C65">
            <w:pPr>
              <w:rPr>
                <w:rFonts w:hint="eastAsia"/>
              </w:rPr>
            </w:pPr>
          </w:p>
        </w:tc>
      </w:tr>
      <w:tr w:rsidR="001D3394" w:rsidTr="00587514">
        <w:trPr>
          <w:trHeight w:val="709"/>
        </w:trPr>
        <w:tc>
          <w:tcPr>
            <w:tcW w:w="648" w:type="dxa"/>
            <w:gridSpan w:val="2"/>
            <w:vMerge/>
            <w:shd w:val="clear" w:color="auto" w:fill="auto"/>
          </w:tcPr>
          <w:p w:rsidR="001D3394" w:rsidRDefault="001D3394" w:rsidP="00465C65">
            <w:pPr>
              <w:rPr>
                <w:rFonts w:hint="eastAsia"/>
              </w:rPr>
            </w:pPr>
          </w:p>
        </w:tc>
        <w:tc>
          <w:tcPr>
            <w:tcW w:w="1802" w:type="dxa"/>
            <w:gridSpan w:val="5"/>
            <w:tcBorders>
              <w:top w:val="single" w:sz="4" w:space="0" w:color="auto"/>
              <w:bottom w:val="single" w:sz="4" w:space="0" w:color="auto"/>
            </w:tcBorders>
            <w:shd w:val="clear" w:color="auto" w:fill="auto"/>
          </w:tcPr>
          <w:p w:rsidR="001D3394" w:rsidRDefault="001D3394" w:rsidP="00465C65">
            <w:pPr>
              <w:rPr>
                <w:rFonts w:hint="eastAsia"/>
              </w:rPr>
            </w:pPr>
          </w:p>
        </w:tc>
        <w:tc>
          <w:tcPr>
            <w:tcW w:w="550" w:type="dxa"/>
            <w:gridSpan w:val="3"/>
            <w:tcBorders>
              <w:top w:val="single" w:sz="4" w:space="0" w:color="auto"/>
              <w:bottom w:val="single" w:sz="4" w:space="0" w:color="auto"/>
            </w:tcBorders>
            <w:shd w:val="clear" w:color="auto" w:fill="auto"/>
          </w:tcPr>
          <w:p w:rsidR="001D3394" w:rsidRDefault="001D3394" w:rsidP="00465C65">
            <w:pPr>
              <w:rPr>
                <w:rFonts w:hint="eastAsia"/>
              </w:rPr>
            </w:pPr>
          </w:p>
        </w:tc>
        <w:tc>
          <w:tcPr>
            <w:tcW w:w="1608" w:type="dxa"/>
            <w:gridSpan w:val="6"/>
            <w:tcBorders>
              <w:top w:val="single" w:sz="4" w:space="0" w:color="auto"/>
              <w:bottom w:val="single" w:sz="4" w:space="0" w:color="auto"/>
            </w:tcBorders>
            <w:shd w:val="clear" w:color="auto" w:fill="auto"/>
          </w:tcPr>
          <w:p w:rsidR="001D3394" w:rsidRDefault="001D3394" w:rsidP="00465C65">
            <w:pPr>
              <w:rPr>
                <w:rFonts w:hint="eastAsia"/>
              </w:rPr>
            </w:pPr>
          </w:p>
        </w:tc>
        <w:tc>
          <w:tcPr>
            <w:tcW w:w="1260"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89"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1091"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70" w:type="dxa"/>
            <w:gridSpan w:val="2"/>
            <w:tcBorders>
              <w:top w:val="single" w:sz="4" w:space="0" w:color="auto"/>
              <w:bottom w:val="single" w:sz="4" w:space="0" w:color="auto"/>
            </w:tcBorders>
            <w:shd w:val="clear" w:color="auto" w:fill="auto"/>
          </w:tcPr>
          <w:p w:rsidR="001D3394" w:rsidRDefault="001D3394" w:rsidP="00465C65">
            <w:pPr>
              <w:rPr>
                <w:rFonts w:hint="eastAsia"/>
              </w:rPr>
            </w:pPr>
          </w:p>
        </w:tc>
      </w:tr>
      <w:tr w:rsidR="001D3394" w:rsidTr="00587514">
        <w:trPr>
          <w:trHeight w:val="702"/>
        </w:trPr>
        <w:tc>
          <w:tcPr>
            <w:tcW w:w="648" w:type="dxa"/>
            <w:gridSpan w:val="2"/>
            <w:vMerge/>
            <w:shd w:val="clear" w:color="auto" w:fill="auto"/>
          </w:tcPr>
          <w:p w:rsidR="001D3394" w:rsidRDefault="001D3394" w:rsidP="00465C65">
            <w:pPr>
              <w:rPr>
                <w:rFonts w:hint="eastAsia"/>
              </w:rPr>
            </w:pPr>
          </w:p>
        </w:tc>
        <w:tc>
          <w:tcPr>
            <w:tcW w:w="1802" w:type="dxa"/>
            <w:gridSpan w:val="5"/>
            <w:tcBorders>
              <w:top w:val="single" w:sz="4" w:space="0" w:color="auto"/>
              <w:bottom w:val="single" w:sz="4" w:space="0" w:color="auto"/>
            </w:tcBorders>
            <w:shd w:val="clear" w:color="auto" w:fill="auto"/>
          </w:tcPr>
          <w:p w:rsidR="001D3394" w:rsidRDefault="001D3394" w:rsidP="00465C65">
            <w:pPr>
              <w:rPr>
                <w:rFonts w:hint="eastAsia"/>
              </w:rPr>
            </w:pPr>
          </w:p>
        </w:tc>
        <w:tc>
          <w:tcPr>
            <w:tcW w:w="550" w:type="dxa"/>
            <w:gridSpan w:val="3"/>
            <w:tcBorders>
              <w:top w:val="single" w:sz="4" w:space="0" w:color="auto"/>
              <w:bottom w:val="single" w:sz="4" w:space="0" w:color="auto"/>
            </w:tcBorders>
            <w:shd w:val="clear" w:color="auto" w:fill="auto"/>
          </w:tcPr>
          <w:p w:rsidR="001D3394" w:rsidRDefault="001D3394" w:rsidP="00465C65">
            <w:pPr>
              <w:rPr>
                <w:rFonts w:hint="eastAsia"/>
              </w:rPr>
            </w:pPr>
          </w:p>
        </w:tc>
        <w:tc>
          <w:tcPr>
            <w:tcW w:w="1608" w:type="dxa"/>
            <w:gridSpan w:val="6"/>
            <w:tcBorders>
              <w:top w:val="single" w:sz="4" w:space="0" w:color="auto"/>
              <w:bottom w:val="single" w:sz="4" w:space="0" w:color="auto"/>
            </w:tcBorders>
            <w:shd w:val="clear" w:color="auto" w:fill="auto"/>
          </w:tcPr>
          <w:p w:rsidR="001D3394" w:rsidRDefault="001D3394" w:rsidP="00465C65">
            <w:pPr>
              <w:rPr>
                <w:rFonts w:hint="eastAsia"/>
              </w:rPr>
            </w:pPr>
          </w:p>
        </w:tc>
        <w:tc>
          <w:tcPr>
            <w:tcW w:w="1260"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89"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1091"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70" w:type="dxa"/>
            <w:gridSpan w:val="2"/>
            <w:tcBorders>
              <w:top w:val="single" w:sz="4" w:space="0" w:color="auto"/>
              <w:bottom w:val="single" w:sz="4" w:space="0" w:color="auto"/>
            </w:tcBorders>
            <w:shd w:val="clear" w:color="auto" w:fill="auto"/>
          </w:tcPr>
          <w:p w:rsidR="001D3394" w:rsidRDefault="001D3394" w:rsidP="00465C65">
            <w:pPr>
              <w:rPr>
                <w:rFonts w:hint="eastAsia"/>
              </w:rPr>
            </w:pPr>
          </w:p>
        </w:tc>
      </w:tr>
      <w:tr w:rsidR="001D3394" w:rsidTr="00587514">
        <w:trPr>
          <w:trHeight w:val="723"/>
        </w:trPr>
        <w:tc>
          <w:tcPr>
            <w:tcW w:w="648" w:type="dxa"/>
            <w:gridSpan w:val="2"/>
            <w:vMerge/>
            <w:shd w:val="clear" w:color="auto" w:fill="auto"/>
          </w:tcPr>
          <w:p w:rsidR="001D3394" w:rsidRDefault="001D3394" w:rsidP="00465C65">
            <w:pPr>
              <w:rPr>
                <w:rFonts w:hint="eastAsia"/>
              </w:rPr>
            </w:pPr>
          </w:p>
        </w:tc>
        <w:tc>
          <w:tcPr>
            <w:tcW w:w="1802" w:type="dxa"/>
            <w:gridSpan w:val="5"/>
            <w:tcBorders>
              <w:top w:val="single" w:sz="4" w:space="0" w:color="auto"/>
              <w:bottom w:val="single" w:sz="4" w:space="0" w:color="auto"/>
            </w:tcBorders>
            <w:shd w:val="clear" w:color="auto" w:fill="auto"/>
          </w:tcPr>
          <w:p w:rsidR="001D3394" w:rsidRDefault="001D3394" w:rsidP="00465C65">
            <w:pPr>
              <w:rPr>
                <w:rFonts w:hint="eastAsia"/>
              </w:rPr>
            </w:pPr>
          </w:p>
        </w:tc>
        <w:tc>
          <w:tcPr>
            <w:tcW w:w="550" w:type="dxa"/>
            <w:gridSpan w:val="3"/>
            <w:tcBorders>
              <w:top w:val="single" w:sz="4" w:space="0" w:color="auto"/>
              <w:bottom w:val="single" w:sz="4" w:space="0" w:color="auto"/>
            </w:tcBorders>
            <w:shd w:val="clear" w:color="auto" w:fill="auto"/>
          </w:tcPr>
          <w:p w:rsidR="001D3394" w:rsidRDefault="001D3394" w:rsidP="00465C65">
            <w:pPr>
              <w:rPr>
                <w:rFonts w:hint="eastAsia"/>
              </w:rPr>
            </w:pPr>
          </w:p>
        </w:tc>
        <w:tc>
          <w:tcPr>
            <w:tcW w:w="1608" w:type="dxa"/>
            <w:gridSpan w:val="6"/>
            <w:tcBorders>
              <w:top w:val="single" w:sz="4" w:space="0" w:color="auto"/>
              <w:bottom w:val="single" w:sz="4" w:space="0" w:color="auto"/>
            </w:tcBorders>
            <w:shd w:val="clear" w:color="auto" w:fill="auto"/>
          </w:tcPr>
          <w:p w:rsidR="001D3394" w:rsidRDefault="001D3394" w:rsidP="00465C65">
            <w:pPr>
              <w:rPr>
                <w:rFonts w:hint="eastAsia"/>
              </w:rPr>
            </w:pPr>
          </w:p>
        </w:tc>
        <w:tc>
          <w:tcPr>
            <w:tcW w:w="1260"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89"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1091"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70" w:type="dxa"/>
            <w:gridSpan w:val="2"/>
            <w:tcBorders>
              <w:top w:val="single" w:sz="4" w:space="0" w:color="auto"/>
              <w:bottom w:val="single" w:sz="4" w:space="0" w:color="auto"/>
            </w:tcBorders>
            <w:shd w:val="clear" w:color="auto" w:fill="auto"/>
          </w:tcPr>
          <w:p w:rsidR="001D3394" w:rsidRDefault="001D3394" w:rsidP="00465C65">
            <w:pPr>
              <w:rPr>
                <w:rFonts w:hint="eastAsia"/>
              </w:rPr>
            </w:pPr>
          </w:p>
        </w:tc>
      </w:tr>
      <w:tr w:rsidR="001D3394" w:rsidTr="00587514">
        <w:trPr>
          <w:trHeight w:val="704"/>
        </w:trPr>
        <w:tc>
          <w:tcPr>
            <w:tcW w:w="648" w:type="dxa"/>
            <w:gridSpan w:val="2"/>
            <w:vMerge/>
            <w:shd w:val="clear" w:color="auto" w:fill="auto"/>
          </w:tcPr>
          <w:p w:rsidR="001D3394" w:rsidRDefault="001D3394" w:rsidP="00465C65">
            <w:pPr>
              <w:rPr>
                <w:rFonts w:hint="eastAsia"/>
              </w:rPr>
            </w:pPr>
          </w:p>
        </w:tc>
        <w:tc>
          <w:tcPr>
            <w:tcW w:w="1802" w:type="dxa"/>
            <w:gridSpan w:val="5"/>
            <w:tcBorders>
              <w:top w:val="single" w:sz="4" w:space="0" w:color="auto"/>
              <w:bottom w:val="single" w:sz="4" w:space="0" w:color="auto"/>
            </w:tcBorders>
            <w:shd w:val="clear" w:color="auto" w:fill="auto"/>
          </w:tcPr>
          <w:p w:rsidR="001D3394" w:rsidRDefault="001D3394" w:rsidP="00465C65">
            <w:pPr>
              <w:rPr>
                <w:rFonts w:hint="eastAsia"/>
              </w:rPr>
            </w:pPr>
          </w:p>
        </w:tc>
        <w:tc>
          <w:tcPr>
            <w:tcW w:w="550" w:type="dxa"/>
            <w:gridSpan w:val="3"/>
            <w:tcBorders>
              <w:top w:val="single" w:sz="4" w:space="0" w:color="auto"/>
              <w:bottom w:val="single" w:sz="4" w:space="0" w:color="auto"/>
            </w:tcBorders>
            <w:shd w:val="clear" w:color="auto" w:fill="auto"/>
          </w:tcPr>
          <w:p w:rsidR="001D3394" w:rsidRDefault="001D3394" w:rsidP="00465C65">
            <w:pPr>
              <w:rPr>
                <w:rFonts w:hint="eastAsia"/>
              </w:rPr>
            </w:pPr>
          </w:p>
        </w:tc>
        <w:tc>
          <w:tcPr>
            <w:tcW w:w="1608" w:type="dxa"/>
            <w:gridSpan w:val="6"/>
            <w:tcBorders>
              <w:top w:val="single" w:sz="4" w:space="0" w:color="auto"/>
              <w:bottom w:val="single" w:sz="4" w:space="0" w:color="auto"/>
            </w:tcBorders>
            <w:shd w:val="clear" w:color="auto" w:fill="auto"/>
          </w:tcPr>
          <w:p w:rsidR="001D3394" w:rsidRDefault="001D3394" w:rsidP="00465C65">
            <w:pPr>
              <w:rPr>
                <w:rFonts w:hint="eastAsia"/>
              </w:rPr>
            </w:pPr>
          </w:p>
        </w:tc>
        <w:tc>
          <w:tcPr>
            <w:tcW w:w="1260"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89"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1091"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70" w:type="dxa"/>
            <w:gridSpan w:val="2"/>
            <w:tcBorders>
              <w:top w:val="single" w:sz="4" w:space="0" w:color="auto"/>
              <w:bottom w:val="single" w:sz="4" w:space="0" w:color="auto"/>
            </w:tcBorders>
            <w:shd w:val="clear" w:color="auto" w:fill="auto"/>
          </w:tcPr>
          <w:p w:rsidR="001D3394" w:rsidRDefault="001D3394" w:rsidP="00465C65">
            <w:pPr>
              <w:rPr>
                <w:rFonts w:hint="eastAsia"/>
              </w:rPr>
            </w:pPr>
          </w:p>
        </w:tc>
      </w:tr>
      <w:tr w:rsidR="001D3394" w:rsidTr="00587514">
        <w:trPr>
          <w:trHeight w:val="710"/>
        </w:trPr>
        <w:tc>
          <w:tcPr>
            <w:tcW w:w="648" w:type="dxa"/>
            <w:gridSpan w:val="2"/>
            <w:vMerge/>
            <w:shd w:val="clear" w:color="auto" w:fill="auto"/>
          </w:tcPr>
          <w:p w:rsidR="001D3394" w:rsidRDefault="001D3394" w:rsidP="00465C65">
            <w:pPr>
              <w:rPr>
                <w:rFonts w:hint="eastAsia"/>
              </w:rPr>
            </w:pPr>
          </w:p>
        </w:tc>
        <w:tc>
          <w:tcPr>
            <w:tcW w:w="1802" w:type="dxa"/>
            <w:gridSpan w:val="5"/>
            <w:tcBorders>
              <w:top w:val="single" w:sz="4" w:space="0" w:color="auto"/>
              <w:bottom w:val="single" w:sz="4" w:space="0" w:color="auto"/>
            </w:tcBorders>
            <w:shd w:val="clear" w:color="auto" w:fill="auto"/>
          </w:tcPr>
          <w:p w:rsidR="001D3394" w:rsidRDefault="001D3394" w:rsidP="00465C65">
            <w:pPr>
              <w:rPr>
                <w:rFonts w:hint="eastAsia"/>
              </w:rPr>
            </w:pPr>
          </w:p>
        </w:tc>
        <w:tc>
          <w:tcPr>
            <w:tcW w:w="550" w:type="dxa"/>
            <w:gridSpan w:val="3"/>
            <w:tcBorders>
              <w:top w:val="single" w:sz="4" w:space="0" w:color="auto"/>
              <w:bottom w:val="single" w:sz="4" w:space="0" w:color="auto"/>
            </w:tcBorders>
            <w:shd w:val="clear" w:color="auto" w:fill="auto"/>
          </w:tcPr>
          <w:p w:rsidR="001D3394" w:rsidRDefault="001D3394" w:rsidP="00465C65">
            <w:pPr>
              <w:rPr>
                <w:rFonts w:hint="eastAsia"/>
              </w:rPr>
            </w:pPr>
          </w:p>
        </w:tc>
        <w:tc>
          <w:tcPr>
            <w:tcW w:w="1608" w:type="dxa"/>
            <w:gridSpan w:val="6"/>
            <w:tcBorders>
              <w:top w:val="single" w:sz="4" w:space="0" w:color="auto"/>
              <w:bottom w:val="single" w:sz="4" w:space="0" w:color="auto"/>
            </w:tcBorders>
            <w:shd w:val="clear" w:color="auto" w:fill="auto"/>
          </w:tcPr>
          <w:p w:rsidR="001D3394" w:rsidRDefault="001D3394" w:rsidP="00465C65">
            <w:pPr>
              <w:rPr>
                <w:rFonts w:hint="eastAsia"/>
              </w:rPr>
            </w:pPr>
          </w:p>
        </w:tc>
        <w:tc>
          <w:tcPr>
            <w:tcW w:w="1260"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89"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1091" w:type="dxa"/>
            <w:gridSpan w:val="4"/>
            <w:tcBorders>
              <w:top w:val="single" w:sz="4" w:space="0" w:color="auto"/>
              <w:bottom w:val="single" w:sz="4" w:space="0" w:color="auto"/>
            </w:tcBorders>
            <w:shd w:val="clear" w:color="auto" w:fill="auto"/>
          </w:tcPr>
          <w:p w:rsidR="001D3394" w:rsidRDefault="001D3394" w:rsidP="00465C65">
            <w:pPr>
              <w:rPr>
                <w:rFonts w:hint="eastAsia"/>
              </w:rPr>
            </w:pPr>
          </w:p>
        </w:tc>
        <w:tc>
          <w:tcPr>
            <w:tcW w:w="870" w:type="dxa"/>
            <w:gridSpan w:val="2"/>
            <w:tcBorders>
              <w:top w:val="single" w:sz="4" w:space="0" w:color="auto"/>
              <w:bottom w:val="single" w:sz="4" w:space="0" w:color="auto"/>
            </w:tcBorders>
            <w:shd w:val="clear" w:color="auto" w:fill="auto"/>
          </w:tcPr>
          <w:p w:rsidR="001D3394" w:rsidRDefault="001D3394" w:rsidP="00465C65">
            <w:pPr>
              <w:rPr>
                <w:rFonts w:hint="eastAsia"/>
              </w:rPr>
            </w:pPr>
          </w:p>
        </w:tc>
      </w:tr>
      <w:tr w:rsidR="001D3394" w:rsidTr="00587514">
        <w:trPr>
          <w:trHeight w:val="719"/>
        </w:trPr>
        <w:tc>
          <w:tcPr>
            <w:tcW w:w="830" w:type="dxa"/>
            <w:gridSpan w:val="3"/>
            <w:vMerge w:val="restart"/>
            <w:shd w:val="clear" w:color="auto" w:fill="auto"/>
            <w:vAlign w:val="center"/>
          </w:tcPr>
          <w:p w:rsidR="001D3394" w:rsidRDefault="001D3394" w:rsidP="00587514">
            <w:pPr>
              <w:jc w:val="center"/>
              <w:rPr>
                <w:rFonts w:hint="eastAsia"/>
              </w:rPr>
            </w:pPr>
            <w:r>
              <w:rPr>
                <w:rFonts w:hint="eastAsia"/>
              </w:rPr>
              <w:t>雇用者</w:t>
            </w:r>
          </w:p>
        </w:tc>
        <w:tc>
          <w:tcPr>
            <w:tcW w:w="1800" w:type="dxa"/>
            <w:gridSpan w:val="5"/>
            <w:shd w:val="clear" w:color="auto" w:fill="auto"/>
            <w:vAlign w:val="center"/>
          </w:tcPr>
          <w:p w:rsidR="001D3394" w:rsidRDefault="001D3394" w:rsidP="00587514">
            <w:pPr>
              <w:jc w:val="center"/>
              <w:rPr>
                <w:rFonts w:hint="eastAsia"/>
              </w:rPr>
            </w:pPr>
            <w:r>
              <w:rPr>
                <w:rFonts w:hint="eastAsia"/>
              </w:rPr>
              <w:t>常時雇用（年間）</w:t>
            </w:r>
          </w:p>
        </w:tc>
        <w:tc>
          <w:tcPr>
            <w:tcW w:w="1440" w:type="dxa"/>
            <w:gridSpan w:val="7"/>
            <w:shd w:val="clear" w:color="auto" w:fill="auto"/>
            <w:vAlign w:val="center"/>
          </w:tcPr>
          <w:p w:rsidR="001D3394" w:rsidRDefault="009E163C" w:rsidP="00587514">
            <w:pPr>
              <w:jc w:val="center"/>
              <w:rPr>
                <w:rFonts w:hint="eastAsia"/>
              </w:rPr>
            </w:pPr>
            <w:r>
              <w:rPr>
                <w:rFonts w:hint="eastAsia"/>
              </w:rPr>
              <w:t>実人数</w:t>
            </w:r>
          </w:p>
        </w:tc>
        <w:tc>
          <w:tcPr>
            <w:tcW w:w="1258" w:type="dxa"/>
            <w:gridSpan w:val="3"/>
            <w:shd w:val="clear" w:color="auto" w:fill="auto"/>
            <w:vAlign w:val="center"/>
          </w:tcPr>
          <w:p w:rsidR="001D3394" w:rsidRDefault="009E163C" w:rsidP="00587514">
            <w:pPr>
              <w:jc w:val="center"/>
              <w:rPr>
                <w:rFonts w:hint="eastAsia"/>
              </w:rPr>
            </w:pPr>
            <w:r>
              <w:rPr>
                <w:rFonts w:hint="eastAsia"/>
              </w:rPr>
              <w:t>現状</w:t>
            </w:r>
          </w:p>
        </w:tc>
        <w:tc>
          <w:tcPr>
            <w:tcW w:w="1080" w:type="dxa"/>
            <w:gridSpan w:val="4"/>
            <w:shd w:val="clear" w:color="auto" w:fill="auto"/>
            <w:vAlign w:val="center"/>
          </w:tcPr>
          <w:p w:rsidR="001D3394" w:rsidRDefault="009E163C" w:rsidP="00587514">
            <w:pPr>
              <w:jc w:val="right"/>
              <w:rPr>
                <w:rFonts w:hint="eastAsia"/>
              </w:rPr>
            </w:pPr>
            <w:r>
              <w:rPr>
                <w:rFonts w:hint="eastAsia"/>
              </w:rPr>
              <w:t>人</w:t>
            </w:r>
          </w:p>
        </w:tc>
        <w:tc>
          <w:tcPr>
            <w:tcW w:w="1440" w:type="dxa"/>
            <w:gridSpan w:val="6"/>
            <w:shd w:val="clear" w:color="auto" w:fill="auto"/>
            <w:vAlign w:val="center"/>
          </w:tcPr>
          <w:p w:rsidR="001D3394" w:rsidRDefault="009E163C" w:rsidP="00587514">
            <w:pPr>
              <w:jc w:val="center"/>
              <w:rPr>
                <w:rFonts w:hint="eastAsia"/>
              </w:rPr>
            </w:pPr>
            <w:r>
              <w:rPr>
                <w:rFonts w:hint="eastAsia"/>
              </w:rPr>
              <w:t>見通し</w:t>
            </w:r>
          </w:p>
        </w:tc>
        <w:tc>
          <w:tcPr>
            <w:tcW w:w="870" w:type="dxa"/>
            <w:gridSpan w:val="2"/>
            <w:shd w:val="clear" w:color="auto" w:fill="auto"/>
            <w:vAlign w:val="center"/>
          </w:tcPr>
          <w:p w:rsidR="001D3394" w:rsidRDefault="009E163C" w:rsidP="00587514">
            <w:pPr>
              <w:jc w:val="right"/>
              <w:rPr>
                <w:rFonts w:hint="eastAsia"/>
              </w:rPr>
            </w:pPr>
            <w:r>
              <w:rPr>
                <w:rFonts w:hint="eastAsia"/>
              </w:rPr>
              <w:t>人</w:t>
            </w:r>
          </w:p>
        </w:tc>
      </w:tr>
      <w:tr w:rsidR="001D3394" w:rsidTr="00587514">
        <w:trPr>
          <w:trHeight w:val="704"/>
        </w:trPr>
        <w:tc>
          <w:tcPr>
            <w:tcW w:w="830" w:type="dxa"/>
            <w:gridSpan w:val="3"/>
            <w:vMerge/>
            <w:shd w:val="clear" w:color="auto" w:fill="auto"/>
          </w:tcPr>
          <w:p w:rsidR="001D3394" w:rsidRDefault="001D3394" w:rsidP="00465C65">
            <w:pPr>
              <w:rPr>
                <w:rFonts w:hint="eastAsia"/>
              </w:rPr>
            </w:pPr>
          </w:p>
        </w:tc>
        <w:tc>
          <w:tcPr>
            <w:tcW w:w="1800" w:type="dxa"/>
            <w:gridSpan w:val="5"/>
            <w:vMerge w:val="restart"/>
            <w:shd w:val="clear" w:color="auto" w:fill="auto"/>
            <w:vAlign w:val="center"/>
          </w:tcPr>
          <w:p w:rsidR="001D3394" w:rsidRDefault="001D3394" w:rsidP="00587514">
            <w:pPr>
              <w:jc w:val="center"/>
              <w:rPr>
                <w:rFonts w:hint="eastAsia"/>
              </w:rPr>
            </w:pPr>
            <w:r>
              <w:rPr>
                <w:rFonts w:hint="eastAsia"/>
              </w:rPr>
              <w:t>臨時雇用（年間）</w:t>
            </w:r>
          </w:p>
        </w:tc>
        <w:tc>
          <w:tcPr>
            <w:tcW w:w="1440" w:type="dxa"/>
            <w:gridSpan w:val="7"/>
            <w:shd w:val="clear" w:color="auto" w:fill="auto"/>
            <w:vAlign w:val="center"/>
          </w:tcPr>
          <w:p w:rsidR="001D3394" w:rsidRDefault="009E163C" w:rsidP="00587514">
            <w:pPr>
              <w:jc w:val="center"/>
              <w:rPr>
                <w:rFonts w:hint="eastAsia"/>
              </w:rPr>
            </w:pPr>
            <w:r>
              <w:rPr>
                <w:rFonts w:hint="eastAsia"/>
              </w:rPr>
              <w:t>実人数</w:t>
            </w:r>
          </w:p>
        </w:tc>
        <w:tc>
          <w:tcPr>
            <w:tcW w:w="1258" w:type="dxa"/>
            <w:gridSpan w:val="3"/>
            <w:shd w:val="clear" w:color="auto" w:fill="auto"/>
            <w:vAlign w:val="center"/>
          </w:tcPr>
          <w:p w:rsidR="001D3394" w:rsidRDefault="009E163C" w:rsidP="00587514">
            <w:pPr>
              <w:jc w:val="center"/>
              <w:rPr>
                <w:rFonts w:hint="eastAsia"/>
              </w:rPr>
            </w:pPr>
            <w:r>
              <w:rPr>
                <w:rFonts w:hint="eastAsia"/>
              </w:rPr>
              <w:t>現状</w:t>
            </w:r>
          </w:p>
        </w:tc>
        <w:tc>
          <w:tcPr>
            <w:tcW w:w="1080" w:type="dxa"/>
            <w:gridSpan w:val="4"/>
            <w:shd w:val="clear" w:color="auto" w:fill="auto"/>
            <w:vAlign w:val="center"/>
          </w:tcPr>
          <w:p w:rsidR="001D3394" w:rsidRDefault="009E163C" w:rsidP="00587514">
            <w:pPr>
              <w:jc w:val="right"/>
              <w:rPr>
                <w:rFonts w:hint="eastAsia"/>
              </w:rPr>
            </w:pPr>
            <w:r>
              <w:rPr>
                <w:rFonts w:hint="eastAsia"/>
              </w:rPr>
              <w:t>人</w:t>
            </w:r>
          </w:p>
        </w:tc>
        <w:tc>
          <w:tcPr>
            <w:tcW w:w="1440" w:type="dxa"/>
            <w:gridSpan w:val="6"/>
            <w:shd w:val="clear" w:color="auto" w:fill="auto"/>
            <w:vAlign w:val="center"/>
          </w:tcPr>
          <w:p w:rsidR="001D3394" w:rsidRDefault="009E163C" w:rsidP="00587514">
            <w:pPr>
              <w:jc w:val="center"/>
              <w:rPr>
                <w:rFonts w:hint="eastAsia"/>
              </w:rPr>
            </w:pPr>
            <w:r>
              <w:rPr>
                <w:rFonts w:hint="eastAsia"/>
              </w:rPr>
              <w:t>見通し</w:t>
            </w:r>
          </w:p>
        </w:tc>
        <w:tc>
          <w:tcPr>
            <w:tcW w:w="870" w:type="dxa"/>
            <w:gridSpan w:val="2"/>
            <w:shd w:val="clear" w:color="auto" w:fill="auto"/>
            <w:vAlign w:val="center"/>
          </w:tcPr>
          <w:p w:rsidR="001D3394" w:rsidRDefault="009E163C" w:rsidP="00587514">
            <w:pPr>
              <w:jc w:val="right"/>
              <w:rPr>
                <w:rFonts w:hint="eastAsia"/>
              </w:rPr>
            </w:pPr>
            <w:r>
              <w:rPr>
                <w:rFonts w:hint="eastAsia"/>
              </w:rPr>
              <w:t>人</w:t>
            </w:r>
          </w:p>
        </w:tc>
      </w:tr>
      <w:tr w:rsidR="001D3394" w:rsidTr="00587514">
        <w:trPr>
          <w:trHeight w:val="711"/>
        </w:trPr>
        <w:tc>
          <w:tcPr>
            <w:tcW w:w="830" w:type="dxa"/>
            <w:gridSpan w:val="3"/>
            <w:vMerge/>
            <w:shd w:val="clear" w:color="auto" w:fill="auto"/>
          </w:tcPr>
          <w:p w:rsidR="001D3394" w:rsidRDefault="001D3394" w:rsidP="00465C65">
            <w:pPr>
              <w:rPr>
                <w:rFonts w:hint="eastAsia"/>
              </w:rPr>
            </w:pPr>
          </w:p>
        </w:tc>
        <w:tc>
          <w:tcPr>
            <w:tcW w:w="1800" w:type="dxa"/>
            <w:gridSpan w:val="5"/>
            <w:vMerge/>
            <w:shd w:val="clear" w:color="auto" w:fill="auto"/>
          </w:tcPr>
          <w:p w:rsidR="001D3394" w:rsidRDefault="001D3394" w:rsidP="00465C65">
            <w:pPr>
              <w:rPr>
                <w:rFonts w:hint="eastAsia"/>
              </w:rPr>
            </w:pPr>
          </w:p>
        </w:tc>
        <w:tc>
          <w:tcPr>
            <w:tcW w:w="1440" w:type="dxa"/>
            <w:gridSpan w:val="7"/>
            <w:shd w:val="clear" w:color="auto" w:fill="auto"/>
            <w:vAlign w:val="center"/>
          </w:tcPr>
          <w:p w:rsidR="001D3394" w:rsidRDefault="009E163C" w:rsidP="00587514">
            <w:pPr>
              <w:jc w:val="center"/>
              <w:rPr>
                <w:rFonts w:hint="eastAsia"/>
              </w:rPr>
            </w:pPr>
            <w:r>
              <w:rPr>
                <w:rFonts w:hint="eastAsia"/>
              </w:rPr>
              <w:t>延べ人数</w:t>
            </w:r>
          </w:p>
        </w:tc>
        <w:tc>
          <w:tcPr>
            <w:tcW w:w="1258" w:type="dxa"/>
            <w:gridSpan w:val="3"/>
            <w:shd w:val="clear" w:color="auto" w:fill="auto"/>
            <w:vAlign w:val="center"/>
          </w:tcPr>
          <w:p w:rsidR="001D3394" w:rsidRDefault="009E163C" w:rsidP="00587514">
            <w:pPr>
              <w:jc w:val="center"/>
              <w:rPr>
                <w:rFonts w:hint="eastAsia"/>
              </w:rPr>
            </w:pPr>
            <w:r>
              <w:rPr>
                <w:rFonts w:hint="eastAsia"/>
              </w:rPr>
              <w:t>現状</w:t>
            </w:r>
          </w:p>
        </w:tc>
        <w:tc>
          <w:tcPr>
            <w:tcW w:w="1080" w:type="dxa"/>
            <w:gridSpan w:val="4"/>
            <w:shd w:val="clear" w:color="auto" w:fill="auto"/>
            <w:vAlign w:val="center"/>
          </w:tcPr>
          <w:p w:rsidR="001D3394" w:rsidRDefault="009E163C" w:rsidP="00587514">
            <w:pPr>
              <w:jc w:val="right"/>
              <w:rPr>
                <w:rFonts w:hint="eastAsia"/>
              </w:rPr>
            </w:pPr>
            <w:r>
              <w:rPr>
                <w:rFonts w:hint="eastAsia"/>
              </w:rPr>
              <w:t>人</w:t>
            </w:r>
          </w:p>
        </w:tc>
        <w:tc>
          <w:tcPr>
            <w:tcW w:w="1440" w:type="dxa"/>
            <w:gridSpan w:val="6"/>
            <w:shd w:val="clear" w:color="auto" w:fill="auto"/>
            <w:vAlign w:val="center"/>
          </w:tcPr>
          <w:p w:rsidR="001D3394" w:rsidRDefault="009E163C" w:rsidP="00587514">
            <w:pPr>
              <w:jc w:val="center"/>
              <w:rPr>
                <w:rFonts w:hint="eastAsia"/>
              </w:rPr>
            </w:pPr>
            <w:r>
              <w:rPr>
                <w:rFonts w:hint="eastAsia"/>
              </w:rPr>
              <w:t>見通し</w:t>
            </w:r>
          </w:p>
        </w:tc>
        <w:tc>
          <w:tcPr>
            <w:tcW w:w="870" w:type="dxa"/>
            <w:gridSpan w:val="2"/>
            <w:shd w:val="clear" w:color="auto" w:fill="auto"/>
            <w:vAlign w:val="center"/>
          </w:tcPr>
          <w:p w:rsidR="001D3394" w:rsidRDefault="009E163C" w:rsidP="00587514">
            <w:pPr>
              <w:jc w:val="right"/>
              <w:rPr>
                <w:rFonts w:hint="eastAsia"/>
              </w:rPr>
            </w:pPr>
            <w:r>
              <w:rPr>
                <w:rFonts w:hint="eastAsia"/>
              </w:rPr>
              <w:t>人</w:t>
            </w:r>
          </w:p>
        </w:tc>
      </w:tr>
    </w:tbl>
    <w:p w:rsidR="00122ACD" w:rsidRDefault="00122ACD" w:rsidP="00465C6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720"/>
        <w:gridCol w:w="2107"/>
        <w:gridCol w:w="1539"/>
      </w:tblGrid>
      <w:tr w:rsidR="009E163C" w:rsidTr="00587514">
        <w:trPr>
          <w:trHeight w:val="505"/>
        </w:trPr>
        <w:tc>
          <w:tcPr>
            <w:tcW w:w="2175" w:type="dxa"/>
            <w:vMerge w:val="restart"/>
            <w:shd w:val="clear" w:color="auto" w:fill="auto"/>
            <w:vAlign w:val="center"/>
          </w:tcPr>
          <w:p w:rsidR="009E163C" w:rsidRDefault="009E163C" w:rsidP="00587514">
            <w:pPr>
              <w:jc w:val="center"/>
              <w:rPr>
                <w:rFonts w:hint="eastAsia"/>
              </w:rPr>
            </w:pPr>
            <w:r>
              <w:rPr>
                <w:rFonts w:hint="eastAsia"/>
              </w:rPr>
              <w:t>（参考）</w:t>
            </w:r>
          </w:p>
          <w:p w:rsidR="009E163C" w:rsidRDefault="009E163C" w:rsidP="00587514">
            <w:pPr>
              <w:jc w:val="center"/>
              <w:rPr>
                <w:rFonts w:hint="eastAsia"/>
              </w:rPr>
            </w:pPr>
            <w:r>
              <w:rPr>
                <w:rFonts w:hint="eastAsia"/>
              </w:rPr>
              <w:t>他市町村の認定状況</w:t>
            </w:r>
          </w:p>
        </w:tc>
        <w:tc>
          <w:tcPr>
            <w:tcW w:w="2793" w:type="dxa"/>
            <w:shd w:val="clear" w:color="auto" w:fill="auto"/>
            <w:vAlign w:val="center"/>
          </w:tcPr>
          <w:p w:rsidR="009E163C" w:rsidRDefault="009E163C" w:rsidP="00587514">
            <w:pPr>
              <w:jc w:val="center"/>
              <w:rPr>
                <w:rFonts w:hint="eastAsia"/>
              </w:rPr>
            </w:pPr>
            <w:r>
              <w:rPr>
                <w:rFonts w:hint="eastAsia"/>
              </w:rPr>
              <w:t>認定市町村名</w:t>
            </w:r>
          </w:p>
        </w:tc>
        <w:tc>
          <w:tcPr>
            <w:tcW w:w="2160" w:type="dxa"/>
            <w:shd w:val="clear" w:color="auto" w:fill="auto"/>
            <w:vAlign w:val="center"/>
          </w:tcPr>
          <w:p w:rsidR="009E163C" w:rsidRDefault="009E163C" w:rsidP="00587514">
            <w:pPr>
              <w:jc w:val="center"/>
              <w:rPr>
                <w:rFonts w:hint="eastAsia"/>
              </w:rPr>
            </w:pPr>
            <w:r>
              <w:rPr>
                <w:rFonts w:hint="eastAsia"/>
              </w:rPr>
              <w:t>認定年月日</w:t>
            </w:r>
          </w:p>
        </w:tc>
        <w:tc>
          <w:tcPr>
            <w:tcW w:w="1574" w:type="dxa"/>
            <w:shd w:val="clear" w:color="auto" w:fill="auto"/>
            <w:vAlign w:val="center"/>
          </w:tcPr>
          <w:p w:rsidR="009E163C" w:rsidRDefault="009E163C" w:rsidP="00587514">
            <w:pPr>
              <w:jc w:val="center"/>
              <w:rPr>
                <w:rFonts w:hint="eastAsia"/>
              </w:rPr>
            </w:pPr>
            <w:r>
              <w:rPr>
                <w:rFonts w:hint="eastAsia"/>
              </w:rPr>
              <w:t>備考</w:t>
            </w:r>
          </w:p>
        </w:tc>
      </w:tr>
      <w:tr w:rsidR="009E163C" w:rsidTr="00587514">
        <w:trPr>
          <w:trHeight w:val="528"/>
        </w:trPr>
        <w:tc>
          <w:tcPr>
            <w:tcW w:w="2175" w:type="dxa"/>
            <w:vMerge/>
            <w:shd w:val="clear" w:color="auto" w:fill="auto"/>
          </w:tcPr>
          <w:p w:rsidR="009E163C" w:rsidRDefault="009E163C" w:rsidP="00465C65">
            <w:pPr>
              <w:rPr>
                <w:rFonts w:hint="eastAsia"/>
              </w:rPr>
            </w:pPr>
          </w:p>
        </w:tc>
        <w:tc>
          <w:tcPr>
            <w:tcW w:w="2793" w:type="dxa"/>
            <w:shd w:val="clear" w:color="auto" w:fill="auto"/>
          </w:tcPr>
          <w:p w:rsidR="009E163C" w:rsidRDefault="009E163C" w:rsidP="00465C65">
            <w:pPr>
              <w:rPr>
                <w:rFonts w:hint="eastAsia"/>
              </w:rPr>
            </w:pPr>
          </w:p>
        </w:tc>
        <w:tc>
          <w:tcPr>
            <w:tcW w:w="2160" w:type="dxa"/>
            <w:shd w:val="clear" w:color="auto" w:fill="auto"/>
          </w:tcPr>
          <w:p w:rsidR="009E163C" w:rsidRDefault="009E163C" w:rsidP="00465C65">
            <w:pPr>
              <w:rPr>
                <w:rFonts w:hint="eastAsia"/>
              </w:rPr>
            </w:pPr>
          </w:p>
        </w:tc>
        <w:tc>
          <w:tcPr>
            <w:tcW w:w="1574" w:type="dxa"/>
            <w:shd w:val="clear" w:color="auto" w:fill="auto"/>
          </w:tcPr>
          <w:p w:rsidR="009E163C" w:rsidRDefault="009E163C" w:rsidP="00465C65">
            <w:pPr>
              <w:rPr>
                <w:rFonts w:hint="eastAsia"/>
              </w:rPr>
            </w:pPr>
          </w:p>
        </w:tc>
      </w:tr>
      <w:tr w:rsidR="009E163C" w:rsidTr="00587514">
        <w:trPr>
          <w:trHeight w:val="537"/>
        </w:trPr>
        <w:tc>
          <w:tcPr>
            <w:tcW w:w="2175" w:type="dxa"/>
            <w:vMerge/>
            <w:shd w:val="clear" w:color="auto" w:fill="auto"/>
          </w:tcPr>
          <w:p w:rsidR="009E163C" w:rsidRDefault="009E163C" w:rsidP="00465C65">
            <w:pPr>
              <w:rPr>
                <w:rFonts w:hint="eastAsia"/>
              </w:rPr>
            </w:pPr>
          </w:p>
        </w:tc>
        <w:tc>
          <w:tcPr>
            <w:tcW w:w="2793" w:type="dxa"/>
            <w:shd w:val="clear" w:color="auto" w:fill="auto"/>
          </w:tcPr>
          <w:p w:rsidR="009E163C" w:rsidRDefault="009E163C" w:rsidP="00465C65">
            <w:pPr>
              <w:rPr>
                <w:rFonts w:hint="eastAsia"/>
              </w:rPr>
            </w:pPr>
          </w:p>
        </w:tc>
        <w:tc>
          <w:tcPr>
            <w:tcW w:w="2160" w:type="dxa"/>
            <w:shd w:val="clear" w:color="auto" w:fill="auto"/>
          </w:tcPr>
          <w:p w:rsidR="009E163C" w:rsidRDefault="009E163C" w:rsidP="00465C65">
            <w:pPr>
              <w:rPr>
                <w:rFonts w:hint="eastAsia"/>
              </w:rPr>
            </w:pPr>
          </w:p>
        </w:tc>
        <w:tc>
          <w:tcPr>
            <w:tcW w:w="1574" w:type="dxa"/>
            <w:shd w:val="clear" w:color="auto" w:fill="auto"/>
          </w:tcPr>
          <w:p w:rsidR="009E163C" w:rsidRDefault="009E163C" w:rsidP="00465C65">
            <w:pPr>
              <w:rPr>
                <w:rFonts w:hint="eastAsia"/>
              </w:rPr>
            </w:pPr>
          </w:p>
        </w:tc>
      </w:tr>
    </w:tbl>
    <w:p w:rsidR="009E163C" w:rsidRDefault="009E163C" w:rsidP="00465C65">
      <w:pPr>
        <w:rPr>
          <w:rFonts w:hint="eastAsia"/>
        </w:rPr>
      </w:pPr>
    </w:p>
    <w:p w:rsidR="009E163C" w:rsidRDefault="009E163C" w:rsidP="00465C65">
      <w:pPr>
        <w:rPr>
          <w:rFonts w:hint="eastAsia"/>
        </w:rPr>
      </w:pPr>
      <w:r>
        <w:rPr>
          <w:rFonts w:hint="eastAsia"/>
        </w:rPr>
        <w:t>（備考）</w:t>
      </w:r>
    </w:p>
    <w:p w:rsidR="009E163C" w:rsidRDefault="009E163C" w:rsidP="009E163C">
      <w:pPr>
        <w:ind w:left="210" w:hangingChars="100" w:hanging="210"/>
        <w:rPr>
          <w:rFonts w:hint="eastAsia"/>
        </w:rPr>
      </w:pPr>
      <w:r>
        <w:rPr>
          <w:rFonts w:hint="eastAsia"/>
        </w:rPr>
        <w:t>１　法人経営にあっては、申請者の氏名欄に法人名及び代表者氏名を、生年月日欄に法人設立年月日を記載する。</w:t>
      </w:r>
    </w:p>
    <w:p w:rsidR="009E163C" w:rsidRDefault="009E163C" w:rsidP="009E163C">
      <w:pPr>
        <w:ind w:left="210" w:hangingChars="100" w:hanging="210"/>
        <w:rPr>
          <w:rFonts w:hint="eastAsia"/>
        </w:rPr>
      </w:pPr>
      <w:r>
        <w:rPr>
          <w:rFonts w:hint="eastAsia"/>
        </w:rPr>
        <w:t>２　夫婦、親子等が共同で一の農業経営改善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り決めの写しを添付するものとする。</w:t>
      </w:r>
    </w:p>
    <w:p w:rsidR="009E163C" w:rsidRDefault="009E163C" w:rsidP="00465C65">
      <w:pPr>
        <w:rPr>
          <w:rFonts w:hint="eastAsia"/>
        </w:rPr>
      </w:pPr>
      <w:r>
        <w:rPr>
          <w:rFonts w:hint="eastAsia"/>
        </w:rPr>
        <w:t>３　氏名又は代表者の氏名を自署する場合においては、</w:t>
      </w:r>
      <w:r w:rsidR="00F60812">
        <w:rPr>
          <w:rFonts w:hint="eastAsia"/>
        </w:rPr>
        <w:t>押印を省略することができる。</w:t>
      </w:r>
    </w:p>
    <w:p w:rsidR="00F60812" w:rsidRDefault="00F60812" w:rsidP="00F60812">
      <w:pPr>
        <w:ind w:left="210" w:hangingChars="100" w:hanging="210"/>
        <w:rPr>
          <w:rFonts w:hint="eastAsia"/>
        </w:rPr>
      </w:pPr>
      <w:r>
        <w:rPr>
          <w:rFonts w:hint="eastAsia"/>
        </w:rPr>
        <w:t>４　「②経営改善の方向の概要」欄には、農業経営の現状として、専業・兼業の別、主要作目の生産状況等を記載し、必要に応じ現在の経営に至るまでの発展経緯についても記載する。</w:t>
      </w:r>
    </w:p>
    <w:p w:rsidR="00F60812" w:rsidRDefault="00F60812" w:rsidP="00F60812">
      <w:pPr>
        <w:ind w:left="210" w:hangingChars="100" w:hanging="210"/>
        <w:rPr>
          <w:rFonts w:hint="eastAsia"/>
        </w:rPr>
      </w:pPr>
      <w:r>
        <w:rPr>
          <w:rFonts w:hint="eastAsia"/>
        </w:rPr>
        <w:t xml:space="preserve">　　また、目標とする営農類型へ向けた経営改善の方策について、例えば「規模拡大によるスケールメリットの追求」等と記載し、経営改善の方策の達成の結果として見込まれる主要作目の規模、生産見込み等を記載する。</w:t>
      </w:r>
    </w:p>
    <w:p w:rsidR="00F60812" w:rsidRDefault="00F60812" w:rsidP="00F60812">
      <w:pPr>
        <w:ind w:left="210" w:hangingChars="100" w:hanging="210"/>
        <w:rPr>
          <w:rFonts w:hint="eastAsia"/>
        </w:rPr>
      </w:pPr>
      <w:r>
        <w:rPr>
          <w:rFonts w:hint="eastAsia"/>
        </w:rPr>
        <w:lastRenderedPageBreak/>
        <w:t xml:space="preserve">　　さらに、年間農業所得について、その現</w:t>
      </w:r>
      <w:r w:rsidR="0018472A">
        <w:rPr>
          <w:rFonts w:hint="eastAsia"/>
        </w:rPr>
        <w:t>状及び５年後の目標を「年間農業所得」欄に記載する。</w:t>
      </w:r>
    </w:p>
    <w:p w:rsidR="00F60812" w:rsidRDefault="0018472A" w:rsidP="00F60812">
      <w:pPr>
        <w:ind w:left="210" w:hangingChars="100" w:hanging="210"/>
        <w:rPr>
          <w:rFonts w:hint="eastAsia"/>
        </w:rPr>
      </w:pPr>
      <w:r>
        <w:rPr>
          <w:rFonts w:hint="eastAsia"/>
        </w:rPr>
        <w:t xml:space="preserve">　　なお、可能であれば、主たる従事者の年間労働時間について、その現状及び５年後の目標を「年間労働時間」欄に記載する。</w:t>
      </w:r>
    </w:p>
    <w:p w:rsidR="00F60812" w:rsidRDefault="00F60812" w:rsidP="00F60812">
      <w:pPr>
        <w:ind w:left="210" w:hangingChars="100" w:hanging="210"/>
        <w:rPr>
          <w:rFonts w:hint="eastAsia"/>
        </w:rPr>
      </w:pPr>
      <w:r>
        <w:rPr>
          <w:rFonts w:hint="eastAsia"/>
        </w:rPr>
        <w:t>５　「③農業経営の規模の拡大に関する目標」欄には、次の事項を記載する。</w:t>
      </w:r>
    </w:p>
    <w:p w:rsidR="005618B1" w:rsidRDefault="00F60812" w:rsidP="005618B1">
      <w:pPr>
        <w:ind w:left="420" w:hangingChars="200" w:hanging="420"/>
        <w:rPr>
          <w:rFonts w:hint="eastAsia"/>
        </w:rPr>
      </w:pPr>
      <w:r>
        <w:rPr>
          <w:rFonts w:hint="eastAsia"/>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sidR="00FA0B78">
        <w:rPr>
          <w:rFonts w:hint="eastAsia"/>
        </w:rPr>
        <w:t>（</w:t>
      </w:r>
      <w:r>
        <w:rPr>
          <w:rFonts w:hint="eastAsia"/>
        </w:rPr>
        <w:t>（１）申請者が当該農地</w:t>
      </w:r>
      <w:r w:rsidR="005618B1">
        <w:rPr>
          <w:rFonts w:hint="eastAsia"/>
        </w:rPr>
        <w:t xml:space="preserve">に係る収穫物についての販売委託を引き受けることにより販売名義を有し、かつ、（２）当該販売委託を引き受けた農作物に係る販売収入の処分権を有するものに　　</w:t>
      </w:r>
    </w:p>
    <w:p w:rsidR="00F60812" w:rsidRDefault="005618B1" w:rsidP="005618B1">
      <w:pPr>
        <w:ind w:leftChars="200" w:left="420"/>
        <w:rPr>
          <w:rFonts w:hint="eastAsia"/>
        </w:rPr>
      </w:pPr>
      <w:r>
        <w:rPr>
          <w:rFonts w:hint="eastAsia"/>
        </w:rPr>
        <w:t>限る。）の作業受託面積及び生産量を記載する。この場合、「経営面積合計」欄には、「作付面積・飼養頭数」欄の面積だけでなく、「特定作業受託」の「作業受託面積」欄の面積を加えて記載する。</w:t>
      </w:r>
    </w:p>
    <w:p w:rsidR="005618B1" w:rsidRDefault="005618B1" w:rsidP="005618B1">
      <w:pPr>
        <w:ind w:left="420" w:hangingChars="200" w:hanging="420"/>
        <w:rPr>
          <w:rFonts w:hint="eastAsia"/>
        </w:rPr>
      </w:pPr>
      <w:r>
        <w:rPr>
          <w:rFonts w:hint="eastAsia"/>
        </w:rPr>
        <w:t xml:space="preserve">　イ　この場合、申請者が、当該農地について、主な基幹作業を受託し、かつ、アの（１）及び（２）の要件を満たすことを証する書面を添付するものとする。</w:t>
      </w:r>
    </w:p>
    <w:p w:rsidR="005618B1" w:rsidRDefault="005618B1" w:rsidP="005618B1">
      <w:pPr>
        <w:ind w:left="420" w:hangingChars="200" w:hanging="420"/>
        <w:rPr>
          <w:rFonts w:hint="eastAsia"/>
        </w:rPr>
      </w:pPr>
      <w:r>
        <w:rPr>
          <w:rFonts w:hint="eastAsia"/>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rsidR="005618B1" w:rsidRDefault="00FA0B78" w:rsidP="005618B1">
      <w:pPr>
        <w:ind w:left="420" w:hangingChars="200" w:hanging="420"/>
        <w:rPr>
          <w:rFonts w:hint="eastAsia"/>
        </w:rPr>
      </w:pPr>
      <w:r>
        <w:rPr>
          <w:rFonts w:hint="eastAsia"/>
        </w:rPr>
        <w:t xml:space="preserve">　エ　「農畜産物の加工・販売その他の関連・附帯事業」欄には、農業</w:t>
      </w:r>
      <w:r w:rsidR="005618B1">
        <w:rPr>
          <w:rFonts w:hint="eastAsia"/>
        </w:rPr>
        <w:t>経営に関連・附帯する事業として、（１）農畜産物を原料又は材料として使用して行う製造又は加工、（２）農畜産物の貯蔵、運搬又は販売、（３）農業生産に必要な資材の製造等について記載する。</w:t>
      </w:r>
    </w:p>
    <w:p w:rsidR="005618B1" w:rsidRDefault="005618B1" w:rsidP="005618B1">
      <w:pPr>
        <w:ind w:left="420" w:hangingChars="200" w:hanging="420"/>
        <w:rPr>
          <w:rFonts w:hint="eastAsia"/>
        </w:rPr>
      </w:pPr>
      <w:r>
        <w:rPr>
          <w:rFonts w:hint="eastAsia"/>
        </w:rPr>
        <w:t>６　「④生産方式の合理化に関する目標」欄には、次の事項を記載する。</w:t>
      </w:r>
    </w:p>
    <w:p w:rsidR="005618B1" w:rsidRDefault="005618B1" w:rsidP="005618B1">
      <w:pPr>
        <w:ind w:left="420" w:hangingChars="200" w:hanging="420"/>
        <w:rPr>
          <w:rFonts w:hint="eastAsia"/>
        </w:rPr>
      </w:pPr>
      <w:r>
        <w:rPr>
          <w:rFonts w:hint="eastAsia"/>
        </w:rPr>
        <w:t xml:space="preserve">　ア　「機械・施設」欄に、機械・施設の型式、性能、規模ごとに台数を記載するとともに、リース、レンタル、共同利用</w:t>
      </w:r>
      <w:r w:rsidR="0008395A">
        <w:rPr>
          <w:rFonts w:hint="eastAsia"/>
        </w:rPr>
        <w:t>等による場合は、その旨を記載する。</w:t>
      </w:r>
    </w:p>
    <w:p w:rsidR="0008395A" w:rsidRDefault="0008395A" w:rsidP="005618B1">
      <w:pPr>
        <w:ind w:left="420" w:hangingChars="200" w:hanging="420"/>
        <w:rPr>
          <w:rFonts w:hint="eastAsia"/>
        </w:rPr>
      </w:pPr>
      <w:r>
        <w:rPr>
          <w:rFonts w:hint="eastAsia"/>
        </w:rPr>
        <w:t xml:space="preserve">　イ　「農用地の利用条件」欄に、主として利用する圃場の区画の大きさ、団地化した圃場の規模、数、通柵距離等を記載する。</w:t>
      </w:r>
    </w:p>
    <w:p w:rsidR="0008395A" w:rsidRDefault="0008395A" w:rsidP="005618B1">
      <w:pPr>
        <w:ind w:left="420" w:hangingChars="200" w:hanging="420"/>
        <w:rPr>
          <w:rFonts w:hint="eastAsia"/>
        </w:rPr>
      </w:pPr>
      <w:r>
        <w:rPr>
          <w:rFonts w:hint="eastAsia"/>
        </w:rPr>
        <w:t xml:space="preserve">　ウ　「作目・部門別合理化の方向」欄に、③の作目・部門ごとに、品種構成、作付体系、飼養管理の方法等生産方式の合理化について記載する。</w:t>
      </w:r>
    </w:p>
    <w:p w:rsidR="0008395A" w:rsidRDefault="0008395A" w:rsidP="005618B1">
      <w:pPr>
        <w:ind w:left="420" w:hangingChars="200" w:hanging="420"/>
        <w:rPr>
          <w:rFonts w:hint="eastAsia"/>
        </w:rPr>
      </w:pPr>
      <w:r>
        <w:rPr>
          <w:rFonts w:hint="eastAsia"/>
        </w:rPr>
        <w:t>７　「⑤経営管理の合理化に関する目標」欄には、簿記記帳、経営内役割分担、経営形態の近代化等について記載する。</w:t>
      </w:r>
    </w:p>
    <w:p w:rsidR="0008395A" w:rsidRDefault="0008395A" w:rsidP="005618B1">
      <w:pPr>
        <w:ind w:left="420" w:hangingChars="200" w:hanging="420"/>
        <w:rPr>
          <w:rFonts w:hint="eastAsia"/>
        </w:rPr>
      </w:pPr>
      <w:r>
        <w:rPr>
          <w:rFonts w:hint="eastAsia"/>
        </w:rPr>
        <w:t>８　「⑥農業従事の態様等の改善に関する目標」欄には、休日制の導入、ヘルパー制度活用による労働負担の軽減等について記載する。なお、家族経営協定を締結している場合には、その旨と協定に基づく家族間の役割分担等の内容を記載する。</w:t>
      </w:r>
    </w:p>
    <w:p w:rsidR="0008395A" w:rsidRDefault="0008395A" w:rsidP="005618B1">
      <w:pPr>
        <w:ind w:left="420" w:hangingChars="200" w:hanging="420"/>
        <w:rPr>
          <w:rFonts w:hint="eastAsia"/>
        </w:rPr>
      </w:pPr>
      <w:r>
        <w:rPr>
          <w:rFonts w:hint="eastAsia"/>
        </w:rPr>
        <w:t>９　「⑦目標を達成するためにとるべき措置」欄には、②から⑥までに掲げた目標を達成するための具体的な方策について、例えば、耕地面積の規模拡大に関しては、「本認定制</w:t>
      </w:r>
      <w:r>
        <w:rPr>
          <w:rFonts w:hint="eastAsia"/>
        </w:rPr>
        <w:lastRenderedPageBreak/>
        <w:t>度を活用した農業委員会への申し出、あっせんの仕組みの利用」等と記載する。</w:t>
      </w:r>
    </w:p>
    <w:p w:rsidR="00740246" w:rsidRDefault="00740246" w:rsidP="005618B1">
      <w:pPr>
        <w:ind w:left="420" w:hangingChars="200" w:hanging="420"/>
        <w:rPr>
          <w:rFonts w:hint="eastAsia"/>
        </w:rPr>
      </w:pPr>
      <w:r>
        <w:rPr>
          <w:rFonts w:hint="eastAsia"/>
        </w:rPr>
        <w:t xml:space="preserve">　　　なお、農業改良資金等の制度資金の融資を受けることを予定する場合には、予定年度、予定資金、資産及び負債の現状、今後の資金需要等を記載する。</w:t>
      </w:r>
    </w:p>
    <w:p w:rsidR="00405DF1" w:rsidRDefault="00405DF1" w:rsidP="005618B1">
      <w:pPr>
        <w:ind w:left="420" w:hangingChars="200" w:hanging="420"/>
        <w:rPr>
          <w:rFonts w:hint="eastAsia"/>
        </w:rPr>
      </w:pPr>
      <w:r>
        <w:rPr>
          <w:rFonts w:hint="eastAsia"/>
        </w:rPr>
        <w:t>１０　農業経営基盤強化促進法第１２条第３項に規定する措置を記載する場合には、</w:t>
      </w:r>
    </w:p>
    <w:p w:rsidR="00405DF1" w:rsidRDefault="00405DF1" w:rsidP="005618B1">
      <w:pPr>
        <w:ind w:left="420" w:hangingChars="200" w:hanging="420"/>
        <w:rPr>
          <w:rFonts w:hint="eastAsia"/>
        </w:rPr>
      </w:pPr>
      <w:r>
        <w:rPr>
          <w:rFonts w:hint="eastAsia"/>
        </w:rPr>
        <w:t xml:space="preserve">　ア　「⑦目標を達成するためにとるべき措置」に記載するものとする。この場合、特定の個人又は法人が出資するケースにおいては、出資する者の氏名又は名称、出資する者ごとの出資の額及び比率を記載するものとする。また、不特定多数の者から出資を募るケースにおいては、その出資の枠、事業の方法、出資者との間で予定される取引の内容を記載するものとする。</w:t>
      </w:r>
    </w:p>
    <w:p w:rsidR="00405DF1" w:rsidRDefault="00405DF1" w:rsidP="005618B1">
      <w:pPr>
        <w:ind w:left="420" w:hangingChars="200" w:hanging="420"/>
        <w:rPr>
          <w:rFonts w:hint="eastAsia"/>
        </w:rPr>
      </w:pPr>
      <w:r>
        <w:rPr>
          <w:rFonts w:hint="eastAsia"/>
        </w:rPr>
        <w:t xml:space="preserve">　イ　この場合、出資をする者が関連事業者等であることを証する書面を添付するものとする。</w:t>
      </w:r>
    </w:p>
    <w:p w:rsidR="00C07A41" w:rsidRDefault="00C07A41" w:rsidP="005618B1">
      <w:pPr>
        <w:ind w:left="420" w:hangingChars="200" w:hanging="420"/>
        <w:rPr>
          <w:rFonts w:hint="eastAsia"/>
        </w:rPr>
      </w:pPr>
      <w:r>
        <w:rPr>
          <w:rFonts w:hint="eastAsia"/>
        </w:rPr>
        <w:t xml:space="preserve">　ウ　特に、</w:t>
      </w:r>
      <w:r w:rsidR="00A11733" w:rsidRPr="00A11733">
        <w:rPr>
          <w:rFonts w:hint="eastAsia"/>
        </w:rPr>
        <w:t>農地所有適格法人</w:t>
      </w:r>
      <w:r>
        <w:rPr>
          <w:rFonts w:hint="eastAsia"/>
        </w:rPr>
        <w:t>が、目標を</w:t>
      </w:r>
      <w:r w:rsidR="008900DA">
        <w:rPr>
          <w:rFonts w:hint="eastAsia"/>
        </w:rPr>
        <w:t>達成</w:t>
      </w:r>
      <w:r>
        <w:rPr>
          <w:rFonts w:hint="eastAsia"/>
        </w:rPr>
        <w:t>するためにとるべき措置として関連事業者等（耕作又は養畜の事業を行う個人又は</w:t>
      </w:r>
      <w:r w:rsidR="00A11733" w:rsidRPr="00A11733">
        <w:rPr>
          <w:rFonts w:hint="eastAsia"/>
        </w:rPr>
        <w:t>農地所有適格法人</w:t>
      </w:r>
      <w:r>
        <w:rPr>
          <w:rFonts w:hint="eastAsia"/>
        </w:rPr>
        <w:t>を除く。）から出資を受けようとする場合で、かつ、当該関連事業者等が法人である場合には、当該関連事業者等の定款又は寄付行為の写し、株主名簿又は社員名簿の写し及び財務諸表等当該法人の事業及び財務の状態が明らかとなる書面を添付するものとする。</w:t>
      </w:r>
    </w:p>
    <w:p w:rsidR="00C07A41" w:rsidRDefault="00C07A41" w:rsidP="005618B1">
      <w:pPr>
        <w:ind w:left="420" w:hangingChars="200" w:hanging="420"/>
        <w:rPr>
          <w:rFonts w:hint="eastAsia"/>
        </w:rPr>
      </w:pPr>
      <w:r>
        <w:rPr>
          <w:rFonts w:hint="eastAsia"/>
        </w:rPr>
        <w:t>１１　農業経営改善計画の認定を受ける時以降</w:t>
      </w:r>
      <w:r w:rsidR="008900DA">
        <w:rPr>
          <w:rFonts w:hint="eastAsia"/>
        </w:rPr>
        <w:t>、</w:t>
      </w:r>
      <w:r>
        <w:rPr>
          <w:rFonts w:hint="eastAsia"/>
        </w:rPr>
        <w:t>新たに農業を開始する者にあっては、「②経営改善の方向の概要」欄に、新たに農業を開始する予定年月日を記載するとともに、③から⑥までの各「現状」欄に、新たに農業を開始する予定時の状況と併せて</w:t>
      </w:r>
      <w:r w:rsidR="0087464D">
        <w:rPr>
          <w:rFonts w:hint="eastAsia"/>
        </w:rPr>
        <w:t>、就農３年後の農業経営の状況を括弧書きで記載する。</w:t>
      </w:r>
    </w:p>
    <w:p w:rsidR="00C07A41" w:rsidRDefault="0087464D" w:rsidP="005618B1">
      <w:pPr>
        <w:ind w:left="420" w:hangingChars="200" w:hanging="420"/>
        <w:rPr>
          <w:rFonts w:hint="eastAsia"/>
        </w:rPr>
      </w:pPr>
      <w:r>
        <w:rPr>
          <w:rFonts w:hint="eastAsia"/>
        </w:rPr>
        <w:t>１２　「（参考）経営の構成」欄には、農業経営に携わる者の担当業務及び年間農業従事</w:t>
      </w:r>
      <w:r w:rsidR="00C07A41">
        <w:rPr>
          <w:rFonts w:hint="eastAsia"/>
        </w:rPr>
        <w:t>日数等について、その現状及び現在想定し得る範囲での見通しを記載するものとする。この場合、現在は農</w:t>
      </w:r>
      <w:r w:rsidR="0018472A">
        <w:rPr>
          <w:rFonts w:hint="eastAsia"/>
        </w:rPr>
        <w:t>業経営に携わっているが５年後は離農する見込みの者及び現在は就農していないが５年後は経営に参画する見込みの者</w:t>
      </w:r>
      <w:r w:rsidR="00C07A41">
        <w:rPr>
          <w:rFonts w:hint="eastAsia"/>
        </w:rPr>
        <w:t>についても記載する。</w:t>
      </w:r>
    </w:p>
    <w:p w:rsidR="00761BBB" w:rsidRDefault="00761BBB" w:rsidP="005618B1">
      <w:pPr>
        <w:ind w:left="420" w:hangingChars="200" w:hanging="420"/>
        <w:rPr>
          <w:rFonts w:hint="eastAsia"/>
        </w:rPr>
      </w:pPr>
      <w:r>
        <w:rPr>
          <w:rFonts w:hint="eastAsia"/>
        </w:rPr>
        <w:t xml:space="preserve">　ア　「氏名（法人経営にあっては役員の氏名）」欄に、代表者以外の者にあっては、家族農業経営の場合には農業経営に携わる者の氏名を、法人経営の場合には役員の氏名を記載する。</w:t>
      </w:r>
    </w:p>
    <w:p w:rsidR="00761BBB" w:rsidRDefault="00761BBB" w:rsidP="005618B1">
      <w:pPr>
        <w:ind w:left="420" w:hangingChars="200" w:hanging="420"/>
        <w:rPr>
          <w:rFonts w:hint="eastAsia"/>
        </w:rPr>
      </w:pPr>
      <w:r>
        <w:rPr>
          <w:rFonts w:hint="eastAsia"/>
        </w:rPr>
        <w:t xml:space="preserve">　イ　「代表者との続柄（法人</w:t>
      </w:r>
      <w:r w:rsidR="008900DA">
        <w:rPr>
          <w:rFonts w:hint="eastAsia"/>
        </w:rPr>
        <w:t>経営にあっては役職）」欄に、代表者にあってはその旨を記載し、家族</w:t>
      </w:r>
      <w:r>
        <w:rPr>
          <w:rFonts w:hint="eastAsia"/>
        </w:rPr>
        <w:t>農業経</w:t>
      </w:r>
      <w:r w:rsidR="008900DA">
        <w:rPr>
          <w:rFonts w:hint="eastAsia"/>
        </w:rPr>
        <w:t>営の場合には代表者を基準とした続柄を、法人経営の場合には役職を</w:t>
      </w:r>
      <w:r>
        <w:rPr>
          <w:rFonts w:hint="eastAsia"/>
        </w:rPr>
        <w:t>それぞれ記載する。</w:t>
      </w:r>
    </w:p>
    <w:p w:rsidR="00761BBB" w:rsidRDefault="00761BBB" w:rsidP="005618B1">
      <w:pPr>
        <w:ind w:left="420" w:hangingChars="200" w:hanging="420"/>
      </w:pPr>
      <w:r>
        <w:rPr>
          <w:rFonts w:hint="eastAsia"/>
        </w:rPr>
        <w:t xml:space="preserve">　ウ　年間農業従事日数は、１日８時間として計算し、毎日１時間ずつ働いた場合には、８日で１日と換算する。</w:t>
      </w:r>
    </w:p>
    <w:sectPr w:rsidR="00761B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547" w:rsidRDefault="00665547" w:rsidP="0018472A">
      <w:r>
        <w:separator/>
      </w:r>
    </w:p>
  </w:endnote>
  <w:endnote w:type="continuationSeparator" w:id="0">
    <w:p w:rsidR="00665547" w:rsidRDefault="00665547" w:rsidP="0018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547" w:rsidRDefault="00665547" w:rsidP="0018472A">
      <w:r>
        <w:separator/>
      </w:r>
    </w:p>
  </w:footnote>
  <w:footnote w:type="continuationSeparator" w:id="0">
    <w:p w:rsidR="00665547" w:rsidRDefault="00665547" w:rsidP="0018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3EF4"/>
    <w:multiLevelType w:val="hybridMultilevel"/>
    <w:tmpl w:val="AD6A635C"/>
    <w:lvl w:ilvl="0" w:tplc="9CBECB5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3D"/>
    <w:rsid w:val="000042D5"/>
    <w:rsid w:val="0000508C"/>
    <w:rsid w:val="00006932"/>
    <w:rsid w:val="000070AB"/>
    <w:rsid w:val="0000718F"/>
    <w:rsid w:val="00012265"/>
    <w:rsid w:val="00012533"/>
    <w:rsid w:val="00012BC1"/>
    <w:rsid w:val="000135B1"/>
    <w:rsid w:val="00014F81"/>
    <w:rsid w:val="000158B0"/>
    <w:rsid w:val="000223D3"/>
    <w:rsid w:val="000231B8"/>
    <w:rsid w:val="00024224"/>
    <w:rsid w:val="00025E46"/>
    <w:rsid w:val="0002679C"/>
    <w:rsid w:val="00027120"/>
    <w:rsid w:val="000340C5"/>
    <w:rsid w:val="000371FA"/>
    <w:rsid w:val="0003722B"/>
    <w:rsid w:val="00040521"/>
    <w:rsid w:val="00040FAB"/>
    <w:rsid w:val="00041CFE"/>
    <w:rsid w:val="00042793"/>
    <w:rsid w:val="00045929"/>
    <w:rsid w:val="00046C19"/>
    <w:rsid w:val="00050642"/>
    <w:rsid w:val="000514F2"/>
    <w:rsid w:val="000518A3"/>
    <w:rsid w:val="00053CC8"/>
    <w:rsid w:val="0005530A"/>
    <w:rsid w:val="00056399"/>
    <w:rsid w:val="000566CA"/>
    <w:rsid w:val="00056FA4"/>
    <w:rsid w:val="000605E0"/>
    <w:rsid w:val="00060933"/>
    <w:rsid w:val="00060BB6"/>
    <w:rsid w:val="00062A88"/>
    <w:rsid w:val="00062F6C"/>
    <w:rsid w:val="00067A2C"/>
    <w:rsid w:val="00073EB1"/>
    <w:rsid w:val="00074508"/>
    <w:rsid w:val="0007494A"/>
    <w:rsid w:val="0007549F"/>
    <w:rsid w:val="00077AEC"/>
    <w:rsid w:val="000819E2"/>
    <w:rsid w:val="0008395A"/>
    <w:rsid w:val="00085BBA"/>
    <w:rsid w:val="0008714B"/>
    <w:rsid w:val="00087925"/>
    <w:rsid w:val="00093D80"/>
    <w:rsid w:val="00095799"/>
    <w:rsid w:val="00096B7A"/>
    <w:rsid w:val="000A49D9"/>
    <w:rsid w:val="000A5074"/>
    <w:rsid w:val="000A5764"/>
    <w:rsid w:val="000A620B"/>
    <w:rsid w:val="000A6D12"/>
    <w:rsid w:val="000A6EF1"/>
    <w:rsid w:val="000A7C05"/>
    <w:rsid w:val="000B0FFC"/>
    <w:rsid w:val="000B24EC"/>
    <w:rsid w:val="000B2C26"/>
    <w:rsid w:val="000B5C31"/>
    <w:rsid w:val="000B5C62"/>
    <w:rsid w:val="000B78B3"/>
    <w:rsid w:val="000B78B4"/>
    <w:rsid w:val="000C0292"/>
    <w:rsid w:val="000C111C"/>
    <w:rsid w:val="000C1BC9"/>
    <w:rsid w:val="000C1F34"/>
    <w:rsid w:val="000C24F9"/>
    <w:rsid w:val="000C4DE4"/>
    <w:rsid w:val="000C6591"/>
    <w:rsid w:val="000D0128"/>
    <w:rsid w:val="000D0BBB"/>
    <w:rsid w:val="000E1705"/>
    <w:rsid w:val="000E1C77"/>
    <w:rsid w:val="000F048E"/>
    <w:rsid w:val="000F1B62"/>
    <w:rsid w:val="000F3F77"/>
    <w:rsid w:val="000F6389"/>
    <w:rsid w:val="000F653B"/>
    <w:rsid w:val="000F72C6"/>
    <w:rsid w:val="000F7349"/>
    <w:rsid w:val="0010012D"/>
    <w:rsid w:val="00101476"/>
    <w:rsid w:val="001026B6"/>
    <w:rsid w:val="00103545"/>
    <w:rsid w:val="001036C6"/>
    <w:rsid w:val="00110126"/>
    <w:rsid w:val="00110897"/>
    <w:rsid w:val="00117F65"/>
    <w:rsid w:val="00120444"/>
    <w:rsid w:val="001214F7"/>
    <w:rsid w:val="0012249E"/>
    <w:rsid w:val="001229DF"/>
    <w:rsid w:val="00122ACD"/>
    <w:rsid w:val="00123BF7"/>
    <w:rsid w:val="0013061F"/>
    <w:rsid w:val="0013115A"/>
    <w:rsid w:val="00131F84"/>
    <w:rsid w:val="00132261"/>
    <w:rsid w:val="00133236"/>
    <w:rsid w:val="00133983"/>
    <w:rsid w:val="001352EE"/>
    <w:rsid w:val="001360D3"/>
    <w:rsid w:val="00141BE0"/>
    <w:rsid w:val="00142C3D"/>
    <w:rsid w:val="00142C70"/>
    <w:rsid w:val="00142F1C"/>
    <w:rsid w:val="00143A55"/>
    <w:rsid w:val="0014417F"/>
    <w:rsid w:val="00145B51"/>
    <w:rsid w:val="00146E44"/>
    <w:rsid w:val="00150C44"/>
    <w:rsid w:val="00151547"/>
    <w:rsid w:val="00152700"/>
    <w:rsid w:val="00156521"/>
    <w:rsid w:val="00160040"/>
    <w:rsid w:val="00162146"/>
    <w:rsid w:val="00162834"/>
    <w:rsid w:val="00162A3D"/>
    <w:rsid w:val="001648C7"/>
    <w:rsid w:val="00164B43"/>
    <w:rsid w:val="00164BA8"/>
    <w:rsid w:val="0017013B"/>
    <w:rsid w:val="00174ADA"/>
    <w:rsid w:val="001763C1"/>
    <w:rsid w:val="00181E07"/>
    <w:rsid w:val="0018472A"/>
    <w:rsid w:val="00187694"/>
    <w:rsid w:val="00187AAF"/>
    <w:rsid w:val="001953C9"/>
    <w:rsid w:val="00195B55"/>
    <w:rsid w:val="00195DA4"/>
    <w:rsid w:val="001968B4"/>
    <w:rsid w:val="00197BBB"/>
    <w:rsid w:val="001A115C"/>
    <w:rsid w:val="001A1394"/>
    <w:rsid w:val="001A1A47"/>
    <w:rsid w:val="001A1C1C"/>
    <w:rsid w:val="001A5BCE"/>
    <w:rsid w:val="001A7F91"/>
    <w:rsid w:val="001B08E4"/>
    <w:rsid w:val="001B30BF"/>
    <w:rsid w:val="001B31FA"/>
    <w:rsid w:val="001B3FC4"/>
    <w:rsid w:val="001B4CFE"/>
    <w:rsid w:val="001B5014"/>
    <w:rsid w:val="001B506F"/>
    <w:rsid w:val="001C01C4"/>
    <w:rsid w:val="001C0C09"/>
    <w:rsid w:val="001C3150"/>
    <w:rsid w:val="001C3761"/>
    <w:rsid w:val="001C4483"/>
    <w:rsid w:val="001C4EF4"/>
    <w:rsid w:val="001C73A7"/>
    <w:rsid w:val="001C7687"/>
    <w:rsid w:val="001D2804"/>
    <w:rsid w:val="001D3394"/>
    <w:rsid w:val="001D402B"/>
    <w:rsid w:val="001D58BA"/>
    <w:rsid w:val="001D6C17"/>
    <w:rsid w:val="001E0B58"/>
    <w:rsid w:val="001E1AC4"/>
    <w:rsid w:val="001E3F07"/>
    <w:rsid w:val="001E61B9"/>
    <w:rsid w:val="001E733D"/>
    <w:rsid w:val="001E7A9C"/>
    <w:rsid w:val="001E7CB7"/>
    <w:rsid w:val="001F0AD6"/>
    <w:rsid w:val="001F20BF"/>
    <w:rsid w:val="001F4C9F"/>
    <w:rsid w:val="001F6335"/>
    <w:rsid w:val="001F6B1C"/>
    <w:rsid w:val="001F7245"/>
    <w:rsid w:val="00201DB5"/>
    <w:rsid w:val="0020278B"/>
    <w:rsid w:val="002040F8"/>
    <w:rsid w:val="0020479E"/>
    <w:rsid w:val="00205931"/>
    <w:rsid w:val="00212656"/>
    <w:rsid w:val="00212E9A"/>
    <w:rsid w:val="0021526B"/>
    <w:rsid w:val="002158DE"/>
    <w:rsid w:val="00217AEE"/>
    <w:rsid w:val="0022003F"/>
    <w:rsid w:val="00220235"/>
    <w:rsid w:val="00221967"/>
    <w:rsid w:val="00222C7E"/>
    <w:rsid w:val="0022554F"/>
    <w:rsid w:val="00226A9C"/>
    <w:rsid w:val="00227FC0"/>
    <w:rsid w:val="00232116"/>
    <w:rsid w:val="0023277C"/>
    <w:rsid w:val="00232BB8"/>
    <w:rsid w:val="002332B9"/>
    <w:rsid w:val="00234F98"/>
    <w:rsid w:val="0023576A"/>
    <w:rsid w:val="00235DEE"/>
    <w:rsid w:val="00237B7D"/>
    <w:rsid w:val="0024192C"/>
    <w:rsid w:val="00241B46"/>
    <w:rsid w:val="00242A23"/>
    <w:rsid w:val="00253A1F"/>
    <w:rsid w:val="00253FBE"/>
    <w:rsid w:val="002565A1"/>
    <w:rsid w:val="002613E5"/>
    <w:rsid w:val="00262DF0"/>
    <w:rsid w:val="002650B6"/>
    <w:rsid w:val="00267F21"/>
    <w:rsid w:val="00273509"/>
    <w:rsid w:val="002737C7"/>
    <w:rsid w:val="002750FF"/>
    <w:rsid w:val="002769C3"/>
    <w:rsid w:val="0027714D"/>
    <w:rsid w:val="002811F9"/>
    <w:rsid w:val="0028157E"/>
    <w:rsid w:val="00282DB7"/>
    <w:rsid w:val="00282DDF"/>
    <w:rsid w:val="002835ED"/>
    <w:rsid w:val="00283678"/>
    <w:rsid w:val="0028401D"/>
    <w:rsid w:val="00286628"/>
    <w:rsid w:val="00290350"/>
    <w:rsid w:val="00290DCC"/>
    <w:rsid w:val="00296908"/>
    <w:rsid w:val="00297620"/>
    <w:rsid w:val="00297C49"/>
    <w:rsid w:val="002A0C77"/>
    <w:rsid w:val="002A2849"/>
    <w:rsid w:val="002A2BDF"/>
    <w:rsid w:val="002A5B61"/>
    <w:rsid w:val="002A60A6"/>
    <w:rsid w:val="002B2ED6"/>
    <w:rsid w:val="002C0725"/>
    <w:rsid w:val="002C1041"/>
    <w:rsid w:val="002C1648"/>
    <w:rsid w:val="002C2987"/>
    <w:rsid w:val="002C3258"/>
    <w:rsid w:val="002C4232"/>
    <w:rsid w:val="002C7B94"/>
    <w:rsid w:val="002D2C06"/>
    <w:rsid w:val="002D3211"/>
    <w:rsid w:val="002D45C9"/>
    <w:rsid w:val="002E0462"/>
    <w:rsid w:val="002E10AC"/>
    <w:rsid w:val="002E301A"/>
    <w:rsid w:val="002E3CC8"/>
    <w:rsid w:val="002E57FE"/>
    <w:rsid w:val="002E6FB1"/>
    <w:rsid w:val="002F1368"/>
    <w:rsid w:val="002F1FB1"/>
    <w:rsid w:val="002F3B38"/>
    <w:rsid w:val="002F46D9"/>
    <w:rsid w:val="002F5C67"/>
    <w:rsid w:val="00301928"/>
    <w:rsid w:val="003039F0"/>
    <w:rsid w:val="00310182"/>
    <w:rsid w:val="003112D3"/>
    <w:rsid w:val="00311826"/>
    <w:rsid w:val="003119D9"/>
    <w:rsid w:val="00312CA4"/>
    <w:rsid w:val="003173B5"/>
    <w:rsid w:val="00321227"/>
    <w:rsid w:val="003216E6"/>
    <w:rsid w:val="00324189"/>
    <w:rsid w:val="003243E8"/>
    <w:rsid w:val="0032486D"/>
    <w:rsid w:val="00327201"/>
    <w:rsid w:val="0032772F"/>
    <w:rsid w:val="00332016"/>
    <w:rsid w:val="003334D5"/>
    <w:rsid w:val="003364C9"/>
    <w:rsid w:val="00337079"/>
    <w:rsid w:val="00341BED"/>
    <w:rsid w:val="00343BCC"/>
    <w:rsid w:val="00345133"/>
    <w:rsid w:val="00347BF3"/>
    <w:rsid w:val="003509EA"/>
    <w:rsid w:val="003520AC"/>
    <w:rsid w:val="00354490"/>
    <w:rsid w:val="00355A5C"/>
    <w:rsid w:val="003561AE"/>
    <w:rsid w:val="00360B0A"/>
    <w:rsid w:val="00361333"/>
    <w:rsid w:val="00361448"/>
    <w:rsid w:val="0036218D"/>
    <w:rsid w:val="00365B87"/>
    <w:rsid w:val="003707EF"/>
    <w:rsid w:val="0037159F"/>
    <w:rsid w:val="00371A18"/>
    <w:rsid w:val="00371BF9"/>
    <w:rsid w:val="00372050"/>
    <w:rsid w:val="003728F4"/>
    <w:rsid w:val="00372E5D"/>
    <w:rsid w:val="00373EAC"/>
    <w:rsid w:val="00374E9E"/>
    <w:rsid w:val="003763DA"/>
    <w:rsid w:val="003777D5"/>
    <w:rsid w:val="003802B9"/>
    <w:rsid w:val="0038687A"/>
    <w:rsid w:val="0038735D"/>
    <w:rsid w:val="0039134F"/>
    <w:rsid w:val="00392437"/>
    <w:rsid w:val="00396B66"/>
    <w:rsid w:val="003A1198"/>
    <w:rsid w:val="003A58C1"/>
    <w:rsid w:val="003B53C8"/>
    <w:rsid w:val="003B79C7"/>
    <w:rsid w:val="003C1BED"/>
    <w:rsid w:val="003C3602"/>
    <w:rsid w:val="003C4FC6"/>
    <w:rsid w:val="003D0FDB"/>
    <w:rsid w:val="003D3124"/>
    <w:rsid w:val="003D484C"/>
    <w:rsid w:val="003E3B27"/>
    <w:rsid w:val="003E3F45"/>
    <w:rsid w:val="003E58B7"/>
    <w:rsid w:val="003E5D52"/>
    <w:rsid w:val="003E6C7C"/>
    <w:rsid w:val="003E788B"/>
    <w:rsid w:val="003F01F3"/>
    <w:rsid w:val="003F0C30"/>
    <w:rsid w:val="003F0CA4"/>
    <w:rsid w:val="003F1C5E"/>
    <w:rsid w:val="003F3E1C"/>
    <w:rsid w:val="003F6952"/>
    <w:rsid w:val="00401242"/>
    <w:rsid w:val="0040305F"/>
    <w:rsid w:val="00405DF1"/>
    <w:rsid w:val="00405F91"/>
    <w:rsid w:val="0041329C"/>
    <w:rsid w:val="00414E1F"/>
    <w:rsid w:val="004204ED"/>
    <w:rsid w:val="0042145B"/>
    <w:rsid w:val="00422284"/>
    <w:rsid w:val="00422BBD"/>
    <w:rsid w:val="0042380F"/>
    <w:rsid w:val="00425C05"/>
    <w:rsid w:val="0042780F"/>
    <w:rsid w:val="00431B29"/>
    <w:rsid w:val="00431F01"/>
    <w:rsid w:val="00435F35"/>
    <w:rsid w:val="00437473"/>
    <w:rsid w:val="00441D8B"/>
    <w:rsid w:val="00442056"/>
    <w:rsid w:val="0044231E"/>
    <w:rsid w:val="00444521"/>
    <w:rsid w:val="00445660"/>
    <w:rsid w:val="00446564"/>
    <w:rsid w:val="00446836"/>
    <w:rsid w:val="00450AB3"/>
    <w:rsid w:val="00452F27"/>
    <w:rsid w:val="00453444"/>
    <w:rsid w:val="00454B80"/>
    <w:rsid w:val="00454F06"/>
    <w:rsid w:val="00455174"/>
    <w:rsid w:val="00456A36"/>
    <w:rsid w:val="00460CA0"/>
    <w:rsid w:val="00462269"/>
    <w:rsid w:val="00462B6F"/>
    <w:rsid w:val="00462C27"/>
    <w:rsid w:val="00463428"/>
    <w:rsid w:val="00463472"/>
    <w:rsid w:val="00463D54"/>
    <w:rsid w:val="00465C65"/>
    <w:rsid w:val="00470E17"/>
    <w:rsid w:val="004727D5"/>
    <w:rsid w:val="00473B5F"/>
    <w:rsid w:val="00473FBE"/>
    <w:rsid w:val="004822FB"/>
    <w:rsid w:val="00492233"/>
    <w:rsid w:val="0049247C"/>
    <w:rsid w:val="004934BD"/>
    <w:rsid w:val="004934D7"/>
    <w:rsid w:val="0049670C"/>
    <w:rsid w:val="004A0D9A"/>
    <w:rsid w:val="004A2247"/>
    <w:rsid w:val="004A2289"/>
    <w:rsid w:val="004A280A"/>
    <w:rsid w:val="004A3BA0"/>
    <w:rsid w:val="004A4182"/>
    <w:rsid w:val="004A5D2A"/>
    <w:rsid w:val="004A7878"/>
    <w:rsid w:val="004B323E"/>
    <w:rsid w:val="004B3E60"/>
    <w:rsid w:val="004B48B3"/>
    <w:rsid w:val="004B55D3"/>
    <w:rsid w:val="004B5F40"/>
    <w:rsid w:val="004B7387"/>
    <w:rsid w:val="004C1403"/>
    <w:rsid w:val="004C21B1"/>
    <w:rsid w:val="004C2637"/>
    <w:rsid w:val="004C2B03"/>
    <w:rsid w:val="004C32B8"/>
    <w:rsid w:val="004C45AF"/>
    <w:rsid w:val="004C4FDB"/>
    <w:rsid w:val="004C73B0"/>
    <w:rsid w:val="004D102E"/>
    <w:rsid w:val="004D345A"/>
    <w:rsid w:val="004D53C8"/>
    <w:rsid w:val="004D7670"/>
    <w:rsid w:val="004D7F07"/>
    <w:rsid w:val="004E0297"/>
    <w:rsid w:val="004E177C"/>
    <w:rsid w:val="004E1F7A"/>
    <w:rsid w:val="004E20D7"/>
    <w:rsid w:val="004E3281"/>
    <w:rsid w:val="004E3E1C"/>
    <w:rsid w:val="004E5A80"/>
    <w:rsid w:val="004E6A49"/>
    <w:rsid w:val="004E6AAB"/>
    <w:rsid w:val="004E7222"/>
    <w:rsid w:val="004F00EE"/>
    <w:rsid w:val="004F3C1E"/>
    <w:rsid w:val="004F49A3"/>
    <w:rsid w:val="004F56B3"/>
    <w:rsid w:val="004F587D"/>
    <w:rsid w:val="00510C55"/>
    <w:rsid w:val="00511DB6"/>
    <w:rsid w:val="0051204C"/>
    <w:rsid w:val="00512EB2"/>
    <w:rsid w:val="00514368"/>
    <w:rsid w:val="005207D4"/>
    <w:rsid w:val="0052163B"/>
    <w:rsid w:val="00523D44"/>
    <w:rsid w:val="00525C59"/>
    <w:rsid w:val="005274D3"/>
    <w:rsid w:val="0053081F"/>
    <w:rsid w:val="00530A40"/>
    <w:rsid w:val="005322AC"/>
    <w:rsid w:val="005328C2"/>
    <w:rsid w:val="00535F67"/>
    <w:rsid w:val="0054045B"/>
    <w:rsid w:val="00540949"/>
    <w:rsid w:val="00543E7F"/>
    <w:rsid w:val="00545271"/>
    <w:rsid w:val="0054561B"/>
    <w:rsid w:val="00552D30"/>
    <w:rsid w:val="00553868"/>
    <w:rsid w:val="005543D3"/>
    <w:rsid w:val="005560FB"/>
    <w:rsid w:val="00556EA4"/>
    <w:rsid w:val="005618B1"/>
    <w:rsid w:val="00565AAA"/>
    <w:rsid w:val="00566ED6"/>
    <w:rsid w:val="005719C6"/>
    <w:rsid w:val="005719D3"/>
    <w:rsid w:val="00573AB9"/>
    <w:rsid w:val="00575317"/>
    <w:rsid w:val="0057547A"/>
    <w:rsid w:val="00577B58"/>
    <w:rsid w:val="00584616"/>
    <w:rsid w:val="00586EE2"/>
    <w:rsid w:val="00587514"/>
    <w:rsid w:val="00594D59"/>
    <w:rsid w:val="005954FB"/>
    <w:rsid w:val="00596170"/>
    <w:rsid w:val="005962CA"/>
    <w:rsid w:val="005978AE"/>
    <w:rsid w:val="005A0E23"/>
    <w:rsid w:val="005A13FB"/>
    <w:rsid w:val="005A34B2"/>
    <w:rsid w:val="005A42A2"/>
    <w:rsid w:val="005A5088"/>
    <w:rsid w:val="005A54A7"/>
    <w:rsid w:val="005A5D6B"/>
    <w:rsid w:val="005A6256"/>
    <w:rsid w:val="005A7B48"/>
    <w:rsid w:val="005B1700"/>
    <w:rsid w:val="005B7267"/>
    <w:rsid w:val="005B7933"/>
    <w:rsid w:val="005C2480"/>
    <w:rsid w:val="005C2CDE"/>
    <w:rsid w:val="005C4064"/>
    <w:rsid w:val="005C550C"/>
    <w:rsid w:val="005C78AD"/>
    <w:rsid w:val="005C7B09"/>
    <w:rsid w:val="005D089B"/>
    <w:rsid w:val="005D2ABC"/>
    <w:rsid w:val="005D2F47"/>
    <w:rsid w:val="005D388D"/>
    <w:rsid w:val="005D44C7"/>
    <w:rsid w:val="005D53B4"/>
    <w:rsid w:val="005D7838"/>
    <w:rsid w:val="005D7FE5"/>
    <w:rsid w:val="005E1F57"/>
    <w:rsid w:val="005E5399"/>
    <w:rsid w:val="005E577D"/>
    <w:rsid w:val="005E715D"/>
    <w:rsid w:val="005F0FAA"/>
    <w:rsid w:val="005F16C6"/>
    <w:rsid w:val="005F2392"/>
    <w:rsid w:val="005F29B0"/>
    <w:rsid w:val="005F427D"/>
    <w:rsid w:val="005F4D70"/>
    <w:rsid w:val="005F6D4F"/>
    <w:rsid w:val="005F781B"/>
    <w:rsid w:val="00600C04"/>
    <w:rsid w:val="00600C61"/>
    <w:rsid w:val="00602C87"/>
    <w:rsid w:val="00605613"/>
    <w:rsid w:val="0060725D"/>
    <w:rsid w:val="006074D4"/>
    <w:rsid w:val="00610D55"/>
    <w:rsid w:val="00611DCE"/>
    <w:rsid w:val="00613B39"/>
    <w:rsid w:val="00614E23"/>
    <w:rsid w:val="00615CB0"/>
    <w:rsid w:val="00615F44"/>
    <w:rsid w:val="00620384"/>
    <w:rsid w:val="00624E11"/>
    <w:rsid w:val="0062522D"/>
    <w:rsid w:val="00625D97"/>
    <w:rsid w:val="00632190"/>
    <w:rsid w:val="006336CD"/>
    <w:rsid w:val="00634592"/>
    <w:rsid w:val="00635162"/>
    <w:rsid w:val="00641BDE"/>
    <w:rsid w:val="00642EDD"/>
    <w:rsid w:val="0064435A"/>
    <w:rsid w:val="00644BCA"/>
    <w:rsid w:val="00647568"/>
    <w:rsid w:val="006543A5"/>
    <w:rsid w:val="006555D3"/>
    <w:rsid w:val="00660F5C"/>
    <w:rsid w:val="0066117B"/>
    <w:rsid w:val="006613CF"/>
    <w:rsid w:val="00663F5E"/>
    <w:rsid w:val="00664CDA"/>
    <w:rsid w:val="0066540C"/>
    <w:rsid w:val="00665547"/>
    <w:rsid w:val="006656A9"/>
    <w:rsid w:val="0066588D"/>
    <w:rsid w:val="00671539"/>
    <w:rsid w:val="0067164A"/>
    <w:rsid w:val="00674E93"/>
    <w:rsid w:val="00677495"/>
    <w:rsid w:val="00677B48"/>
    <w:rsid w:val="00680AD6"/>
    <w:rsid w:val="006863E7"/>
    <w:rsid w:val="006906F4"/>
    <w:rsid w:val="00692229"/>
    <w:rsid w:val="006966EA"/>
    <w:rsid w:val="006970E4"/>
    <w:rsid w:val="006A12BB"/>
    <w:rsid w:val="006A6FAB"/>
    <w:rsid w:val="006B1D9E"/>
    <w:rsid w:val="006B1E7E"/>
    <w:rsid w:val="006B4249"/>
    <w:rsid w:val="006B5512"/>
    <w:rsid w:val="006B5C7B"/>
    <w:rsid w:val="006B744A"/>
    <w:rsid w:val="006B7A9D"/>
    <w:rsid w:val="006C0BD7"/>
    <w:rsid w:val="006C3895"/>
    <w:rsid w:val="006C6884"/>
    <w:rsid w:val="006D3030"/>
    <w:rsid w:val="006D348D"/>
    <w:rsid w:val="006D3E16"/>
    <w:rsid w:val="006E0749"/>
    <w:rsid w:val="006E7F5A"/>
    <w:rsid w:val="006F0C03"/>
    <w:rsid w:val="006F1E48"/>
    <w:rsid w:val="006F6FB3"/>
    <w:rsid w:val="00700370"/>
    <w:rsid w:val="0070282C"/>
    <w:rsid w:val="007039BF"/>
    <w:rsid w:val="00705D2B"/>
    <w:rsid w:val="007100A4"/>
    <w:rsid w:val="0071158E"/>
    <w:rsid w:val="007124CF"/>
    <w:rsid w:val="00712BCD"/>
    <w:rsid w:val="00714745"/>
    <w:rsid w:val="00714967"/>
    <w:rsid w:val="0071509E"/>
    <w:rsid w:val="00721BFD"/>
    <w:rsid w:val="007224D6"/>
    <w:rsid w:val="00723277"/>
    <w:rsid w:val="007240F9"/>
    <w:rsid w:val="0072426B"/>
    <w:rsid w:val="0073050D"/>
    <w:rsid w:val="00733EBF"/>
    <w:rsid w:val="0073513E"/>
    <w:rsid w:val="00737493"/>
    <w:rsid w:val="00737B57"/>
    <w:rsid w:val="00740246"/>
    <w:rsid w:val="00740B40"/>
    <w:rsid w:val="0074111A"/>
    <w:rsid w:val="00741167"/>
    <w:rsid w:val="00744BC0"/>
    <w:rsid w:val="00744C97"/>
    <w:rsid w:val="00751D56"/>
    <w:rsid w:val="00752BBF"/>
    <w:rsid w:val="00757F3D"/>
    <w:rsid w:val="007604AD"/>
    <w:rsid w:val="00760522"/>
    <w:rsid w:val="00761325"/>
    <w:rsid w:val="00761BBB"/>
    <w:rsid w:val="00761F58"/>
    <w:rsid w:val="0076400E"/>
    <w:rsid w:val="00765A23"/>
    <w:rsid w:val="00766056"/>
    <w:rsid w:val="00780147"/>
    <w:rsid w:val="0078016D"/>
    <w:rsid w:val="00786D98"/>
    <w:rsid w:val="00787705"/>
    <w:rsid w:val="00794F46"/>
    <w:rsid w:val="00796858"/>
    <w:rsid w:val="00796BA5"/>
    <w:rsid w:val="007A143E"/>
    <w:rsid w:val="007A16F4"/>
    <w:rsid w:val="007A2922"/>
    <w:rsid w:val="007A5580"/>
    <w:rsid w:val="007A7D79"/>
    <w:rsid w:val="007B20DB"/>
    <w:rsid w:val="007B2857"/>
    <w:rsid w:val="007B397C"/>
    <w:rsid w:val="007B49AE"/>
    <w:rsid w:val="007C0C95"/>
    <w:rsid w:val="007C2719"/>
    <w:rsid w:val="007C2F37"/>
    <w:rsid w:val="007C4746"/>
    <w:rsid w:val="007C4AAC"/>
    <w:rsid w:val="007C4E07"/>
    <w:rsid w:val="007C5875"/>
    <w:rsid w:val="007C7CA4"/>
    <w:rsid w:val="007D09CE"/>
    <w:rsid w:val="007D1172"/>
    <w:rsid w:val="007D37EC"/>
    <w:rsid w:val="007D4186"/>
    <w:rsid w:val="007D44F8"/>
    <w:rsid w:val="007D4ECF"/>
    <w:rsid w:val="007D560D"/>
    <w:rsid w:val="007D7CCA"/>
    <w:rsid w:val="007E002D"/>
    <w:rsid w:val="007E0E48"/>
    <w:rsid w:val="007E109C"/>
    <w:rsid w:val="007E2731"/>
    <w:rsid w:val="007E7002"/>
    <w:rsid w:val="007F0DD0"/>
    <w:rsid w:val="007F2D2C"/>
    <w:rsid w:val="007F333E"/>
    <w:rsid w:val="007F4B11"/>
    <w:rsid w:val="007F4F16"/>
    <w:rsid w:val="007F69A4"/>
    <w:rsid w:val="007F79C9"/>
    <w:rsid w:val="007F7C5A"/>
    <w:rsid w:val="007F7D4F"/>
    <w:rsid w:val="007F7F82"/>
    <w:rsid w:val="008002E8"/>
    <w:rsid w:val="00801228"/>
    <w:rsid w:val="00803EFF"/>
    <w:rsid w:val="00804A0C"/>
    <w:rsid w:val="008054A3"/>
    <w:rsid w:val="0080781E"/>
    <w:rsid w:val="00812334"/>
    <w:rsid w:val="00812AA0"/>
    <w:rsid w:val="00816C2C"/>
    <w:rsid w:val="00821C8D"/>
    <w:rsid w:val="00824620"/>
    <w:rsid w:val="00830166"/>
    <w:rsid w:val="00831106"/>
    <w:rsid w:val="008319FC"/>
    <w:rsid w:val="008322F5"/>
    <w:rsid w:val="0083234B"/>
    <w:rsid w:val="008336D0"/>
    <w:rsid w:val="0083435F"/>
    <w:rsid w:val="00834940"/>
    <w:rsid w:val="008354A9"/>
    <w:rsid w:val="00835B50"/>
    <w:rsid w:val="0083692B"/>
    <w:rsid w:val="00840D10"/>
    <w:rsid w:val="00841A76"/>
    <w:rsid w:val="00841BBC"/>
    <w:rsid w:val="0084218E"/>
    <w:rsid w:val="00842BEE"/>
    <w:rsid w:val="008457C1"/>
    <w:rsid w:val="00850F1F"/>
    <w:rsid w:val="008513B0"/>
    <w:rsid w:val="008517A0"/>
    <w:rsid w:val="00852945"/>
    <w:rsid w:val="008579B1"/>
    <w:rsid w:val="00860CC1"/>
    <w:rsid w:val="0086629A"/>
    <w:rsid w:val="00867DF1"/>
    <w:rsid w:val="00870023"/>
    <w:rsid w:val="008703B3"/>
    <w:rsid w:val="0087219C"/>
    <w:rsid w:val="008740B7"/>
    <w:rsid w:val="0087464D"/>
    <w:rsid w:val="00874939"/>
    <w:rsid w:val="008765B4"/>
    <w:rsid w:val="00877C3A"/>
    <w:rsid w:val="008833A9"/>
    <w:rsid w:val="008834F5"/>
    <w:rsid w:val="008850C3"/>
    <w:rsid w:val="00886801"/>
    <w:rsid w:val="008900DA"/>
    <w:rsid w:val="00890BBA"/>
    <w:rsid w:val="00891835"/>
    <w:rsid w:val="00891C4E"/>
    <w:rsid w:val="00892B78"/>
    <w:rsid w:val="00894584"/>
    <w:rsid w:val="00894604"/>
    <w:rsid w:val="008948DF"/>
    <w:rsid w:val="00897011"/>
    <w:rsid w:val="00897902"/>
    <w:rsid w:val="00897D83"/>
    <w:rsid w:val="008A43D5"/>
    <w:rsid w:val="008A51FA"/>
    <w:rsid w:val="008B01BE"/>
    <w:rsid w:val="008B36A1"/>
    <w:rsid w:val="008C0BBC"/>
    <w:rsid w:val="008C2312"/>
    <w:rsid w:val="008C4EAA"/>
    <w:rsid w:val="008C714C"/>
    <w:rsid w:val="008C77B7"/>
    <w:rsid w:val="008D05CD"/>
    <w:rsid w:val="008D12E4"/>
    <w:rsid w:val="008D2202"/>
    <w:rsid w:val="008D2C6E"/>
    <w:rsid w:val="008D43B9"/>
    <w:rsid w:val="008D7C1C"/>
    <w:rsid w:val="008E1BBA"/>
    <w:rsid w:val="008E2CB9"/>
    <w:rsid w:val="008E4ECB"/>
    <w:rsid w:val="008E555C"/>
    <w:rsid w:val="008E5F4F"/>
    <w:rsid w:val="008E7DAA"/>
    <w:rsid w:val="008F18CC"/>
    <w:rsid w:val="008F4765"/>
    <w:rsid w:val="008F6A42"/>
    <w:rsid w:val="008F6C99"/>
    <w:rsid w:val="0090156F"/>
    <w:rsid w:val="009017BA"/>
    <w:rsid w:val="00905B4E"/>
    <w:rsid w:val="00906935"/>
    <w:rsid w:val="00907131"/>
    <w:rsid w:val="00910418"/>
    <w:rsid w:val="00910B04"/>
    <w:rsid w:val="00910F2B"/>
    <w:rsid w:val="00911D57"/>
    <w:rsid w:val="009123C0"/>
    <w:rsid w:val="00913E23"/>
    <w:rsid w:val="009176FD"/>
    <w:rsid w:val="00922843"/>
    <w:rsid w:val="00922FF3"/>
    <w:rsid w:val="009259AF"/>
    <w:rsid w:val="00927DDD"/>
    <w:rsid w:val="00930891"/>
    <w:rsid w:val="00932807"/>
    <w:rsid w:val="009339CE"/>
    <w:rsid w:val="00933CC6"/>
    <w:rsid w:val="00935953"/>
    <w:rsid w:val="00935BCF"/>
    <w:rsid w:val="00940E6D"/>
    <w:rsid w:val="0094210F"/>
    <w:rsid w:val="00944841"/>
    <w:rsid w:val="0094498B"/>
    <w:rsid w:val="0094522F"/>
    <w:rsid w:val="00946A63"/>
    <w:rsid w:val="009502AF"/>
    <w:rsid w:val="009512C4"/>
    <w:rsid w:val="0096098E"/>
    <w:rsid w:val="00960FCC"/>
    <w:rsid w:val="009635ED"/>
    <w:rsid w:val="00963E89"/>
    <w:rsid w:val="0096565B"/>
    <w:rsid w:val="00967E88"/>
    <w:rsid w:val="009706C2"/>
    <w:rsid w:val="009709C2"/>
    <w:rsid w:val="00974264"/>
    <w:rsid w:val="00974C4F"/>
    <w:rsid w:val="00976D7B"/>
    <w:rsid w:val="00980946"/>
    <w:rsid w:val="0099137A"/>
    <w:rsid w:val="00992C09"/>
    <w:rsid w:val="00992ED3"/>
    <w:rsid w:val="009972BE"/>
    <w:rsid w:val="009A1A90"/>
    <w:rsid w:val="009A2028"/>
    <w:rsid w:val="009A211C"/>
    <w:rsid w:val="009A2F5D"/>
    <w:rsid w:val="009A32E9"/>
    <w:rsid w:val="009A4752"/>
    <w:rsid w:val="009A5138"/>
    <w:rsid w:val="009A5670"/>
    <w:rsid w:val="009A7588"/>
    <w:rsid w:val="009A78D7"/>
    <w:rsid w:val="009A78F7"/>
    <w:rsid w:val="009B2CC7"/>
    <w:rsid w:val="009B40BE"/>
    <w:rsid w:val="009B4354"/>
    <w:rsid w:val="009B7B90"/>
    <w:rsid w:val="009C03EE"/>
    <w:rsid w:val="009C2FBE"/>
    <w:rsid w:val="009C462B"/>
    <w:rsid w:val="009C5097"/>
    <w:rsid w:val="009C6244"/>
    <w:rsid w:val="009C6359"/>
    <w:rsid w:val="009D0B0E"/>
    <w:rsid w:val="009D5D22"/>
    <w:rsid w:val="009D6AAC"/>
    <w:rsid w:val="009D6F7B"/>
    <w:rsid w:val="009D732C"/>
    <w:rsid w:val="009E0F3C"/>
    <w:rsid w:val="009E13E5"/>
    <w:rsid w:val="009E163C"/>
    <w:rsid w:val="009E17B7"/>
    <w:rsid w:val="009E1AD7"/>
    <w:rsid w:val="009E29B6"/>
    <w:rsid w:val="009E3409"/>
    <w:rsid w:val="009F01F3"/>
    <w:rsid w:val="009F03E6"/>
    <w:rsid w:val="009F0FBB"/>
    <w:rsid w:val="009F1BFA"/>
    <w:rsid w:val="009F2D6B"/>
    <w:rsid w:val="009F2DC2"/>
    <w:rsid w:val="009F433E"/>
    <w:rsid w:val="009F57FC"/>
    <w:rsid w:val="00A00E4C"/>
    <w:rsid w:val="00A01057"/>
    <w:rsid w:val="00A01954"/>
    <w:rsid w:val="00A03DC0"/>
    <w:rsid w:val="00A046E9"/>
    <w:rsid w:val="00A05EA6"/>
    <w:rsid w:val="00A06864"/>
    <w:rsid w:val="00A070B1"/>
    <w:rsid w:val="00A11733"/>
    <w:rsid w:val="00A11BC4"/>
    <w:rsid w:val="00A11EE1"/>
    <w:rsid w:val="00A162E3"/>
    <w:rsid w:val="00A16C54"/>
    <w:rsid w:val="00A17159"/>
    <w:rsid w:val="00A2126E"/>
    <w:rsid w:val="00A21408"/>
    <w:rsid w:val="00A218B2"/>
    <w:rsid w:val="00A23176"/>
    <w:rsid w:val="00A2323C"/>
    <w:rsid w:val="00A245F7"/>
    <w:rsid w:val="00A24A2A"/>
    <w:rsid w:val="00A32810"/>
    <w:rsid w:val="00A32FF2"/>
    <w:rsid w:val="00A33961"/>
    <w:rsid w:val="00A33FB3"/>
    <w:rsid w:val="00A3542E"/>
    <w:rsid w:val="00A362F1"/>
    <w:rsid w:val="00A36A60"/>
    <w:rsid w:val="00A375DC"/>
    <w:rsid w:val="00A406A7"/>
    <w:rsid w:val="00A46C7A"/>
    <w:rsid w:val="00A479B7"/>
    <w:rsid w:val="00A513F4"/>
    <w:rsid w:val="00A514E2"/>
    <w:rsid w:val="00A515C5"/>
    <w:rsid w:val="00A57793"/>
    <w:rsid w:val="00A57C8A"/>
    <w:rsid w:val="00A57EC9"/>
    <w:rsid w:val="00A6035C"/>
    <w:rsid w:val="00A60C98"/>
    <w:rsid w:val="00A63BFE"/>
    <w:rsid w:val="00A731A6"/>
    <w:rsid w:val="00A7594A"/>
    <w:rsid w:val="00A75C71"/>
    <w:rsid w:val="00A80D25"/>
    <w:rsid w:val="00A826E8"/>
    <w:rsid w:val="00A8279F"/>
    <w:rsid w:val="00A85BF7"/>
    <w:rsid w:val="00A875A4"/>
    <w:rsid w:val="00A90D45"/>
    <w:rsid w:val="00A913AC"/>
    <w:rsid w:val="00A91FC2"/>
    <w:rsid w:val="00A968DC"/>
    <w:rsid w:val="00AA02EC"/>
    <w:rsid w:val="00AA10B7"/>
    <w:rsid w:val="00AA10F1"/>
    <w:rsid w:val="00AA1104"/>
    <w:rsid w:val="00AA50E8"/>
    <w:rsid w:val="00AA79C3"/>
    <w:rsid w:val="00AB1262"/>
    <w:rsid w:val="00AB5068"/>
    <w:rsid w:val="00AC01A8"/>
    <w:rsid w:val="00AC13C1"/>
    <w:rsid w:val="00AC3622"/>
    <w:rsid w:val="00AC5688"/>
    <w:rsid w:val="00AC6A11"/>
    <w:rsid w:val="00AD0198"/>
    <w:rsid w:val="00AD147E"/>
    <w:rsid w:val="00AD1755"/>
    <w:rsid w:val="00AD18CB"/>
    <w:rsid w:val="00AD26B0"/>
    <w:rsid w:val="00AD3FEA"/>
    <w:rsid w:val="00AD5770"/>
    <w:rsid w:val="00AD692A"/>
    <w:rsid w:val="00AD7787"/>
    <w:rsid w:val="00AF0FFC"/>
    <w:rsid w:val="00AF1CE1"/>
    <w:rsid w:val="00AF33CE"/>
    <w:rsid w:val="00AF33D9"/>
    <w:rsid w:val="00B00660"/>
    <w:rsid w:val="00B03E22"/>
    <w:rsid w:val="00B074B8"/>
    <w:rsid w:val="00B10C16"/>
    <w:rsid w:val="00B20289"/>
    <w:rsid w:val="00B21B0F"/>
    <w:rsid w:val="00B22942"/>
    <w:rsid w:val="00B23B1F"/>
    <w:rsid w:val="00B248FB"/>
    <w:rsid w:val="00B25F27"/>
    <w:rsid w:val="00B27240"/>
    <w:rsid w:val="00B32DA5"/>
    <w:rsid w:val="00B33024"/>
    <w:rsid w:val="00B330BA"/>
    <w:rsid w:val="00B33EFE"/>
    <w:rsid w:val="00B35A7A"/>
    <w:rsid w:val="00B40775"/>
    <w:rsid w:val="00B412D0"/>
    <w:rsid w:val="00B415C4"/>
    <w:rsid w:val="00B420C4"/>
    <w:rsid w:val="00B43176"/>
    <w:rsid w:val="00B43227"/>
    <w:rsid w:val="00B47E5C"/>
    <w:rsid w:val="00B50653"/>
    <w:rsid w:val="00B5083C"/>
    <w:rsid w:val="00B50A27"/>
    <w:rsid w:val="00B52322"/>
    <w:rsid w:val="00B53690"/>
    <w:rsid w:val="00B53ACC"/>
    <w:rsid w:val="00B54131"/>
    <w:rsid w:val="00B543C8"/>
    <w:rsid w:val="00B55EC3"/>
    <w:rsid w:val="00B56A66"/>
    <w:rsid w:val="00B618A3"/>
    <w:rsid w:val="00B6406B"/>
    <w:rsid w:val="00B65E26"/>
    <w:rsid w:val="00B66010"/>
    <w:rsid w:val="00B66BE7"/>
    <w:rsid w:val="00B71BAF"/>
    <w:rsid w:val="00B72B3A"/>
    <w:rsid w:val="00B74968"/>
    <w:rsid w:val="00B754FC"/>
    <w:rsid w:val="00B76643"/>
    <w:rsid w:val="00B77255"/>
    <w:rsid w:val="00B82F4B"/>
    <w:rsid w:val="00B841E2"/>
    <w:rsid w:val="00B862A4"/>
    <w:rsid w:val="00B90080"/>
    <w:rsid w:val="00B956DA"/>
    <w:rsid w:val="00B97300"/>
    <w:rsid w:val="00B97EA7"/>
    <w:rsid w:val="00BA0348"/>
    <w:rsid w:val="00BA1F93"/>
    <w:rsid w:val="00BA2569"/>
    <w:rsid w:val="00BA45A2"/>
    <w:rsid w:val="00BA7918"/>
    <w:rsid w:val="00BB0335"/>
    <w:rsid w:val="00BB070A"/>
    <w:rsid w:val="00BB1ADD"/>
    <w:rsid w:val="00BB49D0"/>
    <w:rsid w:val="00BB63C2"/>
    <w:rsid w:val="00BB710F"/>
    <w:rsid w:val="00BC16C5"/>
    <w:rsid w:val="00BC5156"/>
    <w:rsid w:val="00BD12F3"/>
    <w:rsid w:val="00BD24CA"/>
    <w:rsid w:val="00BD2AAA"/>
    <w:rsid w:val="00BD2EE9"/>
    <w:rsid w:val="00BD3BD5"/>
    <w:rsid w:val="00BD5E67"/>
    <w:rsid w:val="00BD6B6F"/>
    <w:rsid w:val="00BD74D1"/>
    <w:rsid w:val="00BE09CA"/>
    <w:rsid w:val="00BE251A"/>
    <w:rsid w:val="00BE372E"/>
    <w:rsid w:val="00BE397A"/>
    <w:rsid w:val="00BE7B1E"/>
    <w:rsid w:val="00BF0621"/>
    <w:rsid w:val="00BF0F43"/>
    <w:rsid w:val="00BF140C"/>
    <w:rsid w:val="00BF2F3B"/>
    <w:rsid w:val="00BF5E03"/>
    <w:rsid w:val="00BF7336"/>
    <w:rsid w:val="00C00D55"/>
    <w:rsid w:val="00C023D8"/>
    <w:rsid w:val="00C0471F"/>
    <w:rsid w:val="00C07A41"/>
    <w:rsid w:val="00C1026A"/>
    <w:rsid w:val="00C11BCB"/>
    <w:rsid w:val="00C13BF0"/>
    <w:rsid w:val="00C14839"/>
    <w:rsid w:val="00C14E41"/>
    <w:rsid w:val="00C20AF4"/>
    <w:rsid w:val="00C210BB"/>
    <w:rsid w:val="00C23E0D"/>
    <w:rsid w:val="00C24A0A"/>
    <w:rsid w:val="00C272F5"/>
    <w:rsid w:val="00C334C1"/>
    <w:rsid w:val="00C34975"/>
    <w:rsid w:val="00C35402"/>
    <w:rsid w:val="00C35419"/>
    <w:rsid w:val="00C35AFD"/>
    <w:rsid w:val="00C37A00"/>
    <w:rsid w:val="00C37B00"/>
    <w:rsid w:val="00C42464"/>
    <w:rsid w:val="00C44F5A"/>
    <w:rsid w:val="00C46CFF"/>
    <w:rsid w:val="00C47E36"/>
    <w:rsid w:val="00C5242E"/>
    <w:rsid w:val="00C524A2"/>
    <w:rsid w:val="00C54AE1"/>
    <w:rsid w:val="00C608B1"/>
    <w:rsid w:val="00C61DB8"/>
    <w:rsid w:val="00C6388E"/>
    <w:rsid w:val="00C63C89"/>
    <w:rsid w:val="00C642F8"/>
    <w:rsid w:val="00C64DA2"/>
    <w:rsid w:val="00C654A7"/>
    <w:rsid w:val="00C6581C"/>
    <w:rsid w:val="00C65FA9"/>
    <w:rsid w:val="00C7573C"/>
    <w:rsid w:val="00C8009B"/>
    <w:rsid w:val="00C833BC"/>
    <w:rsid w:val="00C84D9E"/>
    <w:rsid w:val="00C85250"/>
    <w:rsid w:val="00C905E4"/>
    <w:rsid w:val="00C9104B"/>
    <w:rsid w:val="00C919F6"/>
    <w:rsid w:val="00C93972"/>
    <w:rsid w:val="00C942AD"/>
    <w:rsid w:val="00C944A0"/>
    <w:rsid w:val="00CA2F13"/>
    <w:rsid w:val="00CA3DB4"/>
    <w:rsid w:val="00CA434F"/>
    <w:rsid w:val="00CA4581"/>
    <w:rsid w:val="00CA50D1"/>
    <w:rsid w:val="00CA6B08"/>
    <w:rsid w:val="00CB05AC"/>
    <w:rsid w:val="00CB1484"/>
    <w:rsid w:val="00CB31EF"/>
    <w:rsid w:val="00CB6773"/>
    <w:rsid w:val="00CC26AC"/>
    <w:rsid w:val="00CC2B0B"/>
    <w:rsid w:val="00CC351E"/>
    <w:rsid w:val="00CC6AD3"/>
    <w:rsid w:val="00CC7797"/>
    <w:rsid w:val="00CC7B6C"/>
    <w:rsid w:val="00CD15DB"/>
    <w:rsid w:val="00CD3037"/>
    <w:rsid w:val="00CD38C9"/>
    <w:rsid w:val="00CD3A1E"/>
    <w:rsid w:val="00CE2A75"/>
    <w:rsid w:val="00CE3C0A"/>
    <w:rsid w:val="00CE54FF"/>
    <w:rsid w:val="00CE6DD5"/>
    <w:rsid w:val="00CE79D0"/>
    <w:rsid w:val="00CF015A"/>
    <w:rsid w:val="00CF0C3A"/>
    <w:rsid w:val="00CF3A60"/>
    <w:rsid w:val="00CF54BD"/>
    <w:rsid w:val="00CF7ABF"/>
    <w:rsid w:val="00D00648"/>
    <w:rsid w:val="00D01E43"/>
    <w:rsid w:val="00D037D5"/>
    <w:rsid w:val="00D038EA"/>
    <w:rsid w:val="00D03BA4"/>
    <w:rsid w:val="00D07058"/>
    <w:rsid w:val="00D101CC"/>
    <w:rsid w:val="00D1073A"/>
    <w:rsid w:val="00D10D85"/>
    <w:rsid w:val="00D122E4"/>
    <w:rsid w:val="00D1264A"/>
    <w:rsid w:val="00D134E8"/>
    <w:rsid w:val="00D13568"/>
    <w:rsid w:val="00D15A69"/>
    <w:rsid w:val="00D15D39"/>
    <w:rsid w:val="00D17468"/>
    <w:rsid w:val="00D176CF"/>
    <w:rsid w:val="00D21BCA"/>
    <w:rsid w:val="00D22231"/>
    <w:rsid w:val="00D32096"/>
    <w:rsid w:val="00D32181"/>
    <w:rsid w:val="00D32C3E"/>
    <w:rsid w:val="00D339BD"/>
    <w:rsid w:val="00D33F66"/>
    <w:rsid w:val="00D37CD3"/>
    <w:rsid w:val="00D45C05"/>
    <w:rsid w:val="00D4745D"/>
    <w:rsid w:val="00D47D40"/>
    <w:rsid w:val="00D507AA"/>
    <w:rsid w:val="00D54E75"/>
    <w:rsid w:val="00D55744"/>
    <w:rsid w:val="00D5681A"/>
    <w:rsid w:val="00D56D6C"/>
    <w:rsid w:val="00D617A2"/>
    <w:rsid w:val="00D641A0"/>
    <w:rsid w:val="00D645C7"/>
    <w:rsid w:val="00D64A69"/>
    <w:rsid w:val="00D65497"/>
    <w:rsid w:val="00D66D10"/>
    <w:rsid w:val="00D70D69"/>
    <w:rsid w:val="00D731A4"/>
    <w:rsid w:val="00D8182C"/>
    <w:rsid w:val="00D82A94"/>
    <w:rsid w:val="00D845A8"/>
    <w:rsid w:val="00D846D0"/>
    <w:rsid w:val="00D87883"/>
    <w:rsid w:val="00D90FD1"/>
    <w:rsid w:val="00D970BD"/>
    <w:rsid w:val="00D97442"/>
    <w:rsid w:val="00DA3A79"/>
    <w:rsid w:val="00DA426E"/>
    <w:rsid w:val="00DA6E92"/>
    <w:rsid w:val="00DB0B26"/>
    <w:rsid w:val="00DB110A"/>
    <w:rsid w:val="00DB18EA"/>
    <w:rsid w:val="00DB1E55"/>
    <w:rsid w:val="00DB2B75"/>
    <w:rsid w:val="00DB2C1B"/>
    <w:rsid w:val="00DB42DB"/>
    <w:rsid w:val="00DB4A83"/>
    <w:rsid w:val="00DB55BE"/>
    <w:rsid w:val="00DB7440"/>
    <w:rsid w:val="00DB7FD2"/>
    <w:rsid w:val="00DC18B7"/>
    <w:rsid w:val="00DC3077"/>
    <w:rsid w:val="00DC7F9E"/>
    <w:rsid w:val="00DD01CA"/>
    <w:rsid w:val="00DD08FF"/>
    <w:rsid w:val="00DD0CC6"/>
    <w:rsid w:val="00DD1A4A"/>
    <w:rsid w:val="00DD3763"/>
    <w:rsid w:val="00DD7135"/>
    <w:rsid w:val="00DD783D"/>
    <w:rsid w:val="00DE0B4E"/>
    <w:rsid w:val="00DE1895"/>
    <w:rsid w:val="00DE2CC4"/>
    <w:rsid w:val="00DE3E5E"/>
    <w:rsid w:val="00DE4DA6"/>
    <w:rsid w:val="00DE4E0E"/>
    <w:rsid w:val="00DE565B"/>
    <w:rsid w:val="00DE6B9E"/>
    <w:rsid w:val="00DE6F6D"/>
    <w:rsid w:val="00DF43FA"/>
    <w:rsid w:val="00E00769"/>
    <w:rsid w:val="00E009E2"/>
    <w:rsid w:val="00E0391D"/>
    <w:rsid w:val="00E04175"/>
    <w:rsid w:val="00E04340"/>
    <w:rsid w:val="00E0449A"/>
    <w:rsid w:val="00E107FC"/>
    <w:rsid w:val="00E10934"/>
    <w:rsid w:val="00E11B20"/>
    <w:rsid w:val="00E12918"/>
    <w:rsid w:val="00E1404C"/>
    <w:rsid w:val="00E16CED"/>
    <w:rsid w:val="00E179A4"/>
    <w:rsid w:val="00E221C8"/>
    <w:rsid w:val="00E24387"/>
    <w:rsid w:val="00E24595"/>
    <w:rsid w:val="00E24854"/>
    <w:rsid w:val="00E306FA"/>
    <w:rsid w:val="00E31D01"/>
    <w:rsid w:val="00E3248B"/>
    <w:rsid w:val="00E34F99"/>
    <w:rsid w:val="00E36AB1"/>
    <w:rsid w:val="00E41510"/>
    <w:rsid w:val="00E41CB0"/>
    <w:rsid w:val="00E4246F"/>
    <w:rsid w:val="00E4259E"/>
    <w:rsid w:val="00E45015"/>
    <w:rsid w:val="00E4581D"/>
    <w:rsid w:val="00E45FDF"/>
    <w:rsid w:val="00E47461"/>
    <w:rsid w:val="00E478A5"/>
    <w:rsid w:val="00E47B5F"/>
    <w:rsid w:val="00E47BEF"/>
    <w:rsid w:val="00E513A1"/>
    <w:rsid w:val="00E52D89"/>
    <w:rsid w:val="00E53764"/>
    <w:rsid w:val="00E54B89"/>
    <w:rsid w:val="00E5676F"/>
    <w:rsid w:val="00E57480"/>
    <w:rsid w:val="00E61759"/>
    <w:rsid w:val="00E61AB4"/>
    <w:rsid w:val="00E628D4"/>
    <w:rsid w:val="00E638FD"/>
    <w:rsid w:val="00E6392F"/>
    <w:rsid w:val="00E64DF6"/>
    <w:rsid w:val="00E709C9"/>
    <w:rsid w:val="00E72274"/>
    <w:rsid w:val="00E73F32"/>
    <w:rsid w:val="00E77B70"/>
    <w:rsid w:val="00E82A72"/>
    <w:rsid w:val="00E85372"/>
    <w:rsid w:val="00E85F50"/>
    <w:rsid w:val="00E86BEC"/>
    <w:rsid w:val="00E878FE"/>
    <w:rsid w:val="00E90603"/>
    <w:rsid w:val="00E90B29"/>
    <w:rsid w:val="00E91DF9"/>
    <w:rsid w:val="00E934F2"/>
    <w:rsid w:val="00E95C37"/>
    <w:rsid w:val="00E95D43"/>
    <w:rsid w:val="00E965BD"/>
    <w:rsid w:val="00E97123"/>
    <w:rsid w:val="00EB431A"/>
    <w:rsid w:val="00EB6270"/>
    <w:rsid w:val="00EB73B0"/>
    <w:rsid w:val="00EC22D6"/>
    <w:rsid w:val="00EC5F25"/>
    <w:rsid w:val="00EC7FF9"/>
    <w:rsid w:val="00ED4531"/>
    <w:rsid w:val="00ED51A5"/>
    <w:rsid w:val="00ED5C68"/>
    <w:rsid w:val="00ED60E6"/>
    <w:rsid w:val="00EE3DAE"/>
    <w:rsid w:val="00EF048C"/>
    <w:rsid w:val="00EF1591"/>
    <w:rsid w:val="00EF6058"/>
    <w:rsid w:val="00EF646E"/>
    <w:rsid w:val="00EF64D2"/>
    <w:rsid w:val="00EF794E"/>
    <w:rsid w:val="00F00BDB"/>
    <w:rsid w:val="00F0490B"/>
    <w:rsid w:val="00F04D42"/>
    <w:rsid w:val="00F06685"/>
    <w:rsid w:val="00F07A50"/>
    <w:rsid w:val="00F10391"/>
    <w:rsid w:val="00F1061D"/>
    <w:rsid w:val="00F10872"/>
    <w:rsid w:val="00F1193C"/>
    <w:rsid w:val="00F1475D"/>
    <w:rsid w:val="00F153E9"/>
    <w:rsid w:val="00F17851"/>
    <w:rsid w:val="00F20765"/>
    <w:rsid w:val="00F21FAA"/>
    <w:rsid w:val="00F246FC"/>
    <w:rsid w:val="00F2655B"/>
    <w:rsid w:val="00F312F7"/>
    <w:rsid w:val="00F34A64"/>
    <w:rsid w:val="00F3671C"/>
    <w:rsid w:val="00F43237"/>
    <w:rsid w:val="00F432A6"/>
    <w:rsid w:val="00F43A69"/>
    <w:rsid w:val="00F43BF9"/>
    <w:rsid w:val="00F44F91"/>
    <w:rsid w:val="00F47E17"/>
    <w:rsid w:val="00F50A12"/>
    <w:rsid w:val="00F535F3"/>
    <w:rsid w:val="00F55115"/>
    <w:rsid w:val="00F57BA1"/>
    <w:rsid w:val="00F60812"/>
    <w:rsid w:val="00F60BB1"/>
    <w:rsid w:val="00F61919"/>
    <w:rsid w:val="00F65EB7"/>
    <w:rsid w:val="00F66642"/>
    <w:rsid w:val="00F668A0"/>
    <w:rsid w:val="00F769B4"/>
    <w:rsid w:val="00F772BB"/>
    <w:rsid w:val="00F8246D"/>
    <w:rsid w:val="00F82CAD"/>
    <w:rsid w:val="00F90BEF"/>
    <w:rsid w:val="00F91DA4"/>
    <w:rsid w:val="00F94326"/>
    <w:rsid w:val="00F96208"/>
    <w:rsid w:val="00FA0AA6"/>
    <w:rsid w:val="00FA0B78"/>
    <w:rsid w:val="00FA2BF4"/>
    <w:rsid w:val="00FB181A"/>
    <w:rsid w:val="00FB1C18"/>
    <w:rsid w:val="00FB1F94"/>
    <w:rsid w:val="00FB40E6"/>
    <w:rsid w:val="00FB725A"/>
    <w:rsid w:val="00FB7671"/>
    <w:rsid w:val="00FC3BF0"/>
    <w:rsid w:val="00FC3FC2"/>
    <w:rsid w:val="00FC4409"/>
    <w:rsid w:val="00FC4C31"/>
    <w:rsid w:val="00FD2844"/>
    <w:rsid w:val="00FD3027"/>
    <w:rsid w:val="00FD7BCF"/>
    <w:rsid w:val="00FE0709"/>
    <w:rsid w:val="00FE0C9C"/>
    <w:rsid w:val="00FE4631"/>
    <w:rsid w:val="00FF68AF"/>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9AC385"/>
  <w15:chartTrackingRefBased/>
  <w15:docId w15:val="{A79FDF12-C718-45E5-8E98-365F9EA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2A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20444"/>
    <w:rPr>
      <w:rFonts w:ascii="游ゴシック Light" w:eastAsia="游ゴシック Light" w:hAnsi="游ゴシック Light"/>
      <w:sz w:val="18"/>
      <w:szCs w:val="18"/>
    </w:rPr>
  </w:style>
  <w:style w:type="character" w:customStyle="1" w:styleId="a5">
    <w:name w:val="吹き出し (文字)"/>
    <w:link w:val="a4"/>
    <w:rsid w:val="00120444"/>
    <w:rPr>
      <w:rFonts w:ascii="游ゴシック Light" w:eastAsia="游ゴシック Light" w:hAnsi="游ゴシック Light" w:cs="Times New Roman"/>
      <w:kern w:val="2"/>
      <w:sz w:val="18"/>
      <w:szCs w:val="18"/>
    </w:rPr>
  </w:style>
  <w:style w:type="paragraph" w:styleId="a6">
    <w:name w:val="header"/>
    <w:basedOn w:val="a"/>
    <w:link w:val="a7"/>
    <w:rsid w:val="0018472A"/>
    <w:pPr>
      <w:tabs>
        <w:tab w:val="center" w:pos="4252"/>
        <w:tab w:val="right" w:pos="8504"/>
      </w:tabs>
      <w:snapToGrid w:val="0"/>
    </w:pPr>
  </w:style>
  <w:style w:type="character" w:customStyle="1" w:styleId="a7">
    <w:name w:val="ヘッダー (文字)"/>
    <w:link w:val="a6"/>
    <w:rsid w:val="0018472A"/>
    <w:rPr>
      <w:kern w:val="2"/>
      <w:sz w:val="21"/>
      <w:szCs w:val="24"/>
    </w:rPr>
  </w:style>
  <w:style w:type="paragraph" w:styleId="a8">
    <w:name w:val="footer"/>
    <w:basedOn w:val="a"/>
    <w:link w:val="a9"/>
    <w:rsid w:val="0018472A"/>
    <w:pPr>
      <w:tabs>
        <w:tab w:val="center" w:pos="4252"/>
        <w:tab w:val="right" w:pos="8504"/>
      </w:tabs>
      <w:snapToGrid w:val="0"/>
    </w:pPr>
  </w:style>
  <w:style w:type="character" w:customStyle="1" w:styleId="a9">
    <w:name w:val="フッター (文字)"/>
    <w:link w:val="a8"/>
    <w:rsid w:val="001847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576</Words>
  <Characters>3285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西宮市農業経営改善計画認定要領（案）</vt:lpstr>
      <vt:lpstr>西宮市農業経営改善計画認定要領（案）</vt:lpstr>
    </vt:vector>
  </TitlesOfParts>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jyosys01</dc:creator>
  <cp:keywords/>
  <dc:description/>
  <cp:lastModifiedBy>西宮市役所</cp:lastModifiedBy>
  <cp:revision>4</cp:revision>
  <cp:lastPrinted>2019-12-27T04:56:00Z</cp:lastPrinted>
  <dcterms:created xsi:type="dcterms:W3CDTF">2022-05-10T08:23:00Z</dcterms:created>
  <dcterms:modified xsi:type="dcterms:W3CDTF">2022-05-10T08:24:00Z</dcterms:modified>
</cp:coreProperties>
</file>